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9386" w14:textId="44113B26" w:rsidR="00211ED4" w:rsidRPr="00A77665" w:rsidRDefault="00211ED4" w:rsidP="006C26DD">
      <w:pPr>
        <w:rPr>
          <w:rFonts w:ascii="Times New Roman" w:hAnsi="Times New Roman" w:cs="Times New Roman"/>
        </w:rPr>
      </w:pPr>
    </w:p>
    <w:p w14:paraId="42CFF9A2" w14:textId="77777777" w:rsidR="006B420F" w:rsidRDefault="006B420F" w:rsidP="00023A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4B1AD" w14:textId="78595071" w:rsidR="00D8546C" w:rsidRPr="005D3CD9" w:rsidRDefault="006B420F" w:rsidP="006B42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8546C" w:rsidRPr="005D3CD9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0E9794EF" w14:textId="00CCDE3E" w:rsidR="00D8546C" w:rsidRPr="005D3CD9" w:rsidRDefault="00D8546C" w:rsidP="00D8546C">
      <w:pPr>
        <w:spacing w:after="20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sa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. sjednice Općinskog vijeća Općine Klis, održane dana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travnja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. godine u domu kulture „Jozo </w:t>
      </w:r>
      <w:proofErr w:type="spellStart"/>
      <w:r w:rsidRPr="005D3CD9">
        <w:rPr>
          <w:rFonts w:ascii="Times New Roman" w:eastAsia="Calibri" w:hAnsi="Times New Roman" w:cs="Times New Roman"/>
          <w:sz w:val="24"/>
          <w:szCs w:val="24"/>
        </w:rPr>
        <w:t>Buliga</w:t>
      </w:r>
      <w:proofErr w:type="spellEnd"/>
      <w:r w:rsidRPr="005D3CD9">
        <w:rPr>
          <w:rFonts w:ascii="Times New Roman" w:eastAsia="Calibri" w:hAnsi="Times New Roman" w:cs="Times New Roman"/>
          <w:sz w:val="24"/>
          <w:szCs w:val="24"/>
        </w:rPr>
        <w:t>“ u Klisu  s početkom u 1</w:t>
      </w:r>
      <w:r w:rsidR="005E6EFC">
        <w:rPr>
          <w:rFonts w:ascii="Times New Roman" w:eastAsia="Calibri" w:hAnsi="Times New Roman" w:cs="Times New Roman"/>
          <w:sz w:val="24"/>
          <w:szCs w:val="24"/>
        </w:rPr>
        <w:t>4</w:t>
      </w:r>
      <w:r w:rsidRPr="005D3CD9">
        <w:rPr>
          <w:rFonts w:ascii="Times New Roman" w:eastAsia="Calibri" w:hAnsi="Times New Roman" w:cs="Times New Roman"/>
          <w:sz w:val="24"/>
          <w:szCs w:val="24"/>
        </w:rPr>
        <w:t>,00 sati.</w:t>
      </w:r>
    </w:p>
    <w:p w14:paraId="68395C01" w14:textId="77777777" w:rsidR="00D8546C" w:rsidRPr="005D3CD9" w:rsidRDefault="00D8546C" w:rsidP="00D8546C">
      <w:pPr>
        <w:tabs>
          <w:tab w:val="right" w:pos="9026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8B81A1" w14:textId="77777777" w:rsidR="00D8546C" w:rsidRPr="005D3CD9" w:rsidRDefault="00D8546C" w:rsidP="00D8546C">
      <w:pPr>
        <w:tabs>
          <w:tab w:val="right" w:pos="9026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D3CD9">
        <w:rPr>
          <w:rFonts w:ascii="Times New Roman" w:eastAsia="Calibri" w:hAnsi="Times New Roman" w:cs="Times New Roman"/>
          <w:b/>
          <w:sz w:val="24"/>
          <w:szCs w:val="24"/>
        </w:rPr>
        <w:t xml:space="preserve">NAZOČNI ČLANOVI OPĆINSKOG VIJEĆA: </w:t>
      </w:r>
      <w:r w:rsidRPr="005D3CD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1F8F394" w14:textId="264FCA4B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sz w:val="24"/>
          <w:szCs w:val="24"/>
        </w:rPr>
        <w:t>Josip Didović, Ante Ćaleta, Dejan Glavina, Igor Vrvilo, Ivan Kalinić, Marko Galić, Danijela Vidošević</w:t>
      </w:r>
      <w:r w:rsidR="00B46C17">
        <w:rPr>
          <w:rFonts w:ascii="Times New Roman" w:eastAsia="Calibri" w:hAnsi="Times New Roman" w:cs="Times New Roman"/>
          <w:sz w:val="24"/>
          <w:szCs w:val="24"/>
        </w:rPr>
        <w:t>,</w:t>
      </w:r>
      <w:r w:rsidR="00E76644">
        <w:rPr>
          <w:rFonts w:ascii="Times New Roman" w:eastAsia="Calibri" w:hAnsi="Times New Roman" w:cs="Times New Roman"/>
          <w:sz w:val="24"/>
          <w:szCs w:val="24"/>
        </w:rPr>
        <w:t xml:space="preserve"> Tina Jurić,</w:t>
      </w:r>
      <w:r w:rsidR="006E77D0">
        <w:rPr>
          <w:rFonts w:ascii="Times New Roman" w:eastAsia="Calibri" w:hAnsi="Times New Roman" w:cs="Times New Roman"/>
          <w:sz w:val="24"/>
          <w:szCs w:val="24"/>
        </w:rPr>
        <w:t xml:space="preserve"> Maja Zelić,</w:t>
      </w:r>
      <w:r w:rsidR="00B46C17">
        <w:rPr>
          <w:rFonts w:ascii="Times New Roman" w:eastAsia="Calibri" w:hAnsi="Times New Roman" w:cs="Times New Roman"/>
          <w:sz w:val="24"/>
          <w:szCs w:val="24"/>
        </w:rPr>
        <w:t xml:space="preserve"> Smiljana Mihovilović i Marija Mušura</w:t>
      </w:r>
    </w:p>
    <w:p w14:paraId="36A5326F" w14:textId="319D0DD3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ODSUTNI: 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2378">
        <w:rPr>
          <w:rFonts w:ascii="Times New Roman" w:eastAsia="Calibri" w:hAnsi="Times New Roman" w:cs="Times New Roman"/>
          <w:sz w:val="24"/>
          <w:szCs w:val="24"/>
        </w:rPr>
        <w:t>Stana-Iva Vetma i Ivica Bralić – izostanak opravdan</w:t>
      </w:r>
    </w:p>
    <w:p w14:paraId="7A8C929B" w14:textId="68AFF8CE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b/>
          <w:bCs/>
          <w:sz w:val="24"/>
          <w:szCs w:val="24"/>
        </w:rPr>
        <w:t>OD OSTALIH: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Općinski načelnik g. Jakov Vetma</w:t>
      </w:r>
      <w:r w:rsidR="00663DFF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pročelnica</w:t>
      </w:r>
      <w:r w:rsidR="00663DFF">
        <w:rPr>
          <w:rFonts w:ascii="Times New Roman" w:eastAsia="Calibri" w:hAnsi="Times New Roman" w:cs="Times New Roman"/>
          <w:sz w:val="24"/>
          <w:szCs w:val="24"/>
        </w:rPr>
        <w:t xml:space="preserve"> Upravnog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odjela za opće poslove</w:t>
      </w:r>
      <w:r w:rsidR="00E76644">
        <w:rPr>
          <w:rFonts w:ascii="Times New Roman" w:eastAsia="Calibri" w:hAnsi="Times New Roman" w:cs="Times New Roman"/>
          <w:sz w:val="24"/>
          <w:szCs w:val="24"/>
        </w:rPr>
        <w:t>-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Mila Perić </w:t>
      </w:r>
    </w:p>
    <w:p w14:paraId="7DE12CAE" w14:textId="77777777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sz w:val="24"/>
          <w:szCs w:val="24"/>
        </w:rPr>
        <w:t>Sjednicom predsjedava predsjednik Općinskog vijeća Josip Didović, te predlaže da se minutom šutnje oda počast preminulima u Domovinskom ratu.</w:t>
      </w:r>
    </w:p>
    <w:p w14:paraId="427C1076" w14:textId="77777777" w:rsidR="00D8546C" w:rsidRPr="005D3CD9" w:rsidRDefault="00D8546C" w:rsidP="00D8546C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5D3CD9">
        <w:rPr>
          <w:rFonts w:ascii="Times New Roman" w:hAnsi="Times New Roman" w:cs="Times New Roman"/>
          <w:sz w:val="24"/>
          <w:szCs w:val="24"/>
        </w:rPr>
        <w:t>Konstatira se da je prisutna većina članova općinskog vijeća, te se može pristupiti pravovaljanom donošenju odluka.</w:t>
      </w:r>
    </w:p>
    <w:p w14:paraId="2C906572" w14:textId="77777777" w:rsidR="00D8546C" w:rsidRDefault="00D8546C" w:rsidP="00D8546C">
      <w:pPr>
        <w:rPr>
          <w:rFonts w:ascii="Times New Roman" w:hAnsi="Times New Roman"/>
          <w:sz w:val="24"/>
          <w:szCs w:val="24"/>
        </w:rPr>
      </w:pPr>
      <w:r w:rsidRPr="00A77F6F">
        <w:rPr>
          <w:rFonts w:ascii="Times New Roman" w:hAnsi="Times New Roman"/>
          <w:sz w:val="24"/>
          <w:szCs w:val="24"/>
        </w:rPr>
        <w:t>Na predloženi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A77F6F">
        <w:rPr>
          <w:rFonts w:ascii="Times New Roman" w:hAnsi="Times New Roman"/>
          <w:sz w:val="24"/>
          <w:szCs w:val="24"/>
        </w:rPr>
        <w:t>dostavljeni pisani dnevni red</w:t>
      </w:r>
      <w:r>
        <w:rPr>
          <w:rFonts w:ascii="Times New Roman" w:hAnsi="Times New Roman"/>
          <w:sz w:val="24"/>
          <w:szCs w:val="24"/>
        </w:rPr>
        <w:t>,</w:t>
      </w:r>
      <w:r w:rsidRPr="00A77F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predložena je dopuna i to:</w:t>
      </w:r>
    </w:p>
    <w:p w14:paraId="0D52FCE2" w14:textId="77777777" w:rsidR="00A3435A" w:rsidRPr="00F16C5E" w:rsidRDefault="00A3435A" w:rsidP="00A3435A">
      <w:pPr>
        <w:pStyle w:val="xmsonormal"/>
        <w:shd w:val="clear" w:color="auto" w:fill="FFFFFF"/>
        <w:spacing w:before="0" w:beforeAutospacing="0" w:after="0" w:afterAutospacing="0"/>
        <w:rPr>
          <w:b/>
          <w:i/>
          <w:iCs/>
        </w:rPr>
      </w:pPr>
      <w:r w:rsidRPr="00F16C5E">
        <w:rPr>
          <w:b/>
          <w:i/>
          <w:iCs/>
        </w:rPr>
        <w:t>9. Prijedlog Odluk</w:t>
      </w:r>
      <w:r>
        <w:rPr>
          <w:b/>
          <w:i/>
          <w:iCs/>
        </w:rPr>
        <w:t>e</w:t>
      </w:r>
      <w:r w:rsidRPr="00F16C5E">
        <w:rPr>
          <w:b/>
          <w:i/>
          <w:iCs/>
        </w:rPr>
        <w:t xml:space="preserve"> o odabiru najpovoljnijeg ponuditelja iz javnog natječaja za prodaju nekretnina u vlasništvu Općine Klis;</w:t>
      </w:r>
    </w:p>
    <w:p w14:paraId="43BC20E0" w14:textId="77777777" w:rsidR="00A3435A" w:rsidRPr="00F16C5E" w:rsidRDefault="00A3435A" w:rsidP="00A3435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F16C5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10. Prijedlog Odluke </w:t>
      </w:r>
      <w:r w:rsidRPr="00F16C5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o podjeli dječjeg vrtića Cvrčak Solin i osnivanju novog dječjeg vrtića Muć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;</w:t>
      </w:r>
    </w:p>
    <w:p w14:paraId="234602C0" w14:textId="77777777" w:rsidR="00A3435A" w:rsidRPr="00F16C5E" w:rsidRDefault="00A3435A" w:rsidP="00A3435A">
      <w:pPr>
        <w:pStyle w:val="xmsonormal"/>
        <w:shd w:val="clear" w:color="auto" w:fill="FFFFFF"/>
        <w:spacing w:before="0" w:beforeAutospacing="0" w:after="0" w:afterAutospacing="0"/>
        <w:rPr>
          <w:b/>
          <w:i/>
          <w:iCs/>
        </w:rPr>
      </w:pPr>
      <w:r w:rsidRPr="00F16C5E">
        <w:rPr>
          <w:b/>
          <w:i/>
          <w:iCs/>
        </w:rPr>
        <w:t>11. Prijedlog Odluke o utvrđivanju kriterija za osnivanje prava građenja na nekretninama u vlasništvu Općine Klis za stanovnike s područja Općine Klis;</w:t>
      </w:r>
    </w:p>
    <w:p w14:paraId="74116EAA" w14:textId="77777777" w:rsidR="00D8546C" w:rsidRPr="00D04EA4" w:rsidRDefault="00D8546C" w:rsidP="00D854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14:paraId="5BCF5C2D" w14:textId="77777777" w:rsidR="00D8546C" w:rsidRPr="000F25CE" w:rsidRDefault="00D8546C" w:rsidP="00D8546C">
      <w:pPr>
        <w:rPr>
          <w:rFonts w:ascii="Times New Roman" w:hAnsi="Times New Roman"/>
          <w:sz w:val="24"/>
          <w:szCs w:val="24"/>
        </w:rPr>
      </w:pPr>
      <w:r w:rsidRPr="000F25CE">
        <w:rPr>
          <w:rFonts w:ascii="Times New Roman" w:hAnsi="Times New Roman"/>
          <w:sz w:val="24"/>
          <w:szCs w:val="24"/>
        </w:rPr>
        <w:t>Prijedlo</w:t>
      </w:r>
      <w:r>
        <w:rPr>
          <w:rFonts w:ascii="Times New Roman" w:hAnsi="Times New Roman"/>
          <w:sz w:val="24"/>
          <w:szCs w:val="24"/>
        </w:rPr>
        <w:t>g je</w:t>
      </w:r>
      <w:r w:rsidRPr="000F25CE">
        <w:rPr>
          <w:rFonts w:ascii="Times New Roman" w:hAnsi="Times New Roman"/>
          <w:sz w:val="24"/>
          <w:szCs w:val="24"/>
        </w:rPr>
        <w:t xml:space="preserve"> jednoglasno prihvaćen</w:t>
      </w:r>
      <w:r>
        <w:rPr>
          <w:rFonts w:ascii="Times New Roman" w:hAnsi="Times New Roman"/>
          <w:sz w:val="24"/>
          <w:szCs w:val="24"/>
        </w:rPr>
        <w:t>.</w:t>
      </w:r>
    </w:p>
    <w:p w14:paraId="3D102442" w14:textId="77777777" w:rsidR="00D8546C" w:rsidRDefault="00D8546C" w:rsidP="00D854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F25CE">
        <w:rPr>
          <w:rFonts w:ascii="Times New Roman" w:hAnsi="Times New Roman"/>
          <w:sz w:val="24"/>
          <w:szCs w:val="24"/>
        </w:rPr>
        <w:t>redsjedatelj predlaže usvajanje sljedećeg</w:t>
      </w:r>
    </w:p>
    <w:p w14:paraId="201DDA88" w14:textId="77777777" w:rsidR="00663DFF" w:rsidRDefault="00663DFF" w:rsidP="00D8546C">
      <w:pPr>
        <w:tabs>
          <w:tab w:val="left" w:pos="-14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BBFC2" w14:textId="41E8EECC" w:rsidR="00D8546C" w:rsidRPr="0041315E" w:rsidRDefault="00D8546C" w:rsidP="00D8546C">
      <w:pPr>
        <w:tabs>
          <w:tab w:val="left" w:pos="-14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15E">
        <w:rPr>
          <w:rFonts w:ascii="Times New Roman" w:hAnsi="Times New Roman" w:cs="Times New Roman"/>
          <w:b/>
          <w:bCs/>
          <w:sz w:val="24"/>
          <w:szCs w:val="24"/>
        </w:rPr>
        <w:t>D N E V N O G     R E D A</w:t>
      </w:r>
    </w:p>
    <w:p w14:paraId="08084FC5" w14:textId="47FD66A8" w:rsidR="00D8546C" w:rsidRDefault="00D8546C" w:rsidP="00D8546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6B">
        <w:rPr>
          <w:rFonts w:ascii="Times New Roman" w:hAnsi="Times New Roman" w:cs="Times New Roman"/>
          <w:bCs/>
          <w:sz w:val="24"/>
          <w:szCs w:val="24"/>
        </w:rPr>
        <w:t xml:space="preserve">- verifikacija zapisnika sa </w:t>
      </w:r>
      <w:r w:rsidR="002440A9">
        <w:rPr>
          <w:rFonts w:ascii="Times New Roman" w:hAnsi="Times New Roman" w:cs="Times New Roman"/>
          <w:bCs/>
          <w:sz w:val="24"/>
          <w:szCs w:val="24"/>
        </w:rPr>
        <w:t>8</w:t>
      </w:r>
      <w:r w:rsidRPr="004C1E6B">
        <w:rPr>
          <w:rFonts w:ascii="Times New Roman" w:hAnsi="Times New Roman" w:cs="Times New Roman"/>
          <w:bCs/>
          <w:sz w:val="24"/>
          <w:szCs w:val="24"/>
        </w:rPr>
        <w:t>. sjednice Općinskog vijeća</w:t>
      </w:r>
    </w:p>
    <w:p w14:paraId="4B2D687E" w14:textId="77777777" w:rsidR="00663DFF" w:rsidRDefault="00663DFF" w:rsidP="0097796F">
      <w:pPr>
        <w:rPr>
          <w:rFonts w:ascii="Times New Roman" w:hAnsi="Times New Roman" w:cs="Times New Roman"/>
          <w:bCs/>
          <w:sz w:val="24"/>
          <w:szCs w:val="24"/>
        </w:rPr>
      </w:pPr>
    </w:p>
    <w:p w14:paraId="062985C6" w14:textId="77777777" w:rsidR="0097796F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1. Usvajanje polugodišnjeg izvješća o radu Općinskog načelnika (za razdoblje srpanj-prosinac 2025.);</w:t>
      </w:r>
    </w:p>
    <w:p w14:paraId="01FDC132" w14:textId="77777777" w:rsidR="0097796F" w:rsidRPr="00CF1A87" w:rsidRDefault="0097796F" w:rsidP="0097796F">
      <w:pPr>
        <w:spacing w:after="0"/>
        <w:ind w:right="-1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F1A8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Prijedlog Odluke o usvajanju </w:t>
      </w:r>
      <w:r w:rsidRPr="00CF1A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lan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a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operativne provedbe programa aktivnosti u provedbi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posebnih mjera zaštite od požara od interesa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za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R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epubliku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H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rvatsku u 2026. godini na području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O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pćine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K</w:t>
      </w:r>
      <w:r w:rsidRPr="00CF1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lis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;</w:t>
      </w:r>
    </w:p>
    <w:p w14:paraId="7EE93A7B" w14:textId="77777777" w:rsidR="0097796F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bCs/>
        </w:rPr>
        <w:t xml:space="preserve">3. Prijedlog Odluke </w:t>
      </w:r>
      <w:r w:rsidRPr="001A26E1">
        <w:rPr>
          <w:bCs/>
          <w:color w:val="000000" w:themeColor="text1"/>
        </w:rPr>
        <w:t xml:space="preserve">o </w:t>
      </w:r>
      <w:r w:rsidRPr="001A26E1">
        <w:rPr>
          <w:color w:val="000000" w:themeColor="text1"/>
        </w:rPr>
        <w:t>prihvaćanju izvješća o stanju vatrogastva i mjerama za zaštitu od požara u 2026. godini</w:t>
      </w:r>
      <w:r>
        <w:rPr>
          <w:color w:val="000000" w:themeColor="text1"/>
        </w:rPr>
        <w:t>;</w:t>
      </w:r>
    </w:p>
    <w:p w14:paraId="54757E0A" w14:textId="77777777" w:rsidR="0097796F" w:rsidRDefault="0097796F" w:rsidP="0097796F">
      <w:pPr>
        <w:pStyle w:val="xmsonormal"/>
        <w:shd w:val="clear" w:color="auto" w:fill="FFFFFF"/>
        <w:spacing w:before="0" w:beforeAutospacing="0" w:after="0" w:afterAutospacing="0"/>
      </w:pPr>
      <w:r>
        <w:t>4. Prijedlog Ugovora o međusobnoj suradnji u području očuvanja i promidžbe kulturne i druge baštine Dalmatinske zagore sa Stellom Mediterraneom d.o.o.;</w:t>
      </w:r>
    </w:p>
    <w:p w14:paraId="3A71320E" w14:textId="77777777" w:rsidR="0097796F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lastRenderedPageBreak/>
        <w:t xml:space="preserve">5. Prijedlog Odluke o osnivanju prava služnosti na dijelu nekretnine označene kao </w:t>
      </w:r>
      <w:proofErr w:type="spellStart"/>
      <w:r>
        <w:rPr>
          <w:bCs/>
        </w:rPr>
        <w:t>čest.zem</w:t>
      </w:r>
      <w:proofErr w:type="spellEnd"/>
      <w:r>
        <w:rPr>
          <w:bCs/>
        </w:rPr>
        <w:t xml:space="preserve">. 5543/11 </w:t>
      </w:r>
      <w:proofErr w:type="spellStart"/>
      <w:r>
        <w:rPr>
          <w:bCs/>
        </w:rPr>
        <w:t>k.o</w:t>
      </w:r>
      <w:proofErr w:type="spellEnd"/>
      <w:r>
        <w:rPr>
          <w:bCs/>
        </w:rPr>
        <w:t xml:space="preserve"> Klis;</w:t>
      </w:r>
    </w:p>
    <w:p w14:paraId="239A168F" w14:textId="77777777" w:rsidR="0097796F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6. Prijedlog Odluka o odabiru najpovoljnijeg ponuditelja iz javnog natječaja za prodaju nekretnina u vlasništvu Općine Klis;</w:t>
      </w:r>
    </w:p>
    <w:p w14:paraId="69602CC3" w14:textId="77777777" w:rsidR="0097796F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7. Prijedlog Odluke o utvrđivanju kriterija za osnivanje prava građenja na nekretninama u vlasništvu Općine Klis;</w:t>
      </w:r>
    </w:p>
    <w:p w14:paraId="29A21340" w14:textId="77777777" w:rsidR="0097796F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8. Prijedlog Zaključka o usvajanju Izvješća o radu davatelja javne usluge za 2025. godinu;</w:t>
      </w:r>
    </w:p>
    <w:p w14:paraId="49C952FE" w14:textId="77777777" w:rsidR="0097796F" w:rsidRPr="00F16C5E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b/>
          <w:i/>
          <w:iCs/>
        </w:rPr>
      </w:pPr>
      <w:r w:rsidRPr="00F16C5E">
        <w:rPr>
          <w:b/>
          <w:i/>
          <w:iCs/>
        </w:rPr>
        <w:t>9. Prijedlog Odluk</w:t>
      </w:r>
      <w:r>
        <w:rPr>
          <w:b/>
          <w:i/>
          <w:iCs/>
        </w:rPr>
        <w:t>e</w:t>
      </w:r>
      <w:r w:rsidRPr="00F16C5E">
        <w:rPr>
          <w:b/>
          <w:i/>
          <w:iCs/>
        </w:rPr>
        <w:t xml:space="preserve"> o odabiru najpovoljnijeg ponuditelja iz javnog natječaja za prodaju nekretnina u vlasništvu Općine Klis;</w:t>
      </w:r>
    </w:p>
    <w:p w14:paraId="4B81C4D2" w14:textId="77777777" w:rsidR="0097796F" w:rsidRPr="00F16C5E" w:rsidRDefault="0097796F" w:rsidP="0097796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F16C5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10. Prijedlog Odluke </w:t>
      </w:r>
      <w:r w:rsidRPr="00F16C5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o podjeli dječjeg vrtića Cvrčak Solin i osnivanju novog dječjeg vrtića Muć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;</w:t>
      </w:r>
    </w:p>
    <w:p w14:paraId="4C68915E" w14:textId="77777777" w:rsidR="0097796F" w:rsidRPr="00F16C5E" w:rsidRDefault="0097796F" w:rsidP="0097796F">
      <w:pPr>
        <w:pStyle w:val="xmsonormal"/>
        <w:shd w:val="clear" w:color="auto" w:fill="FFFFFF"/>
        <w:spacing w:before="0" w:beforeAutospacing="0" w:after="0" w:afterAutospacing="0"/>
        <w:rPr>
          <w:b/>
          <w:i/>
          <w:iCs/>
        </w:rPr>
      </w:pPr>
      <w:r w:rsidRPr="00F16C5E">
        <w:rPr>
          <w:b/>
          <w:i/>
          <w:iCs/>
        </w:rPr>
        <w:t>11. Prijedlog Odluke o utvrđivanju kriterija za osnivanje prava građenja na nekretninama u vlasništvu Općine Klis za stanovnike s područja Općine Klis;</w:t>
      </w:r>
    </w:p>
    <w:p w14:paraId="629D9E42" w14:textId="77777777" w:rsidR="0097796F" w:rsidRDefault="0097796F" w:rsidP="009779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12.Vijećnička pitanja i odgovori</w:t>
      </w:r>
    </w:p>
    <w:p w14:paraId="1ACB34E6" w14:textId="77777777" w:rsidR="00663DFF" w:rsidRDefault="00663DFF" w:rsidP="006D263C">
      <w:pPr>
        <w:rPr>
          <w:rFonts w:ascii="Times New Roman" w:hAnsi="Times New Roman" w:cs="Times New Roman"/>
          <w:bCs/>
          <w:sz w:val="24"/>
          <w:szCs w:val="24"/>
        </w:rPr>
      </w:pPr>
    </w:p>
    <w:p w14:paraId="30F505AA" w14:textId="77777777" w:rsidR="00E56A28" w:rsidRDefault="00E56A28" w:rsidP="006D263C">
      <w:pPr>
        <w:rPr>
          <w:rFonts w:ascii="Times New Roman" w:hAnsi="Times New Roman" w:cs="Times New Roman"/>
          <w:bCs/>
          <w:sz w:val="24"/>
          <w:szCs w:val="24"/>
        </w:rPr>
      </w:pPr>
    </w:p>
    <w:p w14:paraId="3A29C8D6" w14:textId="77777777" w:rsidR="00D8546C" w:rsidRPr="005D3CD9" w:rsidRDefault="00D8546C" w:rsidP="00D8546C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5D3CD9">
        <w:rPr>
          <w:rFonts w:ascii="Times New Roman" w:hAnsi="Times New Roman" w:cs="Times New Roman"/>
          <w:sz w:val="24"/>
          <w:szCs w:val="24"/>
        </w:rPr>
        <w:t>Dnevni red se jednoglasno prihvaća, te se pristupa raspravljanju i odlučivanju po istom.</w:t>
      </w:r>
    </w:p>
    <w:p w14:paraId="700A857E" w14:textId="65FF5D1D" w:rsidR="00D8546C" w:rsidRDefault="00D8546C" w:rsidP="00D8546C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3CD9">
        <w:rPr>
          <w:rFonts w:ascii="Times New Roman" w:hAnsi="Times New Roman" w:cs="Times New Roman"/>
          <w:sz w:val="24"/>
          <w:szCs w:val="24"/>
        </w:rPr>
        <w:t>JEDNOGLASNO (1</w:t>
      </w:r>
      <w:r w:rsidR="005D74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CD9">
        <w:rPr>
          <w:rFonts w:ascii="Times New Roman" w:hAnsi="Times New Roman" w:cs="Times New Roman"/>
          <w:sz w:val="24"/>
          <w:szCs w:val="24"/>
        </w:rPr>
        <w:t>glasova ZA), verifi</w:t>
      </w:r>
      <w:r>
        <w:rPr>
          <w:rFonts w:ascii="Times New Roman" w:hAnsi="Times New Roman" w:cs="Times New Roman"/>
          <w:sz w:val="24"/>
          <w:szCs w:val="24"/>
        </w:rPr>
        <w:t>cira</w:t>
      </w:r>
      <w:r w:rsidRPr="005D3CD9">
        <w:rPr>
          <w:rFonts w:ascii="Times New Roman" w:hAnsi="Times New Roman" w:cs="Times New Roman"/>
          <w:sz w:val="24"/>
          <w:szCs w:val="24"/>
        </w:rPr>
        <w:t xml:space="preserve"> se zapisni</w:t>
      </w:r>
      <w:r>
        <w:rPr>
          <w:rFonts w:ascii="Times New Roman" w:hAnsi="Times New Roman" w:cs="Times New Roman"/>
          <w:sz w:val="24"/>
          <w:szCs w:val="24"/>
        </w:rPr>
        <w:t xml:space="preserve">k sa </w:t>
      </w:r>
      <w:r w:rsidR="005D74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3CD9">
        <w:rPr>
          <w:rFonts w:ascii="Times New Roman" w:hAnsi="Times New Roman" w:cs="Times New Roman"/>
          <w:sz w:val="24"/>
          <w:szCs w:val="24"/>
        </w:rPr>
        <w:t xml:space="preserve"> </w:t>
      </w:r>
      <w:r w:rsidRPr="005D3CD9">
        <w:rPr>
          <w:rFonts w:ascii="Times New Roman" w:eastAsia="Calibri" w:hAnsi="Times New Roman" w:cs="Times New Roman"/>
          <w:bCs/>
          <w:sz w:val="24"/>
          <w:szCs w:val="24"/>
        </w:rPr>
        <w:t>sjednice Općinskog vijeća Općine Klis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19B7E1B" w14:textId="25AA31C2" w:rsidR="006D263C" w:rsidRPr="002713BB" w:rsidRDefault="006E77D0" w:rsidP="006E77D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3BB">
        <w:rPr>
          <w:rFonts w:ascii="Times New Roman" w:eastAsia="Calibri" w:hAnsi="Times New Roman" w:cs="Times New Roman"/>
          <w:b/>
          <w:sz w:val="24"/>
          <w:szCs w:val="24"/>
        </w:rPr>
        <w:t>Ad.1.</w:t>
      </w:r>
    </w:p>
    <w:p w14:paraId="78BEFA64" w14:textId="142A90EF" w:rsidR="006E77D0" w:rsidRDefault="006E77D0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Uvodno izvješće podnosi općinski načelnik</w:t>
      </w:r>
      <w:r w:rsidR="00642A2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0F08604" w14:textId="75B34968" w:rsidR="006E77D0" w:rsidRDefault="00080B1E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Podsjeća prisutne  na obvezu podnošenja svoj izvješća o radu, te navodi sve aplicirane projekte, kao i one koji su u tijeku</w:t>
      </w:r>
      <w:r w:rsidR="0040611A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B04FFB">
        <w:rPr>
          <w:rFonts w:ascii="Times New Roman" w:eastAsia="Calibri" w:hAnsi="Times New Roman" w:cs="Times New Roman"/>
          <w:bCs/>
          <w:sz w:val="24"/>
          <w:szCs w:val="24"/>
        </w:rPr>
        <w:t xml:space="preserve"> Redom su to sve infrastrukturni projekti kojima se podiže kvaliteta života u Općini Klis.</w:t>
      </w:r>
    </w:p>
    <w:p w14:paraId="35F5F2E8" w14:textId="77777777" w:rsidR="00C26F44" w:rsidRDefault="00C26F44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CC225F7" w14:textId="345175D2" w:rsidR="00C26F44" w:rsidRDefault="00C26F44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Konstatira se kako</w:t>
      </w:r>
      <w:r w:rsidR="00D523D8">
        <w:rPr>
          <w:rFonts w:ascii="Times New Roman" w:eastAsia="Calibri" w:hAnsi="Times New Roman" w:cs="Times New Roman"/>
          <w:bCs/>
          <w:sz w:val="24"/>
          <w:szCs w:val="24"/>
        </w:rPr>
        <w:t xml:space="preserve"> po ovoj točki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nema prijavljenih za raspravu, te se većinom glasova (</w:t>
      </w:r>
      <w:r w:rsidR="003972E2">
        <w:rPr>
          <w:rFonts w:ascii="Times New Roman" w:eastAsia="Calibri" w:hAnsi="Times New Roman" w:cs="Times New Roman"/>
          <w:bCs/>
          <w:sz w:val="24"/>
          <w:szCs w:val="24"/>
        </w:rPr>
        <w:t xml:space="preserve">9 </w:t>
      </w:r>
      <w:r>
        <w:rPr>
          <w:rFonts w:ascii="Times New Roman" w:eastAsia="Calibri" w:hAnsi="Times New Roman" w:cs="Times New Roman"/>
          <w:bCs/>
          <w:sz w:val="24"/>
          <w:szCs w:val="24"/>
        </w:rPr>
        <w:t>ZA i 2 UZDRŽANA) donosi</w:t>
      </w:r>
    </w:p>
    <w:p w14:paraId="6B0C5E87" w14:textId="77777777" w:rsidR="00C26F44" w:rsidRDefault="00C26F44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471A16D" w14:textId="77777777" w:rsidR="00E56A28" w:rsidRDefault="00E56A28" w:rsidP="00C26F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FB2BBD" w14:textId="42E709D9" w:rsidR="00C26F44" w:rsidRPr="002713BB" w:rsidRDefault="00C26F44" w:rsidP="00C26F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3BB">
        <w:rPr>
          <w:rFonts w:ascii="Times New Roman" w:eastAsia="Calibri" w:hAnsi="Times New Roman" w:cs="Times New Roman"/>
          <w:b/>
          <w:sz w:val="24"/>
          <w:szCs w:val="24"/>
        </w:rPr>
        <w:t>ODLUKA</w:t>
      </w:r>
    </w:p>
    <w:p w14:paraId="49A7BBD2" w14:textId="32D9738C" w:rsidR="00C26F44" w:rsidRPr="002713BB" w:rsidRDefault="00E60119" w:rsidP="00C26F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3BB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58726B" w:rsidRPr="002713BB">
        <w:rPr>
          <w:rFonts w:ascii="Times New Roman" w:eastAsia="Calibri" w:hAnsi="Times New Roman" w:cs="Times New Roman"/>
          <w:b/>
          <w:sz w:val="24"/>
          <w:szCs w:val="24"/>
        </w:rPr>
        <w:t xml:space="preserve"> usvajanju polugodišnjeg izvješća o radu Općinskog načelnik</w:t>
      </w:r>
      <w:r w:rsidR="002713BB" w:rsidRPr="002713BB"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p w14:paraId="092FD247" w14:textId="7EEABDE2" w:rsidR="0058726B" w:rsidRPr="002713BB" w:rsidRDefault="0058726B" w:rsidP="00C26F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3BB">
        <w:rPr>
          <w:rFonts w:ascii="Times New Roman" w:eastAsia="Calibri" w:hAnsi="Times New Roman" w:cs="Times New Roman"/>
          <w:b/>
          <w:sz w:val="24"/>
          <w:szCs w:val="24"/>
        </w:rPr>
        <w:t>(srpanj-prosinac 2025</w:t>
      </w:r>
      <w:r w:rsidR="002713B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713B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34770474" w14:textId="2586AFD8" w:rsidR="0038782E" w:rsidRDefault="0038782E" w:rsidP="0038782E">
      <w:pPr>
        <w:pStyle w:val="infoeditions"/>
        <w:spacing w:before="0" w:beforeAutospacing="0" w:after="0" w:afterAutospacing="0"/>
        <w:jc w:val="center"/>
        <w:rPr>
          <w:b/>
        </w:rPr>
      </w:pPr>
    </w:p>
    <w:p w14:paraId="3FB431E4" w14:textId="7CFAEEC6" w:rsidR="002713BB" w:rsidRDefault="002713BB" w:rsidP="002713BB">
      <w:pPr>
        <w:pStyle w:val="infoeditions"/>
        <w:spacing w:before="0" w:beforeAutospacing="0" w:after="0" w:afterAutospacing="0"/>
        <w:rPr>
          <w:b/>
        </w:rPr>
      </w:pPr>
      <w:r>
        <w:rPr>
          <w:b/>
        </w:rPr>
        <w:t>Ad.2.</w:t>
      </w:r>
      <w:r w:rsidR="00B770B3">
        <w:rPr>
          <w:b/>
        </w:rPr>
        <w:t xml:space="preserve"> i Ad.3.</w:t>
      </w:r>
    </w:p>
    <w:p w14:paraId="414021D8" w14:textId="663DE0DB" w:rsidR="00B770B3" w:rsidRDefault="00B770B3" w:rsidP="002713BB">
      <w:pPr>
        <w:pStyle w:val="infoeditions"/>
        <w:spacing w:before="0" w:beforeAutospacing="0" w:after="0" w:afterAutospacing="0"/>
        <w:rPr>
          <w:bCs/>
        </w:rPr>
      </w:pPr>
      <w:r>
        <w:rPr>
          <w:bCs/>
        </w:rPr>
        <w:t>Predsjednik vijeća predlaže objedinjene točaka zbog njihove povezanosti.</w:t>
      </w:r>
    </w:p>
    <w:p w14:paraId="554DEE69" w14:textId="11700374" w:rsidR="00B770B3" w:rsidRDefault="00B770B3" w:rsidP="002713BB">
      <w:pPr>
        <w:pStyle w:val="infoeditions"/>
        <w:spacing w:before="0" w:beforeAutospacing="0" w:after="0" w:afterAutospacing="0"/>
        <w:rPr>
          <w:bCs/>
        </w:rPr>
      </w:pPr>
      <w:r>
        <w:rPr>
          <w:bCs/>
        </w:rPr>
        <w:t xml:space="preserve">Općinski načelnik </w:t>
      </w:r>
      <w:r w:rsidR="00870A00">
        <w:rPr>
          <w:bCs/>
        </w:rPr>
        <w:t xml:space="preserve">upoznaje vijećnike sa zakonskom obvezom donošenja akata zbog nadolazeće </w:t>
      </w:r>
      <w:r w:rsidR="00386A1D">
        <w:rPr>
          <w:bCs/>
        </w:rPr>
        <w:t>požarne sezone, te usklađivanju istih sa državnim aktima.</w:t>
      </w:r>
    </w:p>
    <w:p w14:paraId="0B3A0802" w14:textId="41CCC01C" w:rsidR="00386A1D" w:rsidRDefault="00A609BA" w:rsidP="002713BB">
      <w:pPr>
        <w:pStyle w:val="infoeditions"/>
        <w:spacing w:before="0" w:beforeAutospacing="0" w:after="0" w:afterAutospacing="0"/>
        <w:rPr>
          <w:bCs/>
        </w:rPr>
      </w:pPr>
      <w:r>
        <w:rPr>
          <w:bCs/>
        </w:rPr>
        <w:t>Također, obavještava kako je je nedavno Općina Klis prošla inspekcijski nadzor</w:t>
      </w:r>
      <w:r w:rsidR="00E565DE">
        <w:rPr>
          <w:bCs/>
        </w:rPr>
        <w:t>, te da je sve proteklo u redu i izrečene su samo neke blaže mjere koje se moraju ispoštovati</w:t>
      </w:r>
      <w:r w:rsidR="0078460E">
        <w:rPr>
          <w:bCs/>
        </w:rPr>
        <w:t>.</w:t>
      </w:r>
    </w:p>
    <w:p w14:paraId="29B60BFC" w14:textId="300AC112" w:rsidR="003349FE" w:rsidRDefault="003349FE" w:rsidP="002713BB">
      <w:pPr>
        <w:pStyle w:val="infoeditions"/>
        <w:spacing w:before="0" w:beforeAutospacing="0" w:after="0" w:afterAutospacing="0"/>
        <w:rPr>
          <w:bCs/>
        </w:rPr>
      </w:pPr>
      <w:r>
        <w:rPr>
          <w:bCs/>
        </w:rPr>
        <w:t>Ističe kako se zakonski mora za naša dva vatrogasna društva osnovati i Vatrogasna zajednica, te da se ide u tom smjeru.</w:t>
      </w:r>
    </w:p>
    <w:p w14:paraId="6632C303" w14:textId="77777777" w:rsidR="003349FE" w:rsidRDefault="003349FE" w:rsidP="002713BB">
      <w:pPr>
        <w:pStyle w:val="infoeditions"/>
        <w:spacing w:before="0" w:beforeAutospacing="0" w:after="0" w:afterAutospacing="0"/>
        <w:rPr>
          <w:bCs/>
        </w:rPr>
      </w:pPr>
    </w:p>
    <w:p w14:paraId="2CE7E5A5" w14:textId="1FBC8DE0" w:rsidR="00FB168B" w:rsidRDefault="00FB168B" w:rsidP="002713BB">
      <w:pPr>
        <w:pStyle w:val="infoeditions"/>
        <w:spacing w:before="0" w:beforeAutospacing="0" w:after="0" w:afterAutospacing="0"/>
        <w:rPr>
          <w:bCs/>
        </w:rPr>
      </w:pPr>
      <w:r>
        <w:rPr>
          <w:bCs/>
        </w:rPr>
        <w:t xml:space="preserve">U otvorenoj raspravi vijećnica Smiljana Mihovilović </w:t>
      </w:r>
      <w:r w:rsidR="00CA0439">
        <w:rPr>
          <w:bCs/>
        </w:rPr>
        <w:t xml:space="preserve">pohvaljuje izvješće o radu DVD Zagora </w:t>
      </w:r>
      <w:proofErr w:type="spellStart"/>
      <w:r w:rsidR="00CA0439">
        <w:rPr>
          <w:bCs/>
        </w:rPr>
        <w:t>Vučevica</w:t>
      </w:r>
      <w:proofErr w:type="spellEnd"/>
      <w:r w:rsidR="00D42492">
        <w:rPr>
          <w:bCs/>
        </w:rPr>
        <w:t xml:space="preserve">, te iskazuje  zahtjev kako bi htjela da i DVD Klis ima </w:t>
      </w:r>
      <w:r w:rsidR="00922016">
        <w:rPr>
          <w:bCs/>
        </w:rPr>
        <w:t>transparentnije izvješće.</w:t>
      </w:r>
    </w:p>
    <w:p w14:paraId="2E51422D" w14:textId="067E7452" w:rsidR="00922016" w:rsidRDefault="00922016" w:rsidP="002713BB">
      <w:pPr>
        <w:pStyle w:val="infoeditions"/>
        <w:spacing w:before="0" w:beforeAutospacing="0" w:after="0" w:afterAutospacing="0"/>
        <w:rPr>
          <w:bCs/>
        </w:rPr>
      </w:pPr>
      <w:r>
        <w:rPr>
          <w:bCs/>
        </w:rPr>
        <w:t>Općinski načelnik odgovara kako je upravo DVD Klis dostavio Izvješće o radu u propisanoj formi, dok je DVD Zagora dostavi</w:t>
      </w:r>
      <w:r w:rsidR="00737BB1">
        <w:rPr>
          <w:bCs/>
        </w:rPr>
        <w:t>o samo Plan rada za 2026. go</w:t>
      </w:r>
      <w:r w:rsidR="004002C2">
        <w:rPr>
          <w:bCs/>
        </w:rPr>
        <w:t>dinu dok</w:t>
      </w:r>
      <w:r>
        <w:rPr>
          <w:bCs/>
        </w:rPr>
        <w:t xml:space="preserve"> Izvješća o radu za 2025. godinu</w:t>
      </w:r>
      <w:r w:rsidR="004002C2">
        <w:rPr>
          <w:bCs/>
        </w:rPr>
        <w:t xml:space="preserve"> nedostaje</w:t>
      </w:r>
      <w:r w:rsidR="00FD65F1">
        <w:rPr>
          <w:bCs/>
        </w:rPr>
        <w:t>, a pozvati će ga se da ga dostavi.</w:t>
      </w:r>
    </w:p>
    <w:p w14:paraId="00FF8F51" w14:textId="77777777" w:rsidR="00C32053" w:rsidRDefault="00C32053" w:rsidP="002713BB">
      <w:pPr>
        <w:pStyle w:val="infoeditions"/>
        <w:spacing w:before="0" w:beforeAutospacing="0" w:after="0" w:afterAutospacing="0"/>
        <w:rPr>
          <w:bCs/>
        </w:rPr>
      </w:pPr>
    </w:p>
    <w:p w14:paraId="4847BF32" w14:textId="2BDFA2F9" w:rsidR="00C32053" w:rsidRDefault="00C32053" w:rsidP="002713BB">
      <w:pPr>
        <w:pStyle w:val="infoeditions"/>
        <w:spacing w:before="0" w:beforeAutospacing="0" w:after="0" w:afterAutospacing="0"/>
        <w:rPr>
          <w:bCs/>
        </w:rPr>
      </w:pPr>
      <w:r>
        <w:rPr>
          <w:bCs/>
        </w:rPr>
        <w:t>Nakon okončanja rasprave, JEDNOGLASNO (11 glasova ZA) se donos</w:t>
      </w:r>
      <w:r w:rsidR="00427BB5">
        <w:rPr>
          <w:bCs/>
        </w:rPr>
        <w:t>i</w:t>
      </w:r>
    </w:p>
    <w:p w14:paraId="59506E32" w14:textId="77777777" w:rsidR="00427BB5" w:rsidRDefault="00427BB5" w:rsidP="002713BB">
      <w:pPr>
        <w:pStyle w:val="infoeditions"/>
        <w:spacing w:before="0" w:beforeAutospacing="0" w:after="0" w:afterAutospacing="0"/>
        <w:rPr>
          <w:bCs/>
        </w:rPr>
      </w:pPr>
    </w:p>
    <w:p w14:paraId="1B79BD97" w14:textId="77777777" w:rsidR="004002C2" w:rsidRDefault="004002C2" w:rsidP="002713BB">
      <w:pPr>
        <w:pStyle w:val="infoeditions"/>
        <w:spacing w:before="0" w:beforeAutospacing="0" w:after="0" w:afterAutospacing="0"/>
        <w:rPr>
          <w:b/>
        </w:rPr>
      </w:pPr>
    </w:p>
    <w:p w14:paraId="0A44C962" w14:textId="7AE76E27" w:rsidR="00427BB5" w:rsidRPr="00F73F1D" w:rsidRDefault="00427BB5" w:rsidP="002713BB">
      <w:pPr>
        <w:pStyle w:val="infoeditions"/>
        <w:spacing w:before="0" w:beforeAutospacing="0" w:after="0" w:afterAutospacing="0"/>
        <w:rPr>
          <w:b/>
        </w:rPr>
      </w:pPr>
      <w:r w:rsidRPr="00F73F1D">
        <w:rPr>
          <w:b/>
        </w:rPr>
        <w:t>Ad.2</w:t>
      </w:r>
      <w:r w:rsidR="00F73F1D" w:rsidRPr="00F73F1D">
        <w:rPr>
          <w:b/>
        </w:rPr>
        <w:t>.</w:t>
      </w:r>
    </w:p>
    <w:p w14:paraId="4E9FF6A0" w14:textId="77777777" w:rsidR="00F73F1D" w:rsidRDefault="00F73F1D" w:rsidP="002713BB">
      <w:pPr>
        <w:pStyle w:val="infoeditions"/>
        <w:spacing w:before="0" w:beforeAutospacing="0" w:after="0" w:afterAutospacing="0"/>
        <w:rPr>
          <w:bCs/>
        </w:rPr>
      </w:pPr>
    </w:p>
    <w:p w14:paraId="5C97D690" w14:textId="02D955D8" w:rsidR="00E56A28" w:rsidRPr="00E56A28" w:rsidRDefault="00E56A28" w:rsidP="00E56A28">
      <w:pPr>
        <w:pStyle w:val="infoeditions"/>
        <w:spacing w:before="0" w:beforeAutospacing="0" w:after="0" w:afterAutospacing="0"/>
        <w:jc w:val="center"/>
        <w:rPr>
          <w:b/>
        </w:rPr>
      </w:pPr>
      <w:r w:rsidRPr="00E56A28">
        <w:rPr>
          <w:b/>
        </w:rPr>
        <w:t>ODLUKA</w:t>
      </w:r>
    </w:p>
    <w:p w14:paraId="148D595B" w14:textId="77777777" w:rsidR="00E56A28" w:rsidRPr="00E56A28" w:rsidRDefault="00E56A28" w:rsidP="00E56A28">
      <w:pPr>
        <w:spacing w:after="0"/>
        <w:ind w:right="-1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E56A28">
        <w:rPr>
          <w:rFonts w:ascii="Times New Roman" w:hAnsi="Times New Roman" w:cs="Times New Roman"/>
          <w:b/>
          <w:sz w:val="24"/>
          <w:szCs w:val="24"/>
        </w:rPr>
        <w:t xml:space="preserve">o usvajanju </w:t>
      </w:r>
      <w:r w:rsidRPr="00E56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Pr="00E56A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lana operativne provedbe programa aktivnosti u provedbi posebnih mjera zaštite od požara od interesa za Republiku Hrvatsku u 2026. godini na području Općine Klis;</w:t>
      </w:r>
    </w:p>
    <w:p w14:paraId="48A006E3" w14:textId="77777777" w:rsidR="00E56A28" w:rsidRDefault="00E56A28" w:rsidP="00E56A28">
      <w:pPr>
        <w:pStyle w:val="infoeditions"/>
        <w:spacing w:before="0" w:beforeAutospacing="0" w:after="0" w:afterAutospacing="0"/>
        <w:rPr>
          <w:b/>
        </w:rPr>
      </w:pPr>
    </w:p>
    <w:p w14:paraId="28621331" w14:textId="77777777" w:rsidR="00E56A28" w:rsidRDefault="00E56A28" w:rsidP="00E56A28">
      <w:pPr>
        <w:pStyle w:val="infoeditions"/>
        <w:spacing w:before="0" w:beforeAutospacing="0" w:after="0" w:afterAutospacing="0"/>
        <w:rPr>
          <w:b/>
        </w:rPr>
      </w:pPr>
    </w:p>
    <w:p w14:paraId="38C69466" w14:textId="3DE0C282" w:rsidR="00E56A28" w:rsidRDefault="00E56A28" w:rsidP="00E56A28">
      <w:pPr>
        <w:pStyle w:val="infoeditions"/>
        <w:spacing w:before="0" w:beforeAutospacing="0" w:after="0" w:afterAutospacing="0"/>
        <w:rPr>
          <w:b/>
        </w:rPr>
      </w:pPr>
      <w:r>
        <w:rPr>
          <w:b/>
        </w:rPr>
        <w:t xml:space="preserve">i </w:t>
      </w:r>
    </w:p>
    <w:p w14:paraId="057D6C95" w14:textId="265F13DC" w:rsidR="00E56A28" w:rsidRDefault="00E56A28" w:rsidP="00E56A28">
      <w:pPr>
        <w:pStyle w:val="infoeditions"/>
        <w:spacing w:before="0" w:beforeAutospacing="0" w:after="0" w:afterAutospacing="0"/>
        <w:rPr>
          <w:b/>
        </w:rPr>
      </w:pPr>
    </w:p>
    <w:p w14:paraId="44CCF62B" w14:textId="2B4EC5D8" w:rsidR="00E56A28" w:rsidRDefault="00E56A28" w:rsidP="00E56A28">
      <w:pPr>
        <w:pStyle w:val="infoeditions"/>
        <w:spacing w:before="0" w:beforeAutospacing="0" w:after="0" w:afterAutospacing="0"/>
        <w:rPr>
          <w:bCs/>
        </w:rPr>
      </w:pPr>
      <w:r w:rsidRPr="00E56A28">
        <w:rPr>
          <w:bCs/>
        </w:rPr>
        <w:t>JEDNOGLASNO (11 glasova ZA)</w:t>
      </w:r>
    </w:p>
    <w:p w14:paraId="47A2247E" w14:textId="77777777" w:rsidR="00ED291A" w:rsidRDefault="00ED291A" w:rsidP="00E56A28">
      <w:pPr>
        <w:pStyle w:val="infoeditions"/>
        <w:spacing w:before="0" w:beforeAutospacing="0" w:after="0" w:afterAutospacing="0"/>
        <w:rPr>
          <w:bCs/>
        </w:rPr>
      </w:pPr>
    </w:p>
    <w:p w14:paraId="797AD546" w14:textId="5FEBAE86" w:rsidR="00ED291A" w:rsidRDefault="00ED291A" w:rsidP="00E56A28">
      <w:pPr>
        <w:pStyle w:val="infoeditions"/>
        <w:spacing w:before="0" w:beforeAutospacing="0" w:after="0" w:afterAutospacing="0"/>
        <w:rPr>
          <w:b/>
        </w:rPr>
      </w:pPr>
      <w:r w:rsidRPr="00ED291A">
        <w:rPr>
          <w:b/>
        </w:rPr>
        <w:t>Ad.3.</w:t>
      </w:r>
    </w:p>
    <w:p w14:paraId="7ABBF62F" w14:textId="4BC3D60C" w:rsidR="00ED291A" w:rsidRDefault="00ED291A" w:rsidP="00ED291A">
      <w:pPr>
        <w:pStyle w:val="infoeditions"/>
        <w:spacing w:before="0" w:beforeAutospacing="0" w:after="0" w:afterAutospacing="0"/>
        <w:jc w:val="center"/>
        <w:rPr>
          <w:b/>
        </w:rPr>
      </w:pPr>
      <w:r>
        <w:rPr>
          <w:b/>
        </w:rPr>
        <w:t>ODLUKA</w:t>
      </w:r>
    </w:p>
    <w:p w14:paraId="5A38AE43" w14:textId="1A3A2623" w:rsidR="00ED291A" w:rsidRDefault="00737BB1" w:rsidP="00ED291A">
      <w:pPr>
        <w:pStyle w:val="infoeditions"/>
        <w:spacing w:before="0" w:beforeAutospacing="0" w:after="0" w:afterAutospacing="0"/>
        <w:jc w:val="center"/>
        <w:rPr>
          <w:b/>
          <w:color w:val="000000" w:themeColor="text1"/>
        </w:rPr>
      </w:pPr>
      <w:r w:rsidRPr="004002C2">
        <w:rPr>
          <w:b/>
          <w:color w:val="000000" w:themeColor="text1"/>
        </w:rPr>
        <w:t>o prihvaćanju izvješća o stanju vatrogastva i mjerama za zaštitu od požara u 2026. godini</w:t>
      </w:r>
    </w:p>
    <w:p w14:paraId="2C1AF0D4" w14:textId="77777777" w:rsidR="004002C2" w:rsidRDefault="004002C2" w:rsidP="00ED291A">
      <w:pPr>
        <w:pStyle w:val="infoeditions"/>
        <w:spacing w:before="0" w:beforeAutospacing="0" w:after="0" w:afterAutospacing="0"/>
        <w:jc w:val="center"/>
        <w:rPr>
          <w:b/>
          <w:color w:val="000000" w:themeColor="text1"/>
        </w:rPr>
      </w:pPr>
    </w:p>
    <w:p w14:paraId="6CDE2E42" w14:textId="77777777" w:rsidR="00C07AEA" w:rsidRDefault="00C07AEA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</w:p>
    <w:p w14:paraId="035EC579" w14:textId="35CB26C9" w:rsidR="00C07AEA" w:rsidRPr="008232B1" w:rsidRDefault="00C0640B" w:rsidP="004002C2">
      <w:pPr>
        <w:pStyle w:val="infoeditions"/>
        <w:spacing w:before="0" w:beforeAutospacing="0" w:after="0" w:afterAutospacing="0"/>
        <w:rPr>
          <w:b/>
          <w:color w:val="000000" w:themeColor="text1"/>
        </w:rPr>
      </w:pPr>
      <w:r w:rsidRPr="008232B1">
        <w:rPr>
          <w:b/>
          <w:color w:val="000000" w:themeColor="text1"/>
        </w:rPr>
        <w:t>Ad.4.</w:t>
      </w:r>
    </w:p>
    <w:p w14:paraId="6D67C93C" w14:textId="64C4B17C" w:rsidR="00C0640B" w:rsidRDefault="00C76890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>Uvodno izvješće podnosi općinski načelnik</w:t>
      </w:r>
    </w:p>
    <w:p w14:paraId="0503D9E4" w14:textId="182A95C1" w:rsidR="00C76890" w:rsidRDefault="00321B66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Ukazuje na to da se sklapanjem </w:t>
      </w:r>
      <w:r w:rsidR="00A54AD2">
        <w:rPr>
          <w:bCs/>
          <w:color w:val="000000" w:themeColor="text1"/>
        </w:rPr>
        <w:t>Ugovora</w:t>
      </w:r>
      <w:r w:rsidR="00BD705D">
        <w:rPr>
          <w:bCs/>
          <w:color w:val="000000" w:themeColor="text1"/>
        </w:rPr>
        <w:t xml:space="preserve"> o međusobnoj suradnji sa tvrtkom Stella Mediter</w:t>
      </w:r>
      <w:r w:rsidR="00A54AD2">
        <w:rPr>
          <w:bCs/>
          <w:color w:val="000000" w:themeColor="text1"/>
        </w:rPr>
        <w:t>raneom d.o.o radi</w:t>
      </w:r>
      <w:r>
        <w:rPr>
          <w:bCs/>
          <w:color w:val="000000" w:themeColor="text1"/>
        </w:rPr>
        <w:t xml:space="preserve"> na daljnj</w:t>
      </w:r>
      <w:r w:rsidR="00753BFE">
        <w:rPr>
          <w:bCs/>
          <w:color w:val="000000" w:themeColor="text1"/>
        </w:rPr>
        <w:t>em planu razvoja Općine Klis kao destinacije.</w:t>
      </w:r>
    </w:p>
    <w:p w14:paraId="5C6B5769" w14:textId="6C3E644C" w:rsidR="00753BFE" w:rsidRDefault="00753BFE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Vraćajući se u prošlost, podsjeća kako nismo imali u ponudi </w:t>
      </w:r>
      <w:r w:rsidR="00B71DF0">
        <w:rPr>
          <w:bCs/>
          <w:color w:val="000000" w:themeColor="text1"/>
        </w:rPr>
        <w:t xml:space="preserve">niti </w:t>
      </w:r>
      <w:r>
        <w:rPr>
          <w:bCs/>
          <w:color w:val="000000" w:themeColor="text1"/>
        </w:rPr>
        <w:t>poludnevni</w:t>
      </w:r>
      <w:r w:rsidR="00B71DF0">
        <w:rPr>
          <w:bCs/>
          <w:color w:val="000000" w:themeColor="text1"/>
        </w:rPr>
        <w:t xml:space="preserve"> izlet u Klisu</w:t>
      </w:r>
      <w:r w:rsidR="007301CC">
        <w:rPr>
          <w:bCs/>
          <w:color w:val="000000" w:themeColor="text1"/>
        </w:rPr>
        <w:t xml:space="preserve">. 2016. godine Općina Klis je odlučila spojiti u suradnju javni i privatni sektor, kako bi gost ostao u destinaciji što duže. To se učinilo dobrim potezom, jer je nakon te godine do </w:t>
      </w:r>
      <w:r w:rsidR="00593AC7">
        <w:rPr>
          <w:bCs/>
          <w:color w:val="000000" w:themeColor="text1"/>
        </w:rPr>
        <w:t>danas povećan prihod Općine Klis, kao i broj posjetitelja.</w:t>
      </w:r>
    </w:p>
    <w:p w14:paraId="1CCF7560" w14:textId="5E28A856" w:rsidR="008F7EA6" w:rsidRDefault="008F7EA6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>Navodi i primjere europske prakse koja se odavno koristi.</w:t>
      </w:r>
    </w:p>
    <w:p w14:paraId="12CFA13F" w14:textId="42040879" w:rsidR="008F7EA6" w:rsidRDefault="008F7EA6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>Naglašava kako će</w:t>
      </w:r>
      <w:r w:rsidR="00AD18EB">
        <w:rPr>
          <w:bCs/>
          <w:color w:val="000000" w:themeColor="text1"/>
        </w:rPr>
        <w:t>mo u budućnosti razvijati i suradnju sa privatnim iznajmljivačima i ugostiteljima</w:t>
      </w:r>
      <w:r w:rsidR="00795E4C">
        <w:rPr>
          <w:bCs/>
          <w:color w:val="000000" w:themeColor="text1"/>
        </w:rPr>
        <w:t>.</w:t>
      </w:r>
    </w:p>
    <w:p w14:paraId="58199FC0" w14:textId="2123C7AF" w:rsidR="00795E4C" w:rsidRDefault="00795E4C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Također, upoznaje vijećnike kako će kroz koji dan Općina Klis potpisati i Ugovor o suradnji </w:t>
      </w:r>
      <w:r w:rsidR="00177805">
        <w:rPr>
          <w:bCs/>
          <w:color w:val="000000" w:themeColor="text1"/>
        </w:rPr>
        <w:t>sa Ekonomskim fakultetom u Splitu, kako bi i studenti u okviru svoj obrazovanja</w:t>
      </w:r>
      <w:r w:rsidR="001F4D21">
        <w:rPr>
          <w:bCs/>
          <w:color w:val="000000" w:themeColor="text1"/>
        </w:rPr>
        <w:t xml:space="preserve"> razvijali destinaciju i davali određene prijedloge.</w:t>
      </w:r>
    </w:p>
    <w:p w14:paraId="274C1D6E" w14:textId="77777777" w:rsidR="001F4D21" w:rsidRDefault="001F4D21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</w:p>
    <w:p w14:paraId="7DC2B9F8" w14:textId="46E38393" w:rsidR="001F4D21" w:rsidRDefault="001F4D21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U </w:t>
      </w:r>
      <w:r w:rsidR="003C4939">
        <w:rPr>
          <w:bCs/>
          <w:color w:val="000000" w:themeColor="text1"/>
        </w:rPr>
        <w:t xml:space="preserve">otvorenoj raspravi vijećnik Josip Didović predlaže da se </w:t>
      </w:r>
      <w:r w:rsidR="00A54AD2">
        <w:rPr>
          <w:bCs/>
          <w:color w:val="000000" w:themeColor="text1"/>
        </w:rPr>
        <w:t>ova</w:t>
      </w:r>
      <w:r w:rsidR="00DF2B86">
        <w:rPr>
          <w:bCs/>
          <w:color w:val="000000" w:themeColor="text1"/>
        </w:rPr>
        <w:t>j</w:t>
      </w:r>
      <w:r w:rsidR="00A54AD2">
        <w:rPr>
          <w:bCs/>
          <w:color w:val="000000" w:themeColor="text1"/>
        </w:rPr>
        <w:t xml:space="preserve"> prijedlog Ugovora </w:t>
      </w:r>
      <w:r w:rsidR="00DF2B86">
        <w:rPr>
          <w:bCs/>
          <w:color w:val="000000" w:themeColor="text1"/>
        </w:rPr>
        <w:t xml:space="preserve">sa privatnom tvrtkom </w:t>
      </w:r>
      <w:r w:rsidR="00A54AD2">
        <w:rPr>
          <w:bCs/>
          <w:color w:val="000000" w:themeColor="text1"/>
        </w:rPr>
        <w:t>sklapa i na duže razdoblje</w:t>
      </w:r>
      <w:r w:rsidR="00DF2B86">
        <w:rPr>
          <w:bCs/>
          <w:color w:val="000000" w:themeColor="text1"/>
        </w:rPr>
        <w:t>, primjera radi mandatno</w:t>
      </w:r>
      <w:r w:rsidR="0026730F">
        <w:rPr>
          <w:bCs/>
          <w:color w:val="000000" w:themeColor="text1"/>
        </w:rPr>
        <w:t xml:space="preserve">, </w:t>
      </w:r>
      <w:r w:rsidR="00C66DD7">
        <w:rPr>
          <w:bCs/>
          <w:color w:val="000000" w:themeColor="text1"/>
        </w:rPr>
        <w:t xml:space="preserve">kako bi </w:t>
      </w:r>
      <w:proofErr w:type="spellStart"/>
      <w:r w:rsidR="00C66DD7">
        <w:rPr>
          <w:bCs/>
          <w:color w:val="000000" w:themeColor="text1"/>
        </w:rPr>
        <w:t>obe</w:t>
      </w:r>
      <w:proofErr w:type="spellEnd"/>
      <w:r w:rsidR="00C66DD7">
        <w:rPr>
          <w:bCs/>
          <w:color w:val="000000" w:themeColor="text1"/>
        </w:rPr>
        <w:t xml:space="preserve"> strane mogle donositi dugoročne planove</w:t>
      </w:r>
      <w:r w:rsidR="00D33DE1">
        <w:rPr>
          <w:bCs/>
          <w:color w:val="000000" w:themeColor="text1"/>
        </w:rPr>
        <w:t xml:space="preserve"> za razvoj.</w:t>
      </w:r>
    </w:p>
    <w:p w14:paraId="1797B18E" w14:textId="77777777" w:rsidR="0026730F" w:rsidRDefault="0026730F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</w:p>
    <w:p w14:paraId="13650B84" w14:textId="79C9FC9E" w:rsidR="0026730F" w:rsidRDefault="0026730F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Općinski načelnik odgovara kako </w:t>
      </w:r>
      <w:r w:rsidR="00E14554">
        <w:rPr>
          <w:bCs/>
          <w:color w:val="000000" w:themeColor="text1"/>
        </w:rPr>
        <w:t>se i to može sagledati u budućnosti, ali zasada da ovaj Ugovor ostaje na jednogodišnjoj bazi.</w:t>
      </w:r>
    </w:p>
    <w:p w14:paraId="29A85336" w14:textId="77777777" w:rsidR="00E14554" w:rsidRDefault="00E14554" w:rsidP="004002C2">
      <w:pPr>
        <w:pStyle w:val="infoeditions"/>
        <w:spacing w:before="0" w:beforeAutospacing="0" w:after="0" w:afterAutospacing="0"/>
        <w:rPr>
          <w:bCs/>
          <w:color w:val="000000" w:themeColor="text1"/>
        </w:rPr>
      </w:pPr>
    </w:p>
    <w:p w14:paraId="6890F6CC" w14:textId="05E52CBD" w:rsidR="00583417" w:rsidRDefault="00534A9B" w:rsidP="00583417">
      <w:pPr>
        <w:pStyle w:val="xmsonormal"/>
        <w:shd w:val="clear" w:color="auto" w:fill="FFFFFF"/>
        <w:spacing w:before="0" w:beforeAutospacing="0" w:after="0" w:afterAutospacing="0"/>
      </w:pPr>
      <w:r>
        <w:rPr>
          <w:bCs/>
          <w:color w:val="000000" w:themeColor="text1"/>
        </w:rPr>
        <w:t>Po okončanju rasprave</w:t>
      </w:r>
      <w:r w:rsidR="00591892">
        <w:rPr>
          <w:bCs/>
          <w:color w:val="000000" w:themeColor="text1"/>
        </w:rPr>
        <w:t xml:space="preserve">, </w:t>
      </w:r>
      <w:r w:rsidR="00583417">
        <w:rPr>
          <w:bCs/>
          <w:color w:val="000000" w:themeColor="text1"/>
        </w:rPr>
        <w:t xml:space="preserve">usvaja se na znanje </w:t>
      </w:r>
      <w:r w:rsidR="00583417">
        <w:t>Ugovora o međusobnoj suradnji u području očuvanja i promidžbe kulturne i druge baštine Dalmatinske zagore sa Stellom Mediterraneom d.o.o.</w:t>
      </w:r>
    </w:p>
    <w:p w14:paraId="3548F5E6" w14:textId="77777777" w:rsidR="00583417" w:rsidRDefault="00583417" w:rsidP="00583417">
      <w:pPr>
        <w:pStyle w:val="xmsonormal"/>
        <w:shd w:val="clear" w:color="auto" w:fill="FFFFFF"/>
        <w:spacing w:before="0" w:beforeAutospacing="0" w:after="0" w:afterAutospacing="0"/>
      </w:pPr>
    </w:p>
    <w:p w14:paraId="7CE3BC3C" w14:textId="2CA7F876" w:rsidR="00583417" w:rsidRPr="008B601F" w:rsidRDefault="00583417" w:rsidP="00583417">
      <w:pPr>
        <w:pStyle w:val="xmsonormal"/>
        <w:shd w:val="clear" w:color="auto" w:fill="FFFFFF"/>
        <w:spacing w:before="0" w:beforeAutospacing="0" w:after="0" w:afterAutospacing="0"/>
        <w:rPr>
          <w:b/>
          <w:bCs/>
        </w:rPr>
      </w:pPr>
      <w:r w:rsidRPr="008B601F">
        <w:rPr>
          <w:b/>
          <w:bCs/>
        </w:rPr>
        <w:t>Ad.5.</w:t>
      </w:r>
    </w:p>
    <w:p w14:paraId="137AFEB1" w14:textId="1CD0D17E" w:rsidR="00583417" w:rsidRDefault="008B601F" w:rsidP="00583417">
      <w:pPr>
        <w:pStyle w:val="xmsonormal"/>
        <w:shd w:val="clear" w:color="auto" w:fill="FFFFFF"/>
        <w:spacing w:before="0" w:beforeAutospacing="0" w:after="0" w:afterAutospacing="0"/>
      </w:pPr>
      <w:r>
        <w:t xml:space="preserve">Uvodno izvješće </w:t>
      </w:r>
      <w:r w:rsidR="00AF3579">
        <w:t>podnosi predsje</w:t>
      </w:r>
      <w:r w:rsidR="00377DB2">
        <w:t>dnik vijeća.</w:t>
      </w:r>
    </w:p>
    <w:p w14:paraId="62473C62" w14:textId="23FCBFED" w:rsidR="00377DB2" w:rsidRDefault="00377DB2" w:rsidP="00583417">
      <w:pPr>
        <w:pStyle w:val="xmsonormal"/>
        <w:shd w:val="clear" w:color="auto" w:fill="FFFFFF"/>
        <w:spacing w:before="0" w:beforeAutospacing="0" w:after="0" w:afterAutospacing="0"/>
      </w:pPr>
      <w:r>
        <w:t>Obavještava kako je Općina Klis zaprimila za</w:t>
      </w:r>
      <w:r w:rsidR="00905541">
        <w:t>molbu osoba da im se omogući služnost puta koji je u vlasništvu općine. Naime, kako je pro</w:t>
      </w:r>
      <w:r w:rsidR="00252557">
        <w:t xml:space="preserve">šla katastarska izmjera za naselje Klis, tako su se i međuvlasnički odnosi unutar određenih nekretnina </w:t>
      </w:r>
      <w:r w:rsidR="00811B06">
        <w:t xml:space="preserve">regulirali. </w:t>
      </w:r>
      <w:r w:rsidR="00C72D0C">
        <w:t>Da bi predmetnu nekretninu obitelji stavile u funkciju potrebna im je služnost puta</w:t>
      </w:r>
      <w:r w:rsidR="009A7B0C">
        <w:t>.</w:t>
      </w:r>
    </w:p>
    <w:p w14:paraId="0184B137" w14:textId="77777777" w:rsidR="009A7B0C" w:rsidRDefault="009A7B0C" w:rsidP="00583417">
      <w:pPr>
        <w:pStyle w:val="xmsonormal"/>
        <w:shd w:val="clear" w:color="auto" w:fill="FFFFFF"/>
        <w:spacing w:before="0" w:beforeAutospacing="0" w:after="0" w:afterAutospacing="0"/>
      </w:pPr>
    </w:p>
    <w:p w14:paraId="4181C107" w14:textId="6BC37035" w:rsidR="009A7B0C" w:rsidRDefault="009A7B0C" w:rsidP="00583417">
      <w:pPr>
        <w:pStyle w:val="xmsonormal"/>
        <w:shd w:val="clear" w:color="auto" w:fill="FFFFFF"/>
        <w:spacing w:before="0" w:beforeAutospacing="0" w:after="0" w:afterAutospacing="0"/>
      </w:pPr>
      <w:r>
        <w:t>Kon</w:t>
      </w:r>
      <w:r w:rsidR="006B420F">
        <w:t>s</w:t>
      </w:r>
      <w:r>
        <w:t>tatira se kako po ovoj točki nema prijavljenih za raspravu, te se JEDNOGLASNO (11 glasova ZA) donosi</w:t>
      </w:r>
    </w:p>
    <w:p w14:paraId="444EB096" w14:textId="77777777" w:rsidR="00D523D8" w:rsidRDefault="00D523D8" w:rsidP="00583417">
      <w:pPr>
        <w:pStyle w:val="xmsonormal"/>
        <w:shd w:val="clear" w:color="auto" w:fill="FFFFFF"/>
        <w:spacing w:before="0" w:beforeAutospacing="0" w:after="0" w:afterAutospacing="0"/>
      </w:pPr>
    </w:p>
    <w:p w14:paraId="5EA3AF48" w14:textId="77777777" w:rsidR="004C5990" w:rsidRDefault="004C5990" w:rsidP="00D523D8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306CFB60" w14:textId="77777777" w:rsidR="004C5990" w:rsidRDefault="004C5990" w:rsidP="00D523D8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7EEE6D5C" w14:textId="77777777" w:rsidR="006B420F" w:rsidRDefault="006B420F" w:rsidP="00D523D8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3E674AD4" w14:textId="43B48210" w:rsidR="00D523D8" w:rsidRPr="00D523D8" w:rsidRDefault="00D523D8" w:rsidP="00D523D8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D523D8">
        <w:rPr>
          <w:b/>
          <w:bCs/>
        </w:rPr>
        <w:lastRenderedPageBreak/>
        <w:t>ODLUKA</w:t>
      </w:r>
    </w:p>
    <w:p w14:paraId="0F1362E3" w14:textId="77777777" w:rsidR="00D523D8" w:rsidRDefault="00D523D8" w:rsidP="00D523D8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D523D8">
        <w:rPr>
          <w:b/>
          <w:bCs/>
        </w:rPr>
        <w:t xml:space="preserve">o osnivanju prava služnosti na dijelu nekretnine </w:t>
      </w:r>
    </w:p>
    <w:p w14:paraId="2EF8FBB1" w14:textId="716A1E25" w:rsidR="00534A9B" w:rsidRDefault="00D523D8" w:rsidP="00D523D8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D523D8">
        <w:rPr>
          <w:b/>
          <w:bCs/>
        </w:rPr>
        <w:t xml:space="preserve">označene kao </w:t>
      </w:r>
      <w:proofErr w:type="spellStart"/>
      <w:r w:rsidRPr="00D523D8">
        <w:rPr>
          <w:b/>
          <w:bCs/>
        </w:rPr>
        <w:t>čest.zem</w:t>
      </w:r>
      <w:proofErr w:type="spellEnd"/>
      <w:r w:rsidRPr="00D523D8">
        <w:rPr>
          <w:b/>
          <w:bCs/>
        </w:rPr>
        <w:t xml:space="preserve">. 5543/11 </w:t>
      </w:r>
      <w:proofErr w:type="spellStart"/>
      <w:r w:rsidRPr="00D523D8">
        <w:rPr>
          <w:b/>
          <w:bCs/>
        </w:rPr>
        <w:t>k.o</w:t>
      </w:r>
      <w:proofErr w:type="spellEnd"/>
      <w:r w:rsidRPr="00D523D8">
        <w:rPr>
          <w:b/>
          <w:bCs/>
        </w:rPr>
        <w:t xml:space="preserve"> Klis</w:t>
      </w:r>
    </w:p>
    <w:p w14:paraId="140A96D2" w14:textId="77777777" w:rsidR="00AA21C9" w:rsidRDefault="00AA21C9" w:rsidP="00D523D8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02BEF22F" w14:textId="74B38102" w:rsidR="00AA21C9" w:rsidRDefault="00904695" w:rsidP="00AA21C9">
      <w:pPr>
        <w:pStyle w:val="infoeditions"/>
        <w:spacing w:before="0" w:beforeAutospacing="0" w:after="0" w:afterAutospacing="0"/>
        <w:rPr>
          <w:b/>
          <w:bCs/>
        </w:rPr>
      </w:pPr>
      <w:r>
        <w:rPr>
          <w:b/>
          <w:bCs/>
        </w:rPr>
        <w:t>Ad.6.</w:t>
      </w:r>
    </w:p>
    <w:p w14:paraId="362BC183" w14:textId="0079DD24" w:rsidR="00812505" w:rsidRDefault="00E227D1" w:rsidP="00AA21C9">
      <w:pPr>
        <w:pStyle w:val="infoeditions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Uvodno izvješće podnosi predsjednik vijeća, te uz priloženi zapisnik sjednice pov</w:t>
      </w:r>
      <w:r w:rsidR="006C7E4D">
        <w:rPr>
          <w:color w:val="000000" w:themeColor="text1"/>
        </w:rPr>
        <w:t>jerenstva</w:t>
      </w:r>
      <w:r w:rsidR="009D401F">
        <w:rPr>
          <w:color w:val="000000" w:themeColor="text1"/>
        </w:rPr>
        <w:t xml:space="preserve"> za </w:t>
      </w:r>
      <w:r w:rsidR="00EE7899">
        <w:rPr>
          <w:color w:val="000000" w:themeColor="text1"/>
        </w:rPr>
        <w:t>provođenje postupka prodaje nekretnina u vlasništvu Općine Klis obrazlaže</w:t>
      </w:r>
      <w:r w:rsidR="00095977">
        <w:rPr>
          <w:color w:val="000000" w:themeColor="text1"/>
        </w:rPr>
        <w:t xml:space="preserve"> </w:t>
      </w:r>
      <w:r w:rsidR="00243ADA">
        <w:rPr>
          <w:color w:val="000000" w:themeColor="text1"/>
        </w:rPr>
        <w:t>pristigle ponude, pristigle na natječaje objavljene 11. i 12. ožujka 2026. godine.</w:t>
      </w:r>
    </w:p>
    <w:p w14:paraId="5C8C45B4" w14:textId="77777777" w:rsidR="00243ADA" w:rsidRDefault="00243ADA" w:rsidP="00AA21C9">
      <w:pPr>
        <w:pStyle w:val="infoeditions"/>
        <w:spacing w:before="0" w:beforeAutospacing="0" w:after="0" w:afterAutospacing="0"/>
        <w:rPr>
          <w:color w:val="000000" w:themeColor="text1"/>
        </w:rPr>
      </w:pPr>
    </w:p>
    <w:p w14:paraId="1908F98B" w14:textId="1B16A923" w:rsidR="00243ADA" w:rsidRDefault="00243ADA" w:rsidP="00AA21C9">
      <w:pPr>
        <w:pStyle w:val="infoeditions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Konstatira se kako po ovoj točki nema prijavljenih za raspravu, te se JEDNOGLASNO (11 glasova ZA) donosi</w:t>
      </w:r>
    </w:p>
    <w:p w14:paraId="35DA6D83" w14:textId="77777777" w:rsidR="00243ADA" w:rsidRDefault="00243ADA" w:rsidP="00AA21C9">
      <w:pPr>
        <w:pStyle w:val="infoeditions"/>
        <w:spacing w:before="0" w:beforeAutospacing="0" w:after="0" w:afterAutospacing="0"/>
        <w:rPr>
          <w:color w:val="000000" w:themeColor="text1"/>
        </w:rPr>
      </w:pPr>
    </w:p>
    <w:p w14:paraId="1B07FC71" w14:textId="77777777" w:rsidR="0035232B" w:rsidRDefault="0035232B" w:rsidP="00243ADA">
      <w:pPr>
        <w:pStyle w:val="infoeditions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22505DBC" w14:textId="56CD3F73" w:rsidR="00243ADA" w:rsidRPr="007D54FD" w:rsidRDefault="00243ADA" w:rsidP="00243ADA">
      <w:pPr>
        <w:pStyle w:val="infoeditions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7D54FD">
        <w:rPr>
          <w:b/>
          <w:bCs/>
          <w:color w:val="000000" w:themeColor="text1"/>
        </w:rPr>
        <w:t>ODLUKA</w:t>
      </w:r>
    </w:p>
    <w:p w14:paraId="2B018156" w14:textId="77777777" w:rsidR="007D54FD" w:rsidRPr="007D54FD" w:rsidRDefault="007D54FD" w:rsidP="00243ADA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7D54FD">
        <w:rPr>
          <w:b/>
          <w:bCs/>
          <w:color w:val="000000" w:themeColor="text1"/>
        </w:rPr>
        <w:t xml:space="preserve">o odabiru najpovoljnijih ponuditelja </w:t>
      </w:r>
      <w:r w:rsidRPr="007D54FD">
        <w:rPr>
          <w:b/>
          <w:bCs/>
        </w:rPr>
        <w:t xml:space="preserve">iz javnog natječaja </w:t>
      </w:r>
    </w:p>
    <w:p w14:paraId="6D65C71E" w14:textId="7156D39F" w:rsidR="00243ADA" w:rsidRDefault="007D54FD" w:rsidP="00243ADA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7D54FD">
        <w:rPr>
          <w:b/>
          <w:bCs/>
        </w:rPr>
        <w:t>za prodaju nekretnina u vlasništvu Općine Klis</w:t>
      </w:r>
    </w:p>
    <w:p w14:paraId="60709C83" w14:textId="77777777" w:rsidR="007D54FD" w:rsidRDefault="007D54FD" w:rsidP="00243ADA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0AD05576" w14:textId="32F50CA4" w:rsidR="007D54FD" w:rsidRDefault="007D54FD" w:rsidP="007D54FD">
      <w:pPr>
        <w:pStyle w:val="infoeditions"/>
        <w:spacing w:before="0" w:beforeAutospacing="0" w:after="0" w:afterAutospacing="0"/>
      </w:pPr>
      <w:r>
        <w:rPr>
          <w:b/>
          <w:bCs/>
        </w:rPr>
        <w:t xml:space="preserve">- </w:t>
      </w:r>
      <w:r>
        <w:t>Ovlašćuje se</w:t>
      </w:r>
      <w:r w:rsidR="00C16685">
        <w:t xml:space="preserve"> Općinski načelnik da sklopi odgovarajuće kupoprodajne ugovore</w:t>
      </w:r>
      <w:r w:rsidR="001B5B11">
        <w:t xml:space="preserve"> sa odabranim najpovoljnijim ponuditeljima.</w:t>
      </w:r>
    </w:p>
    <w:p w14:paraId="64E9ADC4" w14:textId="77777777" w:rsidR="001B5B11" w:rsidRDefault="001B5B11" w:rsidP="007D54FD">
      <w:pPr>
        <w:pStyle w:val="infoeditions"/>
        <w:spacing w:before="0" w:beforeAutospacing="0" w:after="0" w:afterAutospacing="0"/>
      </w:pPr>
    </w:p>
    <w:p w14:paraId="15AD4C63" w14:textId="34CC2C7A" w:rsidR="001B5B11" w:rsidRDefault="001B5B11" w:rsidP="007D54FD">
      <w:pPr>
        <w:pStyle w:val="infoeditions"/>
        <w:spacing w:before="0" w:beforeAutospacing="0" w:after="0" w:afterAutospacing="0"/>
        <w:rPr>
          <w:b/>
          <w:bCs/>
        </w:rPr>
      </w:pPr>
      <w:r w:rsidRPr="001B5B11">
        <w:rPr>
          <w:b/>
          <w:bCs/>
        </w:rPr>
        <w:t>Ad.7.</w:t>
      </w:r>
    </w:p>
    <w:p w14:paraId="15D7A37F" w14:textId="6F301CAB" w:rsidR="001B5B11" w:rsidRDefault="00CC0E04" w:rsidP="007D54FD">
      <w:pPr>
        <w:pStyle w:val="infoeditions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Uvodno izvješće</w:t>
      </w:r>
      <w:r w:rsidR="00EF0390">
        <w:rPr>
          <w:color w:val="000000" w:themeColor="text1"/>
        </w:rPr>
        <w:t xml:space="preserve"> podnosi općinski načelnik. Govori kako Općina Klis kontinuirano provodi mjeru demografske obnove</w:t>
      </w:r>
      <w:r w:rsidR="00C86F31">
        <w:rPr>
          <w:color w:val="000000" w:themeColor="text1"/>
        </w:rPr>
        <w:t xml:space="preserve"> putem dodjeljivanja zemljišta u dugoročni zakup. Obzirom da je stagnacija, pa čak i pad djece koji pohađaju škol</w:t>
      </w:r>
      <w:r w:rsidR="0083781C">
        <w:rPr>
          <w:color w:val="000000" w:themeColor="text1"/>
        </w:rPr>
        <w:t>u, predlaže da se Odlukom utvrdi kriterij da su prihvatljivi prijavitelji obitelji sa 5 i više djece</w:t>
      </w:r>
      <w:r w:rsidR="0001376F">
        <w:rPr>
          <w:color w:val="000000" w:themeColor="text1"/>
        </w:rPr>
        <w:t>.</w:t>
      </w:r>
    </w:p>
    <w:p w14:paraId="679B91C2" w14:textId="77777777" w:rsidR="0001376F" w:rsidRDefault="0001376F" w:rsidP="007D54FD">
      <w:pPr>
        <w:pStyle w:val="infoeditions"/>
        <w:spacing w:before="0" w:beforeAutospacing="0" w:after="0" w:afterAutospacing="0"/>
        <w:rPr>
          <w:color w:val="000000" w:themeColor="text1"/>
        </w:rPr>
      </w:pPr>
    </w:p>
    <w:p w14:paraId="1913F5FB" w14:textId="1A09533C" w:rsidR="0001376F" w:rsidRDefault="0001376F" w:rsidP="007D54FD">
      <w:pPr>
        <w:pStyle w:val="infoeditions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U raspravu se uključio predsjednik vijeća koji </w:t>
      </w:r>
      <w:r w:rsidR="006638B7">
        <w:rPr>
          <w:color w:val="000000" w:themeColor="text1"/>
        </w:rPr>
        <w:t>se slaže sa navedenim, te predlaže da općina ide u smjeru traženja zemljišta od Republike Hrvatske, k</w:t>
      </w:r>
      <w:r w:rsidR="00B22CAD">
        <w:rPr>
          <w:color w:val="000000" w:themeColor="text1"/>
        </w:rPr>
        <w:t>ako bi i dalje provodili ovu demografsku mjeru</w:t>
      </w:r>
      <w:r w:rsidR="00ED1A68">
        <w:rPr>
          <w:color w:val="000000" w:themeColor="text1"/>
        </w:rPr>
        <w:t>.</w:t>
      </w:r>
    </w:p>
    <w:p w14:paraId="3F960C79" w14:textId="77777777" w:rsidR="00287D74" w:rsidRDefault="00287D74" w:rsidP="007D54FD">
      <w:pPr>
        <w:pStyle w:val="infoeditions"/>
        <w:spacing w:before="0" w:beforeAutospacing="0" w:after="0" w:afterAutospacing="0"/>
        <w:rPr>
          <w:color w:val="000000" w:themeColor="text1"/>
        </w:rPr>
      </w:pPr>
    </w:p>
    <w:p w14:paraId="383FC8ED" w14:textId="048C28E0" w:rsidR="00287D74" w:rsidRDefault="00287D74" w:rsidP="007D54FD">
      <w:pPr>
        <w:pStyle w:val="infoeditions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Po okončanju rasprave, </w:t>
      </w:r>
      <w:r w:rsidR="00543A32">
        <w:rPr>
          <w:color w:val="000000" w:themeColor="text1"/>
        </w:rPr>
        <w:t xml:space="preserve">JEDNOGLASNO (11 glasova ZA) </w:t>
      </w:r>
      <w:r w:rsidR="00B0584B">
        <w:rPr>
          <w:color w:val="000000" w:themeColor="text1"/>
        </w:rPr>
        <w:t>se donosi</w:t>
      </w:r>
    </w:p>
    <w:p w14:paraId="3C4E7CE0" w14:textId="77777777" w:rsidR="00B0584B" w:rsidRDefault="00B0584B" w:rsidP="007D54FD">
      <w:pPr>
        <w:pStyle w:val="infoeditions"/>
        <w:spacing w:before="0" w:beforeAutospacing="0" w:after="0" w:afterAutospacing="0"/>
        <w:rPr>
          <w:color w:val="000000" w:themeColor="text1"/>
        </w:rPr>
      </w:pPr>
    </w:p>
    <w:p w14:paraId="2FD3D593" w14:textId="50DEC27A" w:rsidR="00B0584B" w:rsidRPr="00B0584B" w:rsidRDefault="00B0584B" w:rsidP="00B0584B">
      <w:pPr>
        <w:pStyle w:val="infoeditions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B0584B">
        <w:rPr>
          <w:b/>
          <w:bCs/>
          <w:color w:val="000000" w:themeColor="text1"/>
        </w:rPr>
        <w:t>ODLUKA</w:t>
      </w:r>
    </w:p>
    <w:p w14:paraId="11645636" w14:textId="77777777" w:rsidR="00B0584B" w:rsidRPr="00B0584B" w:rsidRDefault="00B0584B" w:rsidP="00B0584B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B0584B">
        <w:rPr>
          <w:b/>
          <w:bCs/>
        </w:rPr>
        <w:t xml:space="preserve">o utvrđivanju kriterija za osnivanje prava građenja na </w:t>
      </w:r>
    </w:p>
    <w:p w14:paraId="46ED7E4C" w14:textId="5110ED16" w:rsidR="00B0584B" w:rsidRDefault="00B0584B" w:rsidP="00B0584B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B0584B">
        <w:rPr>
          <w:b/>
          <w:bCs/>
        </w:rPr>
        <w:t>nekretninama u vlasništvu Općine Klis</w:t>
      </w:r>
    </w:p>
    <w:p w14:paraId="7999C8B7" w14:textId="77777777" w:rsidR="00B0584B" w:rsidRDefault="00B0584B" w:rsidP="00B0584B">
      <w:pPr>
        <w:pStyle w:val="infoeditions"/>
        <w:spacing w:before="0" w:beforeAutospacing="0" w:after="0" w:afterAutospacing="0"/>
        <w:rPr>
          <w:b/>
          <w:bCs/>
        </w:rPr>
      </w:pPr>
    </w:p>
    <w:p w14:paraId="47FA485D" w14:textId="77777777" w:rsidR="00B0584B" w:rsidRDefault="00B0584B" w:rsidP="00B0584B">
      <w:pPr>
        <w:pStyle w:val="infoeditions"/>
        <w:spacing w:before="0" w:beforeAutospacing="0" w:after="0" w:afterAutospacing="0"/>
        <w:rPr>
          <w:b/>
          <w:bCs/>
        </w:rPr>
      </w:pPr>
    </w:p>
    <w:p w14:paraId="6E7D6E85" w14:textId="032749C5" w:rsidR="00B0584B" w:rsidRDefault="00BE045D" w:rsidP="00B0584B">
      <w:pPr>
        <w:pStyle w:val="infoeditions"/>
        <w:spacing w:before="0" w:beforeAutospacing="0" w:after="0" w:afterAutospacing="0"/>
        <w:rPr>
          <w:b/>
          <w:bCs/>
        </w:rPr>
      </w:pPr>
      <w:r>
        <w:rPr>
          <w:b/>
          <w:bCs/>
        </w:rPr>
        <w:t>Ad.8.</w:t>
      </w:r>
    </w:p>
    <w:p w14:paraId="71B25872" w14:textId="5F6141EF" w:rsidR="00513FAA" w:rsidRDefault="00E6284A" w:rsidP="00B0584B">
      <w:pPr>
        <w:pStyle w:val="infoeditions"/>
        <w:spacing w:before="0" w:beforeAutospacing="0" w:after="0" w:afterAutospacing="0"/>
      </w:pPr>
      <w:r>
        <w:t>Općinski načelnik upoznaje vijećnike sa obvezom usvajanja izvješća o radu davatelja javne usluge</w:t>
      </w:r>
      <w:r w:rsidR="00B807F8">
        <w:t>. U</w:t>
      </w:r>
      <w:r w:rsidR="00300D02">
        <w:t xml:space="preserve"> ovom slučaju radi se </w:t>
      </w:r>
      <w:r w:rsidR="0005017C">
        <w:t xml:space="preserve">o </w:t>
      </w:r>
      <w:r w:rsidR="00192BC5">
        <w:t>Čistoći Split</w:t>
      </w:r>
      <w:r w:rsidR="005F71A7">
        <w:t xml:space="preserve">. Ističe </w:t>
      </w:r>
      <w:r w:rsidR="00513FAA">
        <w:t xml:space="preserve">kako je ova tvrtka bila korektna sve godine pružanja usluga prema Općini Klis, </w:t>
      </w:r>
      <w:r w:rsidR="00EC79D3">
        <w:t>te da će općina sljedeću godinu uspostaviti vlastiti sustav odvoza otpada preko komunalne tvrtke u našem vlasništvu.</w:t>
      </w:r>
    </w:p>
    <w:p w14:paraId="764FC602" w14:textId="77777777" w:rsidR="00E23405" w:rsidRDefault="00E23405" w:rsidP="00B0584B">
      <w:pPr>
        <w:pStyle w:val="infoeditions"/>
        <w:spacing w:before="0" w:beforeAutospacing="0" w:after="0" w:afterAutospacing="0"/>
      </w:pPr>
    </w:p>
    <w:p w14:paraId="6CA4A834" w14:textId="326CDE39" w:rsidR="00E23405" w:rsidRDefault="00E23405" w:rsidP="00B0584B">
      <w:pPr>
        <w:pStyle w:val="infoeditions"/>
        <w:spacing w:before="0" w:beforeAutospacing="0" w:after="0" w:afterAutospacing="0"/>
      </w:pPr>
      <w:r>
        <w:t>Konstatira se kako po ovoj točki nema prijavljenih za raspravu te se JEDNOGLASNO (11 glasova ZA) donosi</w:t>
      </w:r>
    </w:p>
    <w:p w14:paraId="38618B8F" w14:textId="77777777" w:rsidR="00E23405" w:rsidRDefault="00E23405" w:rsidP="00B0584B">
      <w:pPr>
        <w:pStyle w:val="infoeditions"/>
        <w:spacing w:before="0" w:beforeAutospacing="0" w:after="0" w:afterAutospacing="0"/>
      </w:pPr>
    </w:p>
    <w:p w14:paraId="1BFF1974" w14:textId="77777777" w:rsidR="00E23405" w:rsidRDefault="00E23405" w:rsidP="00E23405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07980500" w14:textId="20E212FC" w:rsidR="00E23405" w:rsidRPr="00E23405" w:rsidRDefault="00E23405" w:rsidP="00E23405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E23405">
        <w:rPr>
          <w:b/>
          <w:bCs/>
        </w:rPr>
        <w:t>ZAKLJUČAK</w:t>
      </w:r>
    </w:p>
    <w:p w14:paraId="1F982951" w14:textId="4C4C2988" w:rsidR="00E23405" w:rsidRDefault="00E23405" w:rsidP="00E23405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E23405">
        <w:rPr>
          <w:b/>
          <w:bCs/>
        </w:rPr>
        <w:t>o usvajanju Izvješća o radu davatelja javne usluge za 2025. godinu</w:t>
      </w:r>
    </w:p>
    <w:p w14:paraId="397FD0E4" w14:textId="77777777" w:rsidR="00E23405" w:rsidRDefault="00E23405" w:rsidP="00E23405">
      <w:pPr>
        <w:pStyle w:val="infoeditions"/>
        <w:spacing w:before="0" w:beforeAutospacing="0" w:after="0" w:afterAutospacing="0"/>
        <w:rPr>
          <w:b/>
          <w:bCs/>
        </w:rPr>
      </w:pPr>
    </w:p>
    <w:p w14:paraId="50F66B7E" w14:textId="77777777" w:rsidR="00E23405" w:rsidRDefault="00E23405" w:rsidP="00E23405">
      <w:pPr>
        <w:pStyle w:val="infoeditions"/>
        <w:spacing w:before="0" w:beforeAutospacing="0" w:after="0" w:afterAutospacing="0"/>
        <w:rPr>
          <w:b/>
          <w:bCs/>
        </w:rPr>
      </w:pPr>
    </w:p>
    <w:p w14:paraId="7F8D0334" w14:textId="11023290" w:rsidR="00E23405" w:rsidRDefault="00E31060" w:rsidP="00E23405">
      <w:pPr>
        <w:pStyle w:val="infoeditions"/>
        <w:spacing w:before="0" w:beforeAutospacing="0" w:after="0" w:afterAutospacing="0"/>
        <w:rPr>
          <w:b/>
          <w:bCs/>
        </w:rPr>
      </w:pPr>
      <w:r>
        <w:rPr>
          <w:b/>
          <w:bCs/>
        </w:rPr>
        <w:t>Ad.9.</w:t>
      </w:r>
    </w:p>
    <w:p w14:paraId="55CBF88B" w14:textId="6CC5503B" w:rsidR="00E31060" w:rsidRDefault="00E31060" w:rsidP="00E23405">
      <w:pPr>
        <w:pStyle w:val="infoeditions"/>
        <w:spacing w:before="0" w:beforeAutospacing="0" w:after="0" w:afterAutospacing="0"/>
      </w:pPr>
      <w:r>
        <w:t xml:space="preserve">Predsjednik vijeća obavještava prisutne o još jednom provedenom natječaju za prodaju nekretnina u vlasništvu Općine Klis, </w:t>
      </w:r>
      <w:r w:rsidR="00C75446">
        <w:t>koji je bio objavljen</w:t>
      </w:r>
      <w:r w:rsidR="00D119D1">
        <w:t xml:space="preserve"> 1. travnja 2026. godine. Vijećnicima je priložen i </w:t>
      </w:r>
      <w:r w:rsidR="00350D82">
        <w:t>zapisnik sa javnog otvaranja ponuda po ovom natječaju.</w:t>
      </w:r>
    </w:p>
    <w:p w14:paraId="7270302B" w14:textId="27C62FD2" w:rsidR="00350D82" w:rsidRDefault="00350D82" w:rsidP="00E23405">
      <w:pPr>
        <w:pStyle w:val="infoeditions"/>
        <w:spacing w:before="0" w:beforeAutospacing="0" w:after="0" w:afterAutospacing="0"/>
      </w:pPr>
      <w:r>
        <w:lastRenderedPageBreak/>
        <w:t xml:space="preserve">Konstatira se kako po ovoj točki nema prijavljenih </w:t>
      </w:r>
      <w:r w:rsidR="000F2D8C">
        <w:t>na raspravu, te se JEDNOGLASNO (11 glasova ZA) donosi</w:t>
      </w:r>
    </w:p>
    <w:p w14:paraId="26F3BF36" w14:textId="77777777" w:rsidR="000F2D8C" w:rsidRDefault="000F2D8C" w:rsidP="00E23405">
      <w:pPr>
        <w:pStyle w:val="infoeditions"/>
        <w:spacing w:before="0" w:beforeAutospacing="0" w:after="0" w:afterAutospacing="0"/>
      </w:pPr>
    </w:p>
    <w:p w14:paraId="1CE18AA8" w14:textId="77777777" w:rsidR="002145D0" w:rsidRDefault="002145D0" w:rsidP="000F2D8C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140CCA68" w14:textId="25CF4D9F" w:rsidR="000F2D8C" w:rsidRPr="000F2D8C" w:rsidRDefault="000F2D8C" w:rsidP="000F2D8C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0F2D8C">
        <w:rPr>
          <w:b/>
          <w:bCs/>
        </w:rPr>
        <w:t>ODLUKA</w:t>
      </w:r>
    </w:p>
    <w:p w14:paraId="567B0170" w14:textId="544101AD" w:rsidR="000F2D8C" w:rsidRPr="000F2D8C" w:rsidRDefault="000F2D8C" w:rsidP="000F2D8C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0F2D8C">
        <w:rPr>
          <w:b/>
          <w:bCs/>
        </w:rPr>
        <w:t>o odabiru najpovoljnijeg ponuditelja iz javnog natječaja</w:t>
      </w:r>
    </w:p>
    <w:p w14:paraId="3CBF0477" w14:textId="47F31A33" w:rsidR="000F2D8C" w:rsidRPr="000F2D8C" w:rsidRDefault="000F2D8C" w:rsidP="000F2D8C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0F2D8C">
        <w:rPr>
          <w:b/>
          <w:bCs/>
        </w:rPr>
        <w:t>za prodaju nekretnina u vlasništvu Općine Klis</w:t>
      </w:r>
    </w:p>
    <w:p w14:paraId="43089EC0" w14:textId="77777777" w:rsidR="000F2D8C" w:rsidRDefault="000F2D8C" w:rsidP="000F2D8C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1BF2396D" w14:textId="730EDDD7" w:rsidR="000F2D8C" w:rsidRDefault="00671F4F" w:rsidP="000F2D8C">
      <w:pPr>
        <w:pStyle w:val="infoeditions"/>
        <w:spacing w:before="0" w:beforeAutospacing="0" w:after="0" w:afterAutospacing="0"/>
      </w:pPr>
      <w:r>
        <w:t>- Ovlašćuje se Općinski načelnik da sklopi odgovarajuće kupoprodajne Ugovore sa najpovoljnijim ponuditeljima.</w:t>
      </w:r>
    </w:p>
    <w:p w14:paraId="63516961" w14:textId="77777777" w:rsidR="00671F4F" w:rsidRDefault="00671F4F" w:rsidP="000F2D8C">
      <w:pPr>
        <w:pStyle w:val="infoeditions"/>
        <w:spacing w:before="0" w:beforeAutospacing="0" w:after="0" w:afterAutospacing="0"/>
      </w:pPr>
    </w:p>
    <w:p w14:paraId="72F9C3DB" w14:textId="291B57C2" w:rsidR="00671F4F" w:rsidRDefault="00671F4F" w:rsidP="000F2D8C">
      <w:pPr>
        <w:pStyle w:val="infoeditions"/>
        <w:spacing w:before="0" w:beforeAutospacing="0" w:after="0" w:afterAutospacing="0"/>
        <w:rPr>
          <w:b/>
          <w:bCs/>
        </w:rPr>
      </w:pPr>
      <w:r w:rsidRPr="00671F4F">
        <w:rPr>
          <w:b/>
          <w:bCs/>
        </w:rPr>
        <w:t>Ad.10.</w:t>
      </w:r>
    </w:p>
    <w:p w14:paraId="0DC3C5FE" w14:textId="0E31BB41" w:rsidR="00671F4F" w:rsidRDefault="007D4996" w:rsidP="000F2D8C">
      <w:pPr>
        <w:pStyle w:val="infoeditions"/>
        <w:spacing w:before="0" w:beforeAutospacing="0" w:after="0" w:afterAutospacing="0"/>
      </w:pPr>
      <w:r>
        <w:t>Uvodno izvješće podnosi predsjednik vijeća</w:t>
      </w:r>
      <w:r w:rsidR="001A54A8">
        <w:t xml:space="preserve">. Govori kako se radi o proceduri </w:t>
      </w:r>
      <w:r w:rsidR="0008101F">
        <w:t>izdvajanja</w:t>
      </w:r>
      <w:r w:rsidR="001A54A8">
        <w:t xml:space="preserve"> Općine Muć iz suosnivačkog </w:t>
      </w:r>
      <w:r w:rsidR="00811061">
        <w:t>sporazuma</w:t>
      </w:r>
      <w:r w:rsidR="001A54A8">
        <w:t xml:space="preserve"> sa Općinom Klis i Gradom Solin</w:t>
      </w:r>
      <w:r w:rsidR="00811061">
        <w:t xml:space="preserve">om, a vezanog za ustanovu predškolskog odgoja Cvrčak Solin. </w:t>
      </w:r>
      <w:r w:rsidR="003443CF">
        <w:t>Općina Muć izlazi iz sporazuma, te osniva svoju vlastitu ustanovu predškolskog odgoja i obrazovanja.</w:t>
      </w:r>
    </w:p>
    <w:p w14:paraId="23D397EA" w14:textId="77777777" w:rsidR="00E06E85" w:rsidRDefault="00E06E85" w:rsidP="000F2D8C">
      <w:pPr>
        <w:pStyle w:val="infoeditions"/>
        <w:spacing w:before="0" w:beforeAutospacing="0" w:after="0" w:afterAutospacing="0"/>
      </w:pPr>
    </w:p>
    <w:p w14:paraId="1575AF78" w14:textId="087E7908" w:rsidR="00E06E85" w:rsidRDefault="00E06E85" w:rsidP="000F2D8C">
      <w:pPr>
        <w:pStyle w:val="infoeditions"/>
        <w:spacing w:before="0" w:beforeAutospacing="0" w:after="0" w:afterAutospacing="0"/>
      </w:pPr>
      <w:r>
        <w:t>Konstatira se kako po ovoj točki nema prijavljenih za raspravu, te se JEDNOGLASNO (11 glasova ZA) donosi</w:t>
      </w:r>
    </w:p>
    <w:p w14:paraId="539D115D" w14:textId="77777777" w:rsidR="00E06E85" w:rsidRDefault="00E06E85" w:rsidP="000F2D8C">
      <w:pPr>
        <w:pStyle w:val="infoeditions"/>
        <w:spacing w:before="0" w:beforeAutospacing="0" w:after="0" w:afterAutospacing="0"/>
      </w:pPr>
    </w:p>
    <w:p w14:paraId="0193FFF7" w14:textId="77777777" w:rsidR="002145D0" w:rsidRDefault="002145D0" w:rsidP="00E06E85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3A66D4D9" w14:textId="7880D5B9" w:rsidR="00E06E85" w:rsidRPr="00EB0719" w:rsidRDefault="00E06E85" w:rsidP="00E06E85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EB0719">
        <w:rPr>
          <w:b/>
          <w:bCs/>
        </w:rPr>
        <w:t>ODLUKA</w:t>
      </w:r>
    </w:p>
    <w:p w14:paraId="7F7025D0" w14:textId="2339995A" w:rsidR="00E06E85" w:rsidRDefault="00EB0719" w:rsidP="00E06E85">
      <w:pPr>
        <w:pStyle w:val="infoeditions"/>
        <w:spacing w:before="0" w:beforeAutospacing="0" w:after="0" w:afterAutospacing="0"/>
        <w:jc w:val="center"/>
        <w:rPr>
          <w:b/>
          <w:bCs/>
          <w:lang w:eastAsia="zh-CN"/>
        </w:rPr>
      </w:pPr>
      <w:r w:rsidRPr="00EB0719">
        <w:rPr>
          <w:b/>
          <w:bCs/>
          <w:lang w:eastAsia="zh-CN"/>
        </w:rPr>
        <w:t>o podjeli dječjeg vrtića Cvrčak Solin i osnivanju novog dječjeg vrtića Muć</w:t>
      </w:r>
    </w:p>
    <w:p w14:paraId="3EF715F1" w14:textId="77777777" w:rsidR="00EB0719" w:rsidRDefault="00EB0719" w:rsidP="00EB0719">
      <w:pPr>
        <w:pStyle w:val="infoeditions"/>
        <w:spacing w:before="0" w:beforeAutospacing="0" w:after="0" w:afterAutospacing="0"/>
        <w:rPr>
          <w:b/>
          <w:bCs/>
          <w:lang w:eastAsia="zh-CN"/>
        </w:rPr>
      </w:pPr>
    </w:p>
    <w:p w14:paraId="78BDBB8F" w14:textId="77777777" w:rsidR="00EB0719" w:rsidRDefault="00EB0719" w:rsidP="00EB0719">
      <w:pPr>
        <w:pStyle w:val="infoeditions"/>
        <w:spacing w:before="0" w:beforeAutospacing="0" w:after="0" w:afterAutospacing="0"/>
        <w:rPr>
          <w:b/>
          <w:bCs/>
          <w:lang w:eastAsia="zh-CN"/>
        </w:rPr>
      </w:pPr>
    </w:p>
    <w:p w14:paraId="7748BA6A" w14:textId="07E36D39" w:rsidR="00EB0719" w:rsidRDefault="00EB0719" w:rsidP="00EB0719">
      <w:pPr>
        <w:pStyle w:val="infoeditions"/>
        <w:spacing w:before="0" w:beforeAutospacing="0" w:after="0" w:afterAutospacing="0"/>
        <w:rPr>
          <w:b/>
          <w:bCs/>
          <w:lang w:eastAsia="zh-CN"/>
        </w:rPr>
      </w:pPr>
      <w:r>
        <w:rPr>
          <w:b/>
          <w:bCs/>
          <w:lang w:eastAsia="zh-CN"/>
        </w:rPr>
        <w:t>Ad.11.</w:t>
      </w:r>
    </w:p>
    <w:p w14:paraId="06286AD1" w14:textId="6865B9D8" w:rsidR="00EB0719" w:rsidRDefault="00DF61C9" w:rsidP="00EB0719">
      <w:pPr>
        <w:pStyle w:val="infoeditions"/>
        <w:spacing w:before="0" w:beforeAutospacing="0" w:after="0" w:afterAutospacing="0"/>
      </w:pPr>
      <w:r>
        <w:t xml:space="preserve">Predsjednik vijeća ističe kako se radi o prijedlogu druge Odluke o utvrđivanju kriterija za osnivanje prava građenja za mlade obitelji, ali ovaj prijedlog se odnosi </w:t>
      </w:r>
      <w:r w:rsidR="00E20BD5">
        <w:t xml:space="preserve">na stanovnike Općine Klis. Za potrebe davanja u zakup nekretnina mladim obiteljima, sada ova jedinica lokalne samouprave ima </w:t>
      </w:r>
      <w:r w:rsidR="00474A44">
        <w:t xml:space="preserve">uz prethodni kriterij iz točke Ad.7. </w:t>
      </w:r>
      <w:r w:rsidR="006C47DC">
        <w:t xml:space="preserve">uvjete i kriterije </w:t>
      </w:r>
      <w:r w:rsidR="00AE0B19">
        <w:t>za mještane s područja Općine Klis.</w:t>
      </w:r>
    </w:p>
    <w:p w14:paraId="4EE0C0F7" w14:textId="77777777" w:rsidR="00AE0B19" w:rsidRDefault="00AE0B19" w:rsidP="00EB0719">
      <w:pPr>
        <w:pStyle w:val="infoeditions"/>
        <w:spacing w:before="0" w:beforeAutospacing="0" w:after="0" w:afterAutospacing="0"/>
      </w:pPr>
    </w:p>
    <w:p w14:paraId="02191B20" w14:textId="4E628CF1" w:rsidR="00AE0B19" w:rsidRDefault="00AE0B19" w:rsidP="00EB0719">
      <w:pPr>
        <w:pStyle w:val="infoeditions"/>
        <w:spacing w:before="0" w:beforeAutospacing="0" w:after="0" w:afterAutospacing="0"/>
      </w:pPr>
      <w:r>
        <w:t>Konstatira se kako po ovoj točki nema prijavljenih za raspravu, te se JEDNOGLASNO (11 glasova ZA) donosi</w:t>
      </w:r>
    </w:p>
    <w:p w14:paraId="01DB2E8A" w14:textId="77777777" w:rsidR="00AE0B19" w:rsidRPr="00AE0B19" w:rsidRDefault="00AE0B19" w:rsidP="00EB0719">
      <w:pPr>
        <w:pStyle w:val="infoeditions"/>
        <w:spacing w:before="0" w:beforeAutospacing="0" w:after="0" w:afterAutospacing="0"/>
        <w:rPr>
          <w:b/>
          <w:bCs/>
        </w:rPr>
      </w:pPr>
    </w:p>
    <w:p w14:paraId="07FC6379" w14:textId="77777777" w:rsidR="002145D0" w:rsidRDefault="002145D0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008426B3" w14:textId="6F681BB8" w:rsidR="00AE0B19" w:rsidRPr="00AE0B19" w:rsidRDefault="00AE0B19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AE0B19">
        <w:rPr>
          <w:b/>
          <w:bCs/>
        </w:rPr>
        <w:t>ODLUKA</w:t>
      </w:r>
    </w:p>
    <w:p w14:paraId="2007D93B" w14:textId="68256B72" w:rsidR="00AE0B19" w:rsidRPr="00AE0B19" w:rsidRDefault="00AE0B19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AE0B19">
        <w:rPr>
          <w:b/>
          <w:bCs/>
        </w:rPr>
        <w:t>o utvrđivanju kriterija za osnivanje prava građenja na</w:t>
      </w:r>
    </w:p>
    <w:p w14:paraId="14F2ED19" w14:textId="21C86643" w:rsidR="00AE0B19" w:rsidRPr="00AE0B19" w:rsidRDefault="00AE0B19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  <w:r w:rsidRPr="00AE0B19">
        <w:rPr>
          <w:b/>
          <w:bCs/>
        </w:rPr>
        <w:t>nekretninama u vlasništvu Općine Klis za stanovnike s područja Općine Klis</w:t>
      </w:r>
    </w:p>
    <w:p w14:paraId="5CDDEB26" w14:textId="77777777" w:rsidR="00AE0B19" w:rsidRDefault="00AE0B19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252E92FB" w14:textId="75EDDBA3" w:rsidR="00AE0B19" w:rsidRDefault="00AE0B19" w:rsidP="00AE0B19">
      <w:pPr>
        <w:pStyle w:val="infoeditions"/>
        <w:spacing w:before="0" w:beforeAutospacing="0" w:after="0" w:afterAutospacing="0"/>
      </w:pPr>
      <w:r>
        <w:t>Ad.12.</w:t>
      </w:r>
    </w:p>
    <w:p w14:paraId="11A665A5" w14:textId="5277E6B1" w:rsidR="001E694E" w:rsidRDefault="001E694E" w:rsidP="00AE0B19">
      <w:pPr>
        <w:pStyle w:val="infoeditions"/>
        <w:spacing w:before="0" w:beforeAutospacing="0" w:after="0" w:afterAutospacing="0"/>
      </w:pPr>
      <w:r>
        <w:t>Vijećnica Smiljana Mihovilović postavlja upite Općinskom načelniku:</w:t>
      </w:r>
    </w:p>
    <w:p w14:paraId="2E5B3AB8" w14:textId="2C6A3A4D" w:rsidR="001E694E" w:rsidRDefault="001E694E" w:rsidP="00AE0B19">
      <w:pPr>
        <w:pStyle w:val="infoeditions"/>
        <w:spacing w:before="0" w:beforeAutospacing="0" w:after="0" w:afterAutospacing="0"/>
      </w:pPr>
      <w:r>
        <w:t xml:space="preserve">- </w:t>
      </w:r>
      <w:r w:rsidR="009951B6">
        <w:t>razmatra li se mogućnost postavljanja rampe za invalidne osobe na prilazu ljekarni?</w:t>
      </w:r>
    </w:p>
    <w:p w14:paraId="2352857B" w14:textId="6C66A197" w:rsidR="009951B6" w:rsidRDefault="009951B6" w:rsidP="00AE0B19">
      <w:pPr>
        <w:pStyle w:val="infoeditions"/>
        <w:spacing w:before="0" w:beforeAutospacing="0" w:after="0" w:afterAutospacing="0"/>
      </w:pPr>
      <w:r>
        <w:t>- koja je dinamika izvođenja radova koji su u tijeku u centru Klisa?</w:t>
      </w:r>
    </w:p>
    <w:p w14:paraId="3CDA2AED" w14:textId="77777777" w:rsidR="009951B6" w:rsidRDefault="009951B6" w:rsidP="00AE0B19">
      <w:pPr>
        <w:pStyle w:val="infoeditions"/>
        <w:spacing w:before="0" w:beforeAutospacing="0" w:after="0" w:afterAutospacing="0"/>
      </w:pPr>
    </w:p>
    <w:p w14:paraId="58A9A2AD" w14:textId="3AE37470" w:rsidR="009951B6" w:rsidRDefault="009951B6" w:rsidP="00AE0B19">
      <w:pPr>
        <w:pStyle w:val="infoeditions"/>
        <w:spacing w:before="0" w:beforeAutospacing="0" w:after="0" w:afterAutospacing="0"/>
      </w:pPr>
      <w:r>
        <w:t xml:space="preserve">Općinski načelnik odgovara da </w:t>
      </w:r>
      <w:r w:rsidR="00601072">
        <w:t>će se rampa postaviti, ali moramo čekati da se završe građevinski radovi na cesti u centru. Isto tako izvještava kako</w:t>
      </w:r>
      <w:r w:rsidR="00F94787">
        <w:t xml:space="preserve"> će se ubrzo asfaltirati cesta, te će se na jesen opet početi izvoditi radovi kojima će s</w:t>
      </w:r>
      <w:r w:rsidR="004B6734">
        <w:t>e izmijeniti vizura centra na način da će umjesto asfalta biti postavljene granitne kocke</w:t>
      </w:r>
      <w:r w:rsidR="00493646">
        <w:t xml:space="preserve">. </w:t>
      </w:r>
    </w:p>
    <w:p w14:paraId="0F171299" w14:textId="630FB93C" w:rsidR="00493646" w:rsidRDefault="00493646" w:rsidP="00AE0B19">
      <w:pPr>
        <w:pStyle w:val="infoeditions"/>
        <w:spacing w:before="0" w:beforeAutospacing="0" w:after="0" w:afterAutospacing="0"/>
      </w:pPr>
      <w:r>
        <w:t>Također</w:t>
      </w:r>
      <w:r w:rsidR="002C0CED">
        <w:t>, ugovara se procedura izrade urbanističke studije centra Klisa</w:t>
      </w:r>
      <w:r w:rsidR="008B1724">
        <w:t>.</w:t>
      </w:r>
    </w:p>
    <w:p w14:paraId="5C36F817" w14:textId="77777777" w:rsidR="001F5BA8" w:rsidRDefault="001F5BA8" w:rsidP="00AE0B19">
      <w:pPr>
        <w:pStyle w:val="infoeditions"/>
        <w:spacing w:before="0" w:beforeAutospacing="0" w:after="0" w:afterAutospacing="0"/>
      </w:pPr>
    </w:p>
    <w:p w14:paraId="683A6674" w14:textId="77777777" w:rsidR="008E6408" w:rsidRDefault="008E6408" w:rsidP="008E6408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D2405">
        <w:rPr>
          <w:rFonts w:ascii="Times New Roman" w:eastAsia="Calibri" w:hAnsi="Times New Roman" w:cs="Times New Roman"/>
          <w:sz w:val="24"/>
          <w:szCs w:val="24"/>
        </w:rPr>
        <w:t>Utvrđuje se da je dnevni red iscrpljen, te se sjednica zaključuje u 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1D2405">
        <w:rPr>
          <w:rFonts w:ascii="Times New Roman" w:eastAsia="Calibri" w:hAnsi="Times New Roman" w:cs="Times New Roman"/>
          <w:sz w:val="24"/>
          <w:szCs w:val="24"/>
        </w:rPr>
        <w:t>,50 sati.</w:t>
      </w:r>
    </w:p>
    <w:p w14:paraId="38E7207C" w14:textId="6FF868C9" w:rsidR="008E6408" w:rsidRPr="001D2405" w:rsidRDefault="008E6408" w:rsidP="008E640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1D2405">
        <w:rPr>
          <w:rFonts w:ascii="Times New Roman" w:eastAsia="Calibri" w:hAnsi="Times New Roman" w:cs="Times New Roman"/>
          <w:sz w:val="24"/>
          <w:szCs w:val="24"/>
        </w:rPr>
        <w:t>LASA: 024-03/2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D2405">
        <w:rPr>
          <w:rFonts w:ascii="Times New Roman" w:eastAsia="Calibri" w:hAnsi="Times New Roman" w:cs="Times New Roman"/>
          <w:sz w:val="24"/>
          <w:szCs w:val="24"/>
        </w:rPr>
        <w:t>-01/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6B420F">
        <w:rPr>
          <w:rFonts w:ascii="Times New Roman" w:eastAsia="Calibri" w:hAnsi="Times New Roman" w:cs="Times New Roman"/>
          <w:sz w:val="24"/>
          <w:szCs w:val="24"/>
        </w:rPr>
        <w:t>3</w:t>
      </w:r>
    </w:p>
    <w:p w14:paraId="15D5F710" w14:textId="05F6C981" w:rsidR="008E6408" w:rsidRPr="001D2405" w:rsidRDefault="008E6408" w:rsidP="008E6408">
      <w:pPr>
        <w:spacing w:after="0"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D2405">
        <w:rPr>
          <w:rFonts w:ascii="Times New Roman" w:eastAsia="Calibri" w:hAnsi="Times New Roman" w:cs="Times New Roman"/>
          <w:sz w:val="24"/>
          <w:szCs w:val="24"/>
        </w:rPr>
        <w:t>UR.BROJ: 2181-27-02-2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D240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14:paraId="4C73D543" w14:textId="1EF0B835" w:rsidR="008E6408" w:rsidRPr="001D2405" w:rsidRDefault="008E6408" w:rsidP="008E6408">
      <w:pPr>
        <w:spacing w:after="0"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Klis, </w:t>
      </w:r>
      <w:r w:rsidR="00023A69">
        <w:rPr>
          <w:rFonts w:ascii="Times New Roman" w:eastAsia="Calibri" w:hAnsi="Times New Roman" w:cs="Times New Roman"/>
          <w:sz w:val="24"/>
          <w:szCs w:val="24"/>
        </w:rPr>
        <w:t>9</w:t>
      </w: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23A69">
        <w:rPr>
          <w:rFonts w:ascii="Times New Roman" w:eastAsia="Calibri" w:hAnsi="Times New Roman" w:cs="Times New Roman"/>
          <w:sz w:val="24"/>
          <w:szCs w:val="24"/>
        </w:rPr>
        <w:t>travnja</w:t>
      </w: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D2405">
        <w:rPr>
          <w:rFonts w:ascii="Times New Roman" w:eastAsia="Calibri" w:hAnsi="Times New Roman" w:cs="Times New Roman"/>
          <w:sz w:val="24"/>
          <w:szCs w:val="24"/>
        </w:rPr>
        <w:t>. godine</w:t>
      </w:r>
    </w:p>
    <w:p w14:paraId="4F4A3D8E" w14:textId="7777777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D2405">
        <w:rPr>
          <w:rFonts w:ascii="Times New Roman" w:eastAsia="Calibri" w:hAnsi="Times New Roman" w:cs="Times New Roman"/>
          <w:sz w:val="24"/>
          <w:szCs w:val="24"/>
        </w:rPr>
        <w:lastRenderedPageBreak/>
        <w:t>ZAPISNIČAR:                                                                                   PREDSJEDNIK VIJEĆA</w:t>
      </w:r>
    </w:p>
    <w:p w14:paraId="6E2843AE" w14:textId="7777777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Mila Perić                                                                                                  Josip </w:t>
      </w:r>
      <w:proofErr w:type="spellStart"/>
      <w:r w:rsidRPr="001D2405">
        <w:rPr>
          <w:rFonts w:ascii="Times New Roman" w:eastAsia="Calibri" w:hAnsi="Times New Roman" w:cs="Times New Roman"/>
          <w:sz w:val="24"/>
          <w:szCs w:val="24"/>
        </w:rPr>
        <w:t>Didović</w:t>
      </w:r>
      <w:proofErr w:type="spellEnd"/>
    </w:p>
    <w:p w14:paraId="19B954E9" w14:textId="7777777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</w:p>
    <w:p w14:paraId="75FB3B4B" w14:textId="7777777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D2405">
        <w:rPr>
          <w:rFonts w:ascii="Times New Roman" w:eastAsia="Calibri" w:hAnsi="Times New Roman" w:cs="Times New Roman"/>
          <w:sz w:val="24"/>
          <w:szCs w:val="24"/>
        </w:rPr>
        <w:t>--------------------------                                                                           ------------------------------</w:t>
      </w:r>
    </w:p>
    <w:p w14:paraId="421EA57B" w14:textId="77777777" w:rsidR="008E6408" w:rsidRPr="001D2405" w:rsidRDefault="008E6408" w:rsidP="008E6408">
      <w:pPr>
        <w:rPr>
          <w:rFonts w:ascii="Times New Roman" w:hAnsi="Times New Roman" w:cs="Times New Roman"/>
          <w:sz w:val="24"/>
          <w:szCs w:val="24"/>
        </w:rPr>
      </w:pPr>
    </w:p>
    <w:p w14:paraId="2CBF35A1" w14:textId="77777777" w:rsidR="008E6408" w:rsidRPr="001D2405" w:rsidRDefault="008E6408" w:rsidP="008E6408">
      <w:pPr>
        <w:rPr>
          <w:rFonts w:ascii="Times New Roman" w:hAnsi="Times New Roman" w:cs="Times New Roman"/>
          <w:sz w:val="24"/>
          <w:szCs w:val="24"/>
        </w:rPr>
      </w:pPr>
    </w:p>
    <w:p w14:paraId="3E792214" w14:textId="77777777" w:rsidR="008E6408" w:rsidRPr="001D2405" w:rsidRDefault="008E6408" w:rsidP="008E64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D22C5" w14:textId="77777777" w:rsidR="008E6408" w:rsidRPr="001D2405" w:rsidRDefault="008E6408" w:rsidP="008E64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81069" w14:textId="77777777" w:rsidR="009951B6" w:rsidRPr="00AE0B19" w:rsidRDefault="009951B6" w:rsidP="00AE0B19">
      <w:pPr>
        <w:pStyle w:val="infoeditions"/>
        <w:spacing w:before="0" w:beforeAutospacing="0" w:after="0" w:afterAutospacing="0"/>
      </w:pPr>
    </w:p>
    <w:p w14:paraId="168E06F9" w14:textId="77777777" w:rsidR="00C03E42" w:rsidRPr="00AE0B19" w:rsidRDefault="00C03E42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7411A03C" w14:textId="77777777" w:rsidR="00C03E42" w:rsidRPr="00AE0B19" w:rsidRDefault="00C03E42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p w14:paraId="36C0E545" w14:textId="03EFCE42" w:rsidR="00C03E42" w:rsidRPr="00AE0B19" w:rsidRDefault="00C03E42" w:rsidP="00AE0B19">
      <w:pPr>
        <w:pStyle w:val="infoeditions"/>
        <w:spacing w:before="0" w:beforeAutospacing="0" w:after="0" w:afterAutospacing="0"/>
        <w:jc w:val="center"/>
        <w:rPr>
          <w:b/>
          <w:bCs/>
        </w:rPr>
      </w:pPr>
    </w:p>
    <w:sectPr w:rsidR="00C03E42" w:rsidRPr="00AE0B19" w:rsidSect="00D95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18" w:left="56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926F" w14:textId="77777777" w:rsidR="005B244E" w:rsidRDefault="005B244E" w:rsidP="004F491E">
      <w:pPr>
        <w:spacing w:after="0" w:line="240" w:lineRule="auto"/>
      </w:pPr>
      <w:r>
        <w:separator/>
      </w:r>
    </w:p>
  </w:endnote>
  <w:endnote w:type="continuationSeparator" w:id="0">
    <w:p w14:paraId="6AA920F8" w14:textId="77777777" w:rsidR="005B244E" w:rsidRDefault="005B244E" w:rsidP="004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ADC1" w14:textId="77777777" w:rsidR="009421FC" w:rsidRDefault="009421F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8B1A" w14:textId="77777777" w:rsidR="009421FC" w:rsidRDefault="009421F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AFD2" w14:textId="77777777" w:rsidR="009421FC" w:rsidRDefault="009421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A85A" w14:textId="77777777" w:rsidR="005B244E" w:rsidRDefault="005B244E" w:rsidP="004F491E">
      <w:pPr>
        <w:spacing w:after="0" w:line="240" w:lineRule="auto"/>
      </w:pPr>
      <w:bookmarkStart w:id="0" w:name="_Hlk187913030"/>
      <w:bookmarkEnd w:id="0"/>
      <w:r>
        <w:separator/>
      </w:r>
    </w:p>
  </w:footnote>
  <w:footnote w:type="continuationSeparator" w:id="0">
    <w:p w14:paraId="024802F4" w14:textId="77777777" w:rsidR="005B244E" w:rsidRDefault="005B244E" w:rsidP="004F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51DD" w14:textId="77777777" w:rsidR="00D95E87" w:rsidRDefault="00D95E87" w:rsidP="00D95E87">
    <w:pPr>
      <w:pStyle w:val="Zaglavlj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A891" w14:textId="3AEEDED7" w:rsidR="00AB3D9E" w:rsidRPr="00E2677A" w:rsidRDefault="00E2677A" w:rsidP="00832D5F">
    <w:pPr>
      <w:pStyle w:val="Zaglavlje"/>
      <w:tabs>
        <w:tab w:val="clear" w:pos="4536"/>
        <w:tab w:val="clear" w:pos="9072"/>
        <w:tab w:val="right" w:pos="10773"/>
      </w:tabs>
      <w:rPr>
        <w:i/>
        <w:iCs/>
        <w:noProof/>
        <w:sz w:val="24"/>
        <w:szCs w:val="24"/>
        <w:lang w:eastAsia="hr-HR"/>
      </w:rPr>
    </w:pPr>
    <w:r w:rsidRPr="00E2677A">
      <w:rPr>
        <w:i/>
        <w:iCs/>
        <w:noProof/>
        <w:sz w:val="24"/>
        <w:szCs w:val="24"/>
        <w:lang w:eastAsia="hr-HR"/>
      </w:rPr>
      <w:t xml:space="preserve">                                                                                                                                                                   </w:t>
    </w:r>
    <w:r w:rsidRPr="00E2677A">
      <w:rPr>
        <w:i/>
        <w:iCs/>
        <w:noProof/>
        <w:sz w:val="24"/>
        <w:szCs w:val="24"/>
        <w:lang w:eastAsia="hr-HR"/>
      </w:rPr>
      <w:t>-</w:t>
    </w:r>
  </w:p>
  <w:p w14:paraId="3AADA74E" w14:textId="77777777" w:rsidR="00AB3D9E" w:rsidRDefault="00AB3D9E" w:rsidP="00832D5F">
    <w:pPr>
      <w:pStyle w:val="Zaglavlje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t xml:space="preserve">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154" w14:textId="3A82D444" w:rsidR="008A4AE1" w:rsidRPr="00C84304" w:rsidRDefault="001A3E0A" w:rsidP="001A3E0A">
    <w:pPr>
      <w:pStyle w:val="Zaglavlje"/>
      <w:tabs>
        <w:tab w:val="clear" w:pos="4536"/>
        <w:tab w:val="clear" w:pos="9072"/>
        <w:tab w:val="right" w:pos="10773"/>
      </w:tabs>
      <w:rPr>
        <w:b/>
        <w:bCs/>
        <w:i/>
        <w:iCs/>
        <w:noProof/>
        <w:sz w:val="24"/>
        <w:szCs w:val="24"/>
        <w:lang w:eastAsia="hr-HR"/>
      </w:rPr>
    </w:pPr>
    <w:r w:rsidRPr="00C84304">
      <w:rPr>
        <w:b/>
        <w:bCs/>
        <w:i/>
        <w:iCs/>
        <w:noProof/>
        <w:sz w:val="24"/>
        <w:szCs w:val="24"/>
        <w:lang w:eastAsia="hr-HR"/>
      </w:rPr>
      <w:t xml:space="preserve">                       </w:t>
    </w:r>
  </w:p>
  <w:p w14:paraId="23A33B36" w14:textId="7D7B3EE7" w:rsidR="008A4AE1" w:rsidRDefault="008A4AE1" w:rsidP="008A4AE1">
    <w:pPr>
      <w:pStyle w:val="Zaglavlje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drawing>
        <wp:inline distT="0" distB="0" distL="0" distR="0" wp14:anchorId="0182BC5E" wp14:editId="65574C77">
          <wp:extent cx="581025" cy="769357"/>
          <wp:effectExtent l="0" t="0" r="0" b="0"/>
          <wp:docPr id="958303933" name="Slika 55" descr="A red and white checkered shield with blue and red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3933" name="Slika 55" descr="A red and white checkered shield with blue and red squar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0" cy="787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</w:t>
    </w:r>
    <w:r w:rsidR="008157BB">
      <w:rPr>
        <w:noProof/>
        <w:lang w:eastAsia="hr-HR"/>
      </w:rPr>
      <w:drawing>
        <wp:inline distT="0" distB="0" distL="0" distR="0" wp14:anchorId="10BE12F0" wp14:editId="66E936FC">
          <wp:extent cx="2924175" cy="753867"/>
          <wp:effectExtent l="0" t="0" r="0" b="8255"/>
          <wp:docPr id="580198194" name="Slika 57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98194" name="Slika 57" descr="A black background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07" cy="76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</w:t>
    </w:r>
    <w:r w:rsidR="008157BB">
      <w:rPr>
        <w:noProof/>
        <w:lang w:eastAsia="hr-HR"/>
      </w:rPr>
      <w:drawing>
        <wp:inline distT="0" distB="0" distL="0" distR="0" wp14:anchorId="75837D31" wp14:editId="5066B8FC">
          <wp:extent cx="552450" cy="660903"/>
          <wp:effectExtent l="0" t="0" r="0" b="6350"/>
          <wp:docPr id="526406204" name="Slika 56" descr="A red and yellow coat of arms with a flag on top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06204" name="Slika 56" descr="A red and yellow coat of arms with a flag on top of a mountai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19" cy="69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                       </w:t>
    </w:r>
  </w:p>
  <w:p w14:paraId="5545BA6C" w14:textId="7C292FCE" w:rsidR="008A4AE1" w:rsidRDefault="00FC2126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5EA8" wp14:editId="06428D69">
              <wp:simplePos x="0" y="0"/>
              <wp:positionH relativeFrom="column">
                <wp:posOffset>-208280</wp:posOffset>
              </wp:positionH>
              <wp:positionV relativeFrom="paragraph">
                <wp:posOffset>189865</wp:posOffset>
              </wp:positionV>
              <wp:extent cx="7125970" cy="0"/>
              <wp:effectExtent l="0" t="0" r="36830" b="19050"/>
              <wp:wrapNone/>
              <wp:docPr id="58" name="Ravni povez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5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F390C5" id="Ravni poveznik 5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14.95pt" to="544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BE0653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41B"/>
    <w:multiLevelType w:val="multilevel"/>
    <w:tmpl w:val="C6FA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B081C"/>
    <w:multiLevelType w:val="hybridMultilevel"/>
    <w:tmpl w:val="E872258C"/>
    <w:lvl w:ilvl="0" w:tplc="EF72A9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5051BC"/>
    <w:multiLevelType w:val="hybridMultilevel"/>
    <w:tmpl w:val="1BB09014"/>
    <w:lvl w:ilvl="0" w:tplc="F1062184">
      <w:start w:val="10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13E579EA"/>
    <w:multiLevelType w:val="hybridMultilevel"/>
    <w:tmpl w:val="0F8CE8E4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801A4"/>
    <w:multiLevelType w:val="hybridMultilevel"/>
    <w:tmpl w:val="6BA64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F69C1"/>
    <w:multiLevelType w:val="hybridMultilevel"/>
    <w:tmpl w:val="383A6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E5744"/>
    <w:multiLevelType w:val="hybridMultilevel"/>
    <w:tmpl w:val="29D8A86E"/>
    <w:lvl w:ilvl="0" w:tplc="04EC4D90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FD1418"/>
    <w:multiLevelType w:val="hybridMultilevel"/>
    <w:tmpl w:val="14A433BA"/>
    <w:lvl w:ilvl="0" w:tplc="3626A9A0">
      <w:numFmt w:val="bullet"/>
      <w:lvlText w:val="-"/>
      <w:lvlJc w:val="left"/>
      <w:pPr>
        <w:ind w:left="1969" w:hanging="360"/>
      </w:pPr>
      <w:rPr>
        <w:rFonts w:ascii="Calibri" w:eastAsiaTheme="minorHAnsi" w:hAnsi="Calibri" w:cs="Calibri"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abstractNum w:abstractNumId="9" w15:restartNumberingAfterBreak="0">
    <w:nsid w:val="1F0716D6"/>
    <w:multiLevelType w:val="hybridMultilevel"/>
    <w:tmpl w:val="6FACA218"/>
    <w:lvl w:ilvl="0" w:tplc="0C7A0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42339"/>
    <w:multiLevelType w:val="hybridMultilevel"/>
    <w:tmpl w:val="8EBC24AC"/>
    <w:lvl w:ilvl="0" w:tplc="260883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006B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3CA8"/>
    <w:multiLevelType w:val="hybridMultilevel"/>
    <w:tmpl w:val="4DDC5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F5AEB"/>
    <w:multiLevelType w:val="hybridMultilevel"/>
    <w:tmpl w:val="54EAE8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85D50"/>
    <w:multiLevelType w:val="hybridMultilevel"/>
    <w:tmpl w:val="E66A0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F698D"/>
    <w:multiLevelType w:val="hybridMultilevel"/>
    <w:tmpl w:val="3EEEA57C"/>
    <w:lvl w:ilvl="0" w:tplc="F4085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37C94"/>
    <w:multiLevelType w:val="hybridMultilevel"/>
    <w:tmpl w:val="0890E378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A0309"/>
    <w:multiLevelType w:val="hybridMultilevel"/>
    <w:tmpl w:val="51C6883A"/>
    <w:lvl w:ilvl="0" w:tplc="856C1E28">
      <w:start w:val="21"/>
      <w:numFmt w:val="bullet"/>
      <w:lvlText w:val="-"/>
      <w:lvlJc w:val="left"/>
      <w:pPr>
        <w:ind w:left="141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7" w15:restartNumberingAfterBreak="0">
    <w:nsid w:val="6DCC78E8"/>
    <w:multiLevelType w:val="hybridMultilevel"/>
    <w:tmpl w:val="4BC2D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726C1"/>
    <w:multiLevelType w:val="hybridMultilevel"/>
    <w:tmpl w:val="172EC198"/>
    <w:lvl w:ilvl="0" w:tplc="77C4F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241AF"/>
    <w:multiLevelType w:val="hybridMultilevel"/>
    <w:tmpl w:val="6D0E2FFC"/>
    <w:lvl w:ilvl="0" w:tplc="3BB061B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F936C8C"/>
    <w:multiLevelType w:val="hybridMultilevel"/>
    <w:tmpl w:val="A9EA1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037945">
    <w:abstractNumId w:val="10"/>
  </w:num>
  <w:num w:numId="2" w16cid:durableId="490491974">
    <w:abstractNumId w:val="16"/>
  </w:num>
  <w:num w:numId="3" w16cid:durableId="752706343">
    <w:abstractNumId w:val="8"/>
  </w:num>
  <w:num w:numId="4" w16cid:durableId="10170784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0875812">
    <w:abstractNumId w:val="2"/>
  </w:num>
  <w:num w:numId="6" w16cid:durableId="964698909">
    <w:abstractNumId w:val="9"/>
  </w:num>
  <w:num w:numId="7" w16cid:durableId="1308054834">
    <w:abstractNumId w:val="1"/>
  </w:num>
  <w:num w:numId="8" w16cid:durableId="1530417028">
    <w:abstractNumId w:val="4"/>
  </w:num>
  <w:num w:numId="9" w16cid:durableId="1027371760">
    <w:abstractNumId w:val="19"/>
  </w:num>
  <w:num w:numId="10" w16cid:durableId="524753305">
    <w:abstractNumId w:val="4"/>
  </w:num>
  <w:num w:numId="11" w16cid:durableId="688024662">
    <w:abstractNumId w:val="15"/>
  </w:num>
  <w:num w:numId="12" w16cid:durableId="635716551">
    <w:abstractNumId w:val="14"/>
  </w:num>
  <w:num w:numId="13" w16cid:durableId="245383039">
    <w:abstractNumId w:val="19"/>
  </w:num>
  <w:num w:numId="14" w16cid:durableId="1805125079">
    <w:abstractNumId w:val="0"/>
  </w:num>
  <w:num w:numId="15" w16cid:durableId="1550221074">
    <w:abstractNumId w:val="12"/>
  </w:num>
  <w:num w:numId="16" w16cid:durableId="749305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2004893">
    <w:abstractNumId w:val="3"/>
  </w:num>
  <w:num w:numId="18" w16cid:durableId="17202256">
    <w:abstractNumId w:val="13"/>
  </w:num>
  <w:num w:numId="19" w16cid:durableId="1149639099">
    <w:abstractNumId w:val="15"/>
  </w:num>
  <w:num w:numId="20" w16cid:durableId="913778961">
    <w:abstractNumId w:val="6"/>
  </w:num>
  <w:num w:numId="21" w16cid:durableId="1595358573">
    <w:abstractNumId w:val="5"/>
  </w:num>
  <w:num w:numId="22" w16cid:durableId="397748537">
    <w:abstractNumId w:val="17"/>
  </w:num>
  <w:num w:numId="23" w16cid:durableId="685206852">
    <w:abstractNumId w:val="20"/>
  </w:num>
  <w:num w:numId="24" w16cid:durableId="1756784013">
    <w:abstractNumId w:val="4"/>
  </w:num>
  <w:num w:numId="25" w16cid:durableId="1467504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1E"/>
    <w:rsid w:val="00000A37"/>
    <w:rsid w:val="00000BA7"/>
    <w:rsid w:val="00001418"/>
    <w:rsid w:val="0000143D"/>
    <w:rsid w:val="00003D73"/>
    <w:rsid w:val="00004848"/>
    <w:rsid w:val="00007DF0"/>
    <w:rsid w:val="000108B0"/>
    <w:rsid w:val="00011379"/>
    <w:rsid w:val="00011472"/>
    <w:rsid w:val="0001257B"/>
    <w:rsid w:val="0001376F"/>
    <w:rsid w:val="00015EC7"/>
    <w:rsid w:val="0002118A"/>
    <w:rsid w:val="000232FB"/>
    <w:rsid w:val="00023A69"/>
    <w:rsid w:val="0002412C"/>
    <w:rsid w:val="000246BE"/>
    <w:rsid w:val="00024D9B"/>
    <w:rsid w:val="000250FD"/>
    <w:rsid w:val="00026305"/>
    <w:rsid w:val="00030248"/>
    <w:rsid w:val="00031FE9"/>
    <w:rsid w:val="0003396D"/>
    <w:rsid w:val="00034387"/>
    <w:rsid w:val="00034E66"/>
    <w:rsid w:val="00035531"/>
    <w:rsid w:val="00035864"/>
    <w:rsid w:val="000367F5"/>
    <w:rsid w:val="00040362"/>
    <w:rsid w:val="00041075"/>
    <w:rsid w:val="000413EA"/>
    <w:rsid w:val="00042418"/>
    <w:rsid w:val="00043F01"/>
    <w:rsid w:val="00044535"/>
    <w:rsid w:val="00044F6F"/>
    <w:rsid w:val="00044F8D"/>
    <w:rsid w:val="000455D5"/>
    <w:rsid w:val="00045F89"/>
    <w:rsid w:val="00047878"/>
    <w:rsid w:val="00047902"/>
    <w:rsid w:val="0005017C"/>
    <w:rsid w:val="0005443A"/>
    <w:rsid w:val="000544D2"/>
    <w:rsid w:val="000545FE"/>
    <w:rsid w:val="00054ADD"/>
    <w:rsid w:val="00054CD9"/>
    <w:rsid w:val="00055730"/>
    <w:rsid w:val="00055928"/>
    <w:rsid w:val="000645D7"/>
    <w:rsid w:val="0006525F"/>
    <w:rsid w:val="00065E54"/>
    <w:rsid w:val="00066FA4"/>
    <w:rsid w:val="00071625"/>
    <w:rsid w:val="00071FB8"/>
    <w:rsid w:val="00073850"/>
    <w:rsid w:val="00073875"/>
    <w:rsid w:val="000775D0"/>
    <w:rsid w:val="00077A65"/>
    <w:rsid w:val="000801C8"/>
    <w:rsid w:val="00080B1E"/>
    <w:rsid w:val="0008101F"/>
    <w:rsid w:val="000815F5"/>
    <w:rsid w:val="000825F7"/>
    <w:rsid w:val="00083B26"/>
    <w:rsid w:val="00084FF2"/>
    <w:rsid w:val="0008682A"/>
    <w:rsid w:val="00087526"/>
    <w:rsid w:val="00091514"/>
    <w:rsid w:val="00092036"/>
    <w:rsid w:val="00092EFA"/>
    <w:rsid w:val="00095977"/>
    <w:rsid w:val="000963A6"/>
    <w:rsid w:val="0009658A"/>
    <w:rsid w:val="000965E9"/>
    <w:rsid w:val="000A100C"/>
    <w:rsid w:val="000A1037"/>
    <w:rsid w:val="000A2442"/>
    <w:rsid w:val="000A27BC"/>
    <w:rsid w:val="000A31CF"/>
    <w:rsid w:val="000A6755"/>
    <w:rsid w:val="000A6B33"/>
    <w:rsid w:val="000A6CA0"/>
    <w:rsid w:val="000A7456"/>
    <w:rsid w:val="000B0475"/>
    <w:rsid w:val="000B0738"/>
    <w:rsid w:val="000B09BA"/>
    <w:rsid w:val="000B71ED"/>
    <w:rsid w:val="000B723D"/>
    <w:rsid w:val="000B7C4E"/>
    <w:rsid w:val="000C06ED"/>
    <w:rsid w:val="000C0B6B"/>
    <w:rsid w:val="000C2716"/>
    <w:rsid w:val="000C2DE5"/>
    <w:rsid w:val="000C3374"/>
    <w:rsid w:val="000C41D8"/>
    <w:rsid w:val="000C45E3"/>
    <w:rsid w:val="000C50CC"/>
    <w:rsid w:val="000C691B"/>
    <w:rsid w:val="000C6D80"/>
    <w:rsid w:val="000C7B81"/>
    <w:rsid w:val="000C7BF3"/>
    <w:rsid w:val="000D1106"/>
    <w:rsid w:val="000D140E"/>
    <w:rsid w:val="000D24AD"/>
    <w:rsid w:val="000D24E2"/>
    <w:rsid w:val="000D5BCB"/>
    <w:rsid w:val="000D7988"/>
    <w:rsid w:val="000E1A84"/>
    <w:rsid w:val="000E429F"/>
    <w:rsid w:val="000F0E48"/>
    <w:rsid w:val="000F24A1"/>
    <w:rsid w:val="000F2D8C"/>
    <w:rsid w:val="000F2FC8"/>
    <w:rsid w:val="000F3573"/>
    <w:rsid w:val="000F364E"/>
    <w:rsid w:val="000F3BDB"/>
    <w:rsid w:val="000F47CF"/>
    <w:rsid w:val="000F6162"/>
    <w:rsid w:val="000F646D"/>
    <w:rsid w:val="000F777E"/>
    <w:rsid w:val="001001A9"/>
    <w:rsid w:val="001018ED"/>
    <w:rsid w:val="00101AF4"/>
    <w:rsid w:val="0010263A"/>
    <w:rsid w:val="00102A70"/>
    <w:rsid w:val="001047EF"/>
    <w:rsid w:val="001056E5"/>
    <w:rsid w:val="00105E22"/>
    <w:rsid w:val="001070F8"/>
    <w:rsid w:val="00111606"/>
    <w:rsid w:val="00112378"/>
    <w:rsid w:val="00122751"/>
    <w:rsid w:val="00123F60"/>
    <w:rsid w:val="001247E1"/>
    <w:rsid w:val="00125D36"/>
    <w:rsid w:val="00125E40"/>
    <w:rsid w:val="001276D3"/>
    <w:rsid w:val="00131356"/>
    <w:rsid w:val="00131555"/>
    <w:rsid w:val="00132DA5"/>
    <w:rsid w:val="00134867"/>
    <w:rsid w:val="001364AC"/>
    <w:rsid w:val="001424F9"/>
    <w:rsid w:val="00143CBA"/>
    <w:rsid w:val="00144055"/>
    <w:rsid w:val="0014510F"/>
    <w:rsid w:val="001460D8"/>
    <w:rsid w:val="00150257"/>
    <w:rsid w:val="001508A9"/>
    <w:rsid w:val="001532BC"/>
    <w:rsid w:val="001537C1"/>
    <w:rsid w:val="00160411"/>
    <w:rsid w:val="00161F4F"/>
    <w:rsid w:val="00162253"/>
    <w:rsid w:val="00164747"/>
    <w:rsid w:val="00164C1B"/>
    <w:rsid w:val="00164C43"/>
    <w:rsid w:val="00165B19"/>
    <w:rsid w:val="00170292"/>
    <w:rsid w:val="0017189C"/>
    <w:rsid w:val="00172353"/>
    <w:rsid w:val="0017324C"/>
    <w:rsid w:val="00173A4D"/>
    <w:rsid w:val="001746CD"/>
    <w:rsid w:val="00177805"/>
    <w:rsid w:val="0017786A"/>
    <w:rsid w:val="0018191A"/>
    <w:rsid w:val="00181A89"/>
    <w:rsid w:val="00181E29"/>
    <w:rsid w:val="0018336E"/>
    <w:rsid w:val="00184B2F"/>
    <w:rsid w:val="00184C23"/>
    <w:rsid w:val="00185122"/>
    <w:rsid w:val="00185E30"/>
    <w:rsid w:val="00191496"/>
    <w:rsid w:val="00192BC5"/>
    <w:rsid w:val="00192BE7"/>
    <w:rsid w:val="00193FAC"/>
    <w:rsid w:val="00194220"/>
    <w:rsid w:val="001948CF"/>
    <w:rsid w:val="00194A86"/>
    <w:rsid w:val="00194F4C"/>
    <w:rsid w:val="001953E5"/>
    <w:rsid w:val="00196BFA"/>
    <w:rsid w:val="001A0BAE"/>
    <w:rsid w:val="001A0CB5"/>
    <w:rsid w:val="001A0E56"/>
    <w:rsid w:val="001A14D9"/>
    <w:rsid w:val="001A191F"/>
    <w:rsid w:val="001A1F79"/>
    <w:rsid w:val="001A26E1"/>
    <w:rsid w:val="001A3E0A"/>
    <w:rsid w:val="001A54A8"/>
    <w:rsid w:val="001A5984"/>
    <w:rsid w:val="001A60F8"/>
    <w:rsid w:val="001A6DC4"/>
    <w:rsid w:val="001B1606"/>
    <w:rsid w:val="001B1947"/>
    <w:rsid w:val="001B2159"/>
    <w:rsid w:val="001B2D1D"/>
    <w:rsid w:val="001B2DAC"/>
    <w:rsid w:val="001B5B11"/>
    <w:rsid w:val="001C02F8"/>
    <w:rsid w:val="001C2BEF"/>
    <w:rsid w:val="001C2D4E"/>
    <w:rsid w:val="001C5179"/>
    <w:rsid w:val="001C625A"/>
    <w:rsid w:val="001C675E"/>
    <w:rsid w:val="001D0239"/>
    <w:rsid w:val="001D0795"/>
    <w:rsid w:val="001D17FD"/>
    <w:rsid w:val="001D1C73"/>
    <w:rsid w:val="001D1F66"/>
    <w:rsid w:val="001D2405"/>
    <w:rsid w:val="001D3788"/>
    <w:rsid w:val="001D3C83"/>
    <w:rsid w:val="001D4B0A"/>
    <w:rsid w:val="001D61B4"/>
    <w:rsid w:val="001E09C5"/>
    <w:rsid w:val="001E21FE"/>
    <w:rsid w:val="001E3DFD"/>
    <w:rsid w:val="001E618E"/>
    <w:rsid w:val="001E694E"/>
    <w:rsid w:val="001F4221"/>
    <w:rsid w:val="001F4952"/>
    <w:rsid w:val="001F4D21"/>
    <w:rsid w:val="001F4D39"/>
    <w:rsid w:val="001F5BA8"/>
    <w:rsid w:val="00201ED0"/>
    <w:rsid w:val="00202C91"/>
    <w:rsid w:val="00203126"/>
    <w:rsid w:val="002067B9"/>
    <w:rsid w:val="002075CF"/>
    <w:rsid w:val="0020764D"/>
    <w:rsid w:val="00211ED4"/>
    <w:rsid w:val="00212501"/>
    <w:rsid w:val="00213002"/>
    <w:rsid w:val="002145D0"/>
    <w:rsid w:val="0021483F"/>
    <w:rsid w:val="002235F1"/>
    <w:rsid w:val="002235F8"/>
    <w:rsid w:val="002276CE"/>
    <w:rsid w:val="00233298"/>
    <w:rsid w:val="00234751"/>
    <w:rsid w:val="00236D6A"/>
    <w:rsid w:val="002407CB"/>
    <w:rsid w:val="002418E6"/>
    <w:rsid w:val="0024378A"/>
    <w:rsid w:val="00243ADA"/>
    <w:rsid w:val="002440A9"/>
    <w:rsid w:val="00247A86"/>
    <w:rsid w:val="00250BA1"/>
    <w:rsid w:val="00252557"/>
    <w:rsid w:val="002541F0"/>
    <w:rsid w:val="00254A46"/>
    <w:rsid w:val="0025545D"/>
    <w:rsid w:val="002571E1"/>
    <w:rsid w:val="0026010A"/>
    <w:rsid w:val="002613D3"/>
    <w:rsid w:val="00261621"/>
    <w:rsid w:val="00263162"/>
    <w:rsid w:val="002638ED"/>
    <w:rsid w:val="00263A8C"/>
    <w:rsid w:val="0026511C"/>
    <w:rsid w:val="00265662"/>
    <w:rsid w:val="00265AEC"/>
    <w:rsid w:val="00266349"/>
    <w:rsid w:val="00266589"/>
    <w:rsid w:val="0026730F"/>
    <w:rsid w:val="00267824"/>
    <w:rsid w:val="00270229"/>
    <w:rsid w:val="00270305"/>
    <w:rsid w:val="00270538"/>
    <w:rsid w:val="002713BB"/>
    <w:rsid w:val="00272144"/>
    <w:rsid w:val="0027237A"/>
    <w:rsid w:val="00273B11"/>
    <w:rsid w:val="00274A63"/>
    <w:rsid w:val="00274B43"/>
    <w:rsid w:val="002755D9"/>
    <w:rsid w:val="00275EBE"/>
    <w:rsid w:val="002760B9"/>
    <w:rsid w:val="002800EA"/>
    <w:rsid w:val="002815A8"/>
    <w:rsid w:val="00281F69"/>
    <w:rsid w:val="00283E3D"/>
    <w:rsid w:val="002843EC"/>
    <w:rsid w:val="002855C1"/>
    <w:rsid w:val="00285909"/>
    <w:rsid w:val="00285C29"/>
    <w:rsid w:val="002860E7"/>
    <w:rsid w:val="00286EB3"/>
    <w:rsid w:val="00287762"/>
    <w:rsid w:val="00287D74"/>
    <w:rsid w:val="00290B17"/>
    <w:rsid w:val="00293BC6"/>
    <w:rsid w:val="00293EC4"/>
    <w:rsid w:val="00294625"/>
    <w:rsid w:val="00295389"/>
    <w:rsid w:val="002A0EEE"/>
    <w:rsid w:val="002A13B3"/>
    <w:rsid w:val="002A3DF6"/>
    <w:rsid w:val="002A49E9"/>
    <w:rsid w:val="002A51AD"/>
    <w:rsid w:val="002B04B8"/>
    <w:rsid w:val="002B206B"/>
    <w:rsid w:val="002B481F"/>
    <w:rsid w:val="002B7428"/>
    <w:rsid w:val="002C0CED"/>
    <w:rsid w:val="002C18B1"/>
    <w:rsid w:val="002C20AA"/>
    <w:rsid w:val="002C2250"/>
    <w:rsid w:val="002C4B62"/>
    <w:rsid w:val="002C5F45"/>
    <w:rsid w:val="002C6431"/>
    <w:rsid w:val="002D0304"/>
    <w:rsid w:val="002D5BB6"/>
    <w:rsid w:val="002D7188"/>
    <w:rsid w:val="002D7600"/>
    <w:rsid w:val="002E1033"/>
    <w:rsid w:val="002E1A9A"/>
    <w:rsid w:val="002E5664"/>
    <w:rsid w:val="002E5986"/>
    <w:rsid w:val="002E5D20"/>
    <w:rsid w:val="002E765F"/>
    <w:rsid w:val="002E7C11"/>
    <w:rsid w:val="002F0312"/>
    <w:rsid w:val="002F0C63"/>
    <w:rsid w:val="002F2387"/>
    <w:rsid w:val="002F3B2F"/>
    <w:rsid w:val="002F4F26"/>
    <w:rsid w:val="002F6E6C"/>
    <w:rsid w:val="0030019D"/>
    <w:rsid w:val="00300D02"/>
    <w:rsid w:val="00303821"/>
    <w:rsid w:val="00304CF0"/>
    <w:rsid w:val="003059FC"/>
    <w:rsid w:val="00305EA6"/>
    <w:rsid w:val="00306D2D"/>
    <w:rsid w:val="003100DA"/>
    <w:rsid w:val="00310D57"/>
    <w:rsid w:val="00311552"/>
    <w:rsid w:val="00311A6C"/>
    <w:rsid w:val="00311F0F"/>
    <w:rsid w:val="00313C27"/>
    <w:rsid w:val="00314A3E"/>
    <w:rsid w:val="00314FAE"/>
    <w:rsid w:val="00315EB3"/>
    <w:rsid w:val="0031662B"/>
    <w:rsid w:val="00316DFC"/>
    <w:rsid w:val="0031794E"/>
    <w:rsid w:val="00317BDD"/>
    <w:rsid w:val="003208C3"/>
    <w:rsid w:val="00320943"/>
    <w:rsid w:val="00321B66"/>
    <w:rsid w:val="00322E5D"/>
    <w:rsid w:val="0032449C"/>
    <w:rsid w:val="00324EE3"/>
    <w:rsid w:val="003262F2"/>
    <w:rsid w:val="003318C9"/>
    <w:rsid w:val="003323E7"/>
    <w:rsid w:val="003349FE"/>
    <w:rsid w:val="00334C2B"/>
    <w:rsid w:val="00336014"/>
    <w:rsid w:val="00336164"/>
    <w:rsid w:val="00337627"/>
    <w:rsid w:val="00337744"/>
    <w:rsid w:val="00340636"/>
    <w:rsid w:val="00343A77"/>
    <w:rsid w:val="003443CF"/>
    <w:rsid w:val="003472BA"/>
    <w:rsid w:val="00347D2E"/>
    <w:rsid w:val="00347F2A"/>
    <w:rsid w:val="00350D82"/>
    <w:rsid w:val="0035232B"/>
    <w:rsid w:val="00352534"/>
    <w:rsid w:val="00353A12"/>
    <w:rsid w:val="003540F9"/>
    <w:rsid w:val="00355766"/>
    <w:rsid w:val="003557A0"/>
    <w:rsid w:val="00355A4B"/>
    <w:rsid w:val="00355ACB"/>
    <w:rsid w:val="003564D0"/>
    <w:rsid w:val="00360557"/>
    <w:rsid w:val="00361C1A"/>
    <w:rsid w:val="0036286F"/>
    <w:rsid w:val="0036406F"/>
    <w:rsid w:val="00371427"/>
    <w:rsid w:val="003714A3"/>
    <w:rsid w:val="003728E7"/>
    <w:rsid w:val="00373CF4"/>
    <w:rsid w:val="00373D57"/>
    <w:rsid w:val="00375B73"/>
    <w:rsid w:val="00375D24"/>
    <w:rsid w:val="003767B2"/>
    <w:rsid w:val="00377397"/>
    <w:rsid w:val="00377DB2"/>
    <w:rsid w:val="00381319"/>
    <w:rsid w:val="003829A6"/>
    <w:rsid w:val="00383AE1"/>
    <w:rsid w:val="00383CF9"/>
    <w:rsid w:val="00385474"/>
    <w:rsid w:val="003854F2"/>
    <w:rsid w:val="00385F3B"/>
    <w:rsid w:val="00386A1D"/>
    <w:rsid w:val="00387415"/>
    <w:rsid w:val="0038782E"/>
    <w:rsid w:val="00392587"/>
    <w:rsid w:val="00392FC4"/>
    <w:rsid w:val="003932DF"/>
    <w:rsid w:val="0039395B"/>
    <w:rsid w:val="00395F90"/>
    <w:rsid w:val="00396489"/>
    <w:rsid w:val="003972E2"/>
    <w:rsid w:val="003973B5"/>
    <w:rsid w:val="003A3957"/>
    <w:rsid w:val="003A3D88"/>
    <w:rsid w:val="003A4E9F"/>
    <w:rsid w:val="003A698F"/>
    <w:rsid w:val="003A69CB"/>
    <w:rsid w:val="003A6F05"/>
    <w:rsid w:val="003B1182"/>
    <w:rsid w:val="003B266A"/>
    <w:rsid w:val="003B3D94"/>
    <w:rsid w:val="003B40B9"/>
    <w:rsid w:val="003B51EF"/>
    <w:rsid w:val="003B5ED8"/>
    <w:rsid w:val="003B6E98"/>
    <w:rsid w:val="003C0609"/>
    <w:rsid w:val="003C091A"/>
    <w:rsid w:val="003C0EC5"/>
    <w:rsid w:val="003C3D49"/>
    <w:rsid w:val="003C48DA"/>
    <w:rsid w:val="003C4939"/>
    <w:rsid w:val="003C4E77"/>
    <w:rsid w:val="003C5440"/>
    <w:rsid w:val="003C588F"/>
    <w:rsid w:val="003D0FF6"/>
    <w:rsid w:val="003D248C"/>
    <w:rsid w:val="003D2883"/>
    <w:rsid w:val="003D3EC8"/>
    <w:rsid w:val="003D4B49"/>
    <w:rsid w:val="003D61AB"/>
    <w:rsid w:val="003D6241"/>
    <w:rsid w:val="003D71A0"/>
    <w:rsid w:val="003D78F0"/>
    <w:rsid w:val="003E158A"/>
    <w:rsid w:val="003E1D10"/>
    <w:rsid w:val="003E23DC"/>
    <w:rsid w:val="003E2730"/>
    <w:rsid w:val="003E4353"/>
    <w:rsid w:val="003E5359"/>
    <w:rsid w:val="003E5495"/>
    <w:rsid w:val="003E5E4B"/>
    <w:rsid w:val="003E66DF"/>
    <w:rsid w:val="003F2E65"/>
    <w:rsid w:val="003F2E70"/>
    <w:rsid w:val="003F323A"/>
    <w:rsid w:val="003F52A9"/>
    <w:rsid w:val="003F63BD"/>
    <w:rsid w:val="003F765A"/>
    <w:rsid w:val="004002C2"/>
    <w:rsid w:val="00401B63"/>
    <w:rsid w:val="00401DF0"/>
    <w:rsid w:val="00401E01"/>
    <w:rsid w:val="004028FF"/>
    <w:rsid w:val="004029B6"/>
    <w:rsid w:val="0040304A"/>
    <w:rsid w:val="00403A3C"/>
    <w:rsid w:val="0040611A"/>
    <w:rsid w:val="00406436"/>
    <w:rsid w:val="00406C6C"/>
    <w:rsid w:val="00410302"/>
    <w:rsid w:val="004103A6"/>
    <w:rsid w:val="004106D9"/>
    <w:rsid w:val="0041071C"/>
    <w:rsid w:val="0041175A"/>
    <w:rsid w:val="00415907"/>
    <w:rsid w:val="004172AF"/>
    <w:rsid w:val="0041744B"/>
    <w:rsid w:val="00417D10"/>
    <w:rsid w:val="004201DA"/>
    <w:rsid w:val="00423293"/>
    <w:rsid w:val="004236CC"/>
    <w:rsid w:val="00425ADA"/>
    <w:rsid w:val="00425F2A"/>
    <w:rsid w:val="00427BB5"/>
    <w:rsid w:val="004300ED"/>
    <w:rsid w:val="00431F43"/>
    <w:rsid w:val="004327D2"/>
    <w:rsid w:val="0043499F"/>
    <w:rsid w:val="004378E1"/>
    <w:rsid w:val="004419A7"/>
    <w:rsid w:val="004426C0"/>
    <w:rsid w:val="004428B0"/>
    <w:rsid w:val="004442AB"/>
    <w:rsid w:val="00444820"/>
    <w:rsid w:val="00445603"/>
    <w:rsid w:val="00451248"/>
    <w:rsid w:val="0045238E"/>
    <w:rsid w:val="00453541"/>
    <w:rsid w:val="00454E48"/>
    <w:rsid w:val="0045704B"/>
    <w:rsid w:val="00460D36"/>
    <w:rsid w:val="00461191"/>
    <w:rsid w:val="00461B7F"/>
    <w:rsid w:val="004641AB"/>
    <w:rsid w:val="0046476B"/>
    <w:rsid w:val="0047024D"/>
    <w:rsid w:val="00472610"/>
    <w:rsid w:val="00472A20"/>
    <w:rsid w:val="00472ED0"/>
    <w:rsid w:val="00474A44"/>
    <w:rsid w:val="00474F97"/>
    <w:rsid w:val="004758F6"/>
    <w:rsid w:val="004761ED"/>
    <w:rsid w:val="004778D1"/>
    <w:rsid w:val="00477C51"/>
    <w:rsid w:val="00477D94"/>
    <w:rsid w:val="00480489"/>
    <w:rsid w:val="00480B72"/>
    <w:rsid w:val="00481507"/>
    <w:rsid w:val="00482C82"/>
    <w:rsid w:val="004830B8"/>
    <w:rsid w:val="004846BF"/>
    <w:rsid w:val="00485A97"/>
    <w:rsid w:val="00486F8F"/>
    <w:rsid w:val="00487258"/>
    <w:rsid w:val="0049036D"/>
    <w:rsid w:val="00490459"/>
    <w:rsid w:val="004907D3"/>
    <w:rsid w:val="00492AB8"/>
    <w:rsid w:val="00493646"/>
    <w:rsid w:val="00494218"/>
    <w:rsid w:val="00495048"/>
    <w:rsid w:val="00495C69"/>
    <w:rsid w:val="00496EA1"/>
    <w:rsid w:val="00497D3E"/>
    <w:rsid w:val="004A07D4"/>
    <w:rsid w:val="004A07F4"/>
    <w:rsid w:val="004A150B"/>
    <w:rsid w:val="004A4A7D"/>
    <w:rsid w:val="004A5206"/>
    <w:rsid w:val="004A5CB9"/>
    <w:rsid w:val="004A5CBE"/>
    <w:rsid w:val="004B01A0"/>
    <w:rsid w:val="004B2D88"/>
    <w:rsid w:val="004B2E9C"/>
    <w:rsid w:val="004B4611"/>
    <w:rsid w:val="004B490C"/>
    <w:rsid w:val="004B57FC"/>
    <w:rsid w:val="004B6734"/>
    <w:rsid w:val="004B7016"/>
    <w:rsid w:val="004C095D"/>
    <w:rsid w:val="004C0BB2"/>
    <w:rsid w:val="004C0CFD"/>
    <w:rsid w:val="004C1008"/>
    <w:rsid w:val="004C1E6B"/>
    <w:rsid w:val="004C208D"/>
    <w:rsid w:val="004C51F0"/>
    <w:rsid w:val="004C5990"/>
    <w:rsid w:val="004C5CE2"/>
    <w:rsid w:val="004C5F1B"/>
    <w:rsid w:val="004C66DD"/>
    <w:rsid w:val="004C767C"/>
    <w:rsid w:val="004D06AD"/>
    <w:rsid w:val="004D2ADE"/>
    <w:rsid w:val="004D438E"/>
    <w:rsid w:val="004D61FB"/>
    <w:rsid w:val="004E18ED"/>
    <w:rsid w:val="004E2215"/>
    <w:rsid w:val="004E2C41"/>
    <w:rsid w:val="004E3732"/>
    <w:rsid w:val="004E3CE9"/>
    <w:rsid w:val="004E54E1"/>
    <w:rsid w:val="004E61E8"/>
    <w:rsid w:val="004F1D55"/>
    <w:rsid w:val="004F1F5D"/>
    <w:rsid w:val="004F32D0"/>
    <w:rsid w:val="004F491E"/>
    <w:rsid w:val="004F60FF"/>
    <w:rsid w:val="004F6509"/>
    <w:rsid w:val="0050114C"/>
    <w:rsid w:val="005013D7"/>
    <w:rsid w:val="005020C1"/>
    <w:rsid w:val="00506287"/>
    <w:rsid w:val="005105C4"/>
    <w:rsid w:val="00510735"/>
    <w:rsid w:val="00511894"/>
    <w:rsid w:val="00511D02"/>
    <w:rsid w:val="00512AD9"/>
    <w:rsid w:val="00512DEE"/>
    <w:rsid w:val="005138A6"/>
    <w:rsid w:val="00513FAA"/>
    <w:rsid w:val="00514AA4"/>
    <w:rsid w:val="00515308"/>
    <w:rsid w:val="0051544C"/>
    <w:rsid w:val="00517369"/>
    <w:rsid w:val="005209F6"/>
    <w:rsid w:val="00520DC8"/>
    <w:rsid w:val="00523107"/>
    <w:rsid w:val="00526530"/>
    <w:rsid w:val="0053183D"/>
    <w:rsid w:val="00531B21"/>
    <w:rsid w:val="00532470"/>
    <w:rsid w:val="00533A96"/>
    <w:rsid w:val="00534A9B"/>
    <w:rsid w:val="00535741"/>
    <w:rsid w:val="00536F3D"/>
    <w:rsid w:val="00537ACF"/>
    <w:rsid w:val="00540127"/>
    <w:rsid w:val="00540559"/>
    <w:rsid w:val="00540621"/>
    <w:rsid w:val="0054091B"/>
    <w:rsid w:val="005409B4"/>
    <w:rsid w:val="00542154"/>
    <w:rsid w:val="00542244"/>
    <w:rsid w:val="00542357"/>
    <w:rsid w:val="00542D62"/>
    <w:rsid w:val="00543A32"/>
    <w:rsid w:val="0054484D"/>
    <w:rsid w:val="00550C5A"/>
    <w:rsid w:val="0055334E"/>
    <w:rsid w:val="00553845"/>
    <w:rsid w:val="00557350"/>
    <w:rsid w:val="00557683"/>
    <w:rsid w:val="00560D8E"/>
    <w:rsid w:val="00561C83"/>
    <w:rsid w:val="00563F85"/>
    <w:rsid w:val="00564608"/>
    <w:rsid w:val="00564C47"/>
    <w:rsid w:val="00566777"/>
    <w:rsid w:val="00567854"/>
    <w:rsid w:val="00571331"/>
    <w:rsid w:val="005723D7"/>
    <w:rsid w:val="00573D0B"/>
    <w:rsid w:val="00574C36"/>
    <w:rsid w:val="00576D9E"/>
    <w:rsid w:val="00577766"/>
    <w:rsid w:val="00577B41"/>
    <w:rsid w:val="00580A0C"/>
    <w:rsid w:val="0058155E"/>
    <w:rsid w:val="005819CD"/>
    <w:rsid w:val="005822B7"/>
    <w:rsid w:val="005832B3"/>
    <w:rsid w:val="00583417"/>
    <w:rsid w:val="00584B67"/>
    <w:rsid w:val="00584BC1"/>
    <w:rsid w:val="005859A2"/>
    <w:rsid w:val="0058726B"/>
    <w:rsid w:val="0058766B"/>
    <w:rsid w:val="00590236"/>
    <w:rsid w:val="00590F87"/>
    <w:rsid w:val="00591892"/>
    <w:rsid w:val="0059397D"/>
    <w:rsid w:val="00593A2B"/>
    <w:rsid w:val="00593AC7"/>
    <w:rsid w:val="00593F14"/>
    <w:rsid w:val="00594C13"/>
    <w:rsid w:val="005A0F93"/>
    <w:rsid w:val="005A5363"/>
    <w:rsid w:val="005B0F2F"/>
    <w:rsid w:val="005B2379"/>
    <w:rsid w:val="005B244E"/>
    <w:rsid w:val="005B48AE"/>
    <w:rsid w:val="005B4FFC"/>
    <w:rsid w:val="005B5DF7"/>
    <w:rsid w:val="005B68F2"/>
    <w:rsid w:val="005C06D5"/>
    <w:rsid w:val="005C0A5F"/>
    <w:rsid w:val="005C1571"/>
    <w:rsid w:val="005C1899"/>
    <w:rsid w:val="005C212E"/>
    <w:rsid w:val="005C4CA8"/>
    <w:rsid w:val="005C79E5"/>
    <w:rsid w:val="005D1116"/>
    <w:rsid w:val="005D1BF5"/>
    <w:rsid w:val="005D1D28"/>
    <w:rsid w:val="005D2435"/>
    <w:rsid w:val="005D2993"/>
    <w:rsid w:val="005D3CD9"/>
    <w:rsid w:val="005D55D4"/>
    <w:rsid w:val="005D5967"/>
    <w:rsid w:val="005D66F3"/>
    <w:rsid w:val="005D7410"/>
    <w:rsid w:val="005D7BEA"/>
    <w:rsid w:val="005E260A"/>
    <w:rsid w:val="005E26A9"/>
    <w:rsid w:val="005E2974"/>
    <w:rsid w:val="005E4BD2"/>
    <w:rsid w:val="005E592D"/>
    <w:rsid w:val="005E6EFC"/>
    <w:rsid w:val="005F28DB"/>
    <w:rsid w:val="005F2C30"/>
    <w:rsid w:val="005F499B"/>
    <w:rsid w:val="005F4C56"/>
    <w:rsid w:val="005F4EDE"/>
    <w:rsid w:val="005F6F01"/>
    <w:rsid w:val="005F71A7"/>
    <w:rsid w:val="00600233"/>
    <w:rsid w:val="00600268"/>
    <w:rsid w:val="00601072"/>
    <w:rsid w:val="00601EF1"/>
    <w:rsid w:val="00601FDA"/>
    <w:rsid w:val="006027F2"/>
    <w:rsid w:val="00603836"/>
    <w:rsid w:val="0060493B"/>
    <w:rsid w:val="006052D6"/>
    <w:rsid w:val="006069AA"/>
    <w:rsid w:val="006079C7"/>
    <w:rsid w:val="00611642"/>
    <w:rsid w:val="00616934"/>
    <w:rsid w:val="00617C8F"/>
    <w:rsid w:val="0062156F"/>
    <w:rsid w:val="00621CA6"/>
    <w:rsid w:val="00622622"/>
    <w:rsid w:val="006241A7"/>
    <w:rsid w:val="00624554"/>
    <w:rsid w:val="006267B9"/>
    <w:rsid w:val="006269EC"/>
    <w:rsid w:val="00630ACD"/>
    <w:rsid w:val="0063103E"/>
    <w:rsid w:val="00631DE6"/>
    <w:rsid w:val="00632C16"/>
    <w:rsid w:val="00632CAB"/>
    <w:rsid w:val="00632E32"/>
    <w:rsid w:val="00636582"/>
    <w:rsid w:val="00637B56"/>
    <w:rsid w:val="00640DEE"/>
    <w:rsid w:val="00641647"/>
    <w:rsid w:val="00641CD5"/>
    <w:rsid w:val="00642A2B"/>
    <w:rsid w:val="0064433B"/>
    <w:rsid w:val="006460B5"/>
    <w:rsid w:val="006462FC"/>
    <w:rsid w:val="006478A7"/>
    <w:rsid w:val="006521D7"/>
    <w:rsid w:val="006525C1"/>
    <w:rsid w:val="00652DCB"/>
    <w:rsid w:val="00653D8B"/>
    <w:rsid w:val="0065405A"/>
    <w:rsid w:val="0065630B"/>
    <w:rsid w:val="006576F5"/>
    <w:rsid w:val="00657FC7"/>
    <w:rsid w:val="00660251"/>
    <w:rsid w:val="006606CF"/>
    <w:rsid w:val="0066387B"/>
    <w:rsid w:val="006638B7"/>
    <w:rsid w:val="00663DFF"/>
    <w:rsid w:val="006643E1"/>
    <w:rsid w:val="00665745"/>
    <w:rsid w:val="00671F4F"/>
    <w:rsid w:val="00672EFB"/>
    <w:rsid w:val="006747C1"/>
    <w:rsid w:val="00676414"/>
    <w:rsid w:val="006769FD"/>
    <w:rsid w:val="00676F4E"/>
    <w:rsid w:val="00677979"/>
    <w:rsid w:val="006813EF"/>
    <w:rsid w:val="00681666"/>
    <w:rsid w:val="0068295D"/>
    <w:rsid w:val="0068349E"/>
    <w:rsid w:val="00685610"/>
    <w:rsid w:val="00685F13"/>
    <w:rsid w:val="00685F29"/>
    <w:rsid w:val="006869B3"/>
    <w:rsid w:val="00687135"/>
    <w:rsid w:val="00687E39"/>
    <w:rsid w:val="006916AB"/>
    <w:rsid w:val="00693AD2"/>
    <w:rsid w:val="00694935"/>
    <w:rsid w:val="00696971"/>
    <w:rsid w:val="006A26FE"/>
    <w:rsid w:val="006A4193"/>
    <w:rsid w:val="006A52E7"/>
    <w:rsid w:val="006A62D7"/>
    <w:rsid w:val="006B1B97"/>
    <w:rsid w:val="006B3B30"/>
    <w:rsid w:val="006B420F"/>
    <w:rsid w:val="006B4726"/>
    <w:rsid w:val="006B47F2"/>
    <w:rsid w:val="006C0833"/>
    <w:rsid w:val="006C18B0"/>
    <w:rsid w:val="006C1946"/>
    <w:rsid w:val="006C1F6A"/>
    <w:rsid w:val="006C26DD"/>
    <w:rsid w:val="006C43AD"/>
    <w:rsid w:val="006C47DC"/>
    <w:rsid w:val="006C5035"/>
    <w:rsid w:val="006C60C1"/>
    <w:rsid w:val="006C702B"/>
    <w:rsid w:val="006C7E4D"/>
    <w:rsid w:val="006D0492"/>
    <w:rsid w:val="006D1D8E"/>
    <w:rsid w:val="006D263C"/>
    <w:rsid w:val="006D2EDF"/>
    <w:rsid w:val="006D3AF8"/>
    <w:rsid w:val="006D41A0"/>
    <w:rsid w:val="006D530C"/>
    <w:rsid w:val="006D5F75"/>
    <w:rsid w:val="006D6DE1"/>
    <w:rsid w:val="006D73B8"/>
    <w:rsid w:val="006E3A91"/>
    <w:rsid w:val="006E6944"/>
    <w:rsid w:val="006E77D0"/>
    <w:rsid w:val="006F1CB1"/>
    <w:rsid w:val="006F2D81"/>
    <w:rsid w:val="006F430B"/>
    <w:rsid w:val="006F4A5E"/>
    <w:rsid w:val="006F7FB7"/>
    <w:rsid w:val="0070044C"/>
    <w:rsid w:val="0070098D"/>
    <w:rsid w:val="007015EA"/>
    <w:rsid w:val="00701F45"/>
    <w:rsid w:val="00701F7E"/>
    <w:rsid w:val="00702965"/>
    <w:rsid w:val="00703A04"/>
    <w:rsid w:val="00703C03"/>
    <w:rsid w:val="007057B4"/>
    <w:rsid w:val="007110A9"/>
    <w:rsid w:val="00714059"/>
    <w:rsid w:val="00715F9E"/>
    <w:rsid w:val="0071655D"/>
    <w:rsid w:val="007165A9"/>
    <w:rsid w:val="00716D7B"/>
    <w:rsid w:val="007210DE"/>
    <w:rsid w:val="00722C2D"/>
    <w:rsid w:val="00723732"/>
    <w:rsid w:val="00723740"/>
    <w:rsid w:val="00724237"/>
    <w:rsid w:val="00726156"/>
    <w:rsid w:val="007301CC"/>
    <w:rsid w:val="0073030B"/>
    <w:rsid w:val="00730664"/>
    <w:rsid w:val="007311F2"/>
    <w:rsid w:val="007321E0"/>
    <w:rsid w:val="00732257"/>
    <w:rsid w:val="00735899"/>
    <w:rsid w:val="00736145"/>
    <w:rsid w:val="00736681"/>
    <w:rsid w:val="00736A5B"/>
    <w:rsid w:val="0073797C"/>
    <w:rsid w:val="00737B12"/>
    <w:rsid w:val="00737BB1"/>
    <w:rsid w:val="00741805"/>
    <w:rsid w:val="00744890"/>
    <w:rsid w:val="00744C62"/>
    <w:rsid w:val="00744F93"/>
    <w:rsid w:val="007459AF"/>
    <w:rsid w:val="007475B4"/>
    <w:rsid w:val="00747BC6"/>
    <w:rsid w:val="0075017A"/>
    <w:rsid w:val="00750446"/>
    <w:rsid w:val="00753BFE"/>
    <w:rsid w:val="00754193"/>
    <w:rsid w:val="007552E7"/>
    <w:rsid w:val="007608CD"/>
    <w:rsid w:val="00760DA6"/>
    <w:rsid w:val="007616ED"/>
    <w:rsid w:val="00765830"/>
    <w:rsid w:val="00766593"/>
    <w:rsid w:val="00766E52"/>
    <w:rsid w:val="0076749E"/>
    <w:rsid w:val="0077293E"/>
    <w:rsid w:val="00773447"/>
    <w:rsid w:val="00774CD8"/>
    <w:rsid w:val="00775457"/>
    <w:rsid w:val="00775776"/>
    <w:rsid w:val="007757F3"/>
    <w:rsid w:val="00776DF2"/>
    <w:rsid w:val="0078039D"/>
    <w:rsid w:val="0078342B"/>
    <w:rsid w:val="00783901"/>
    <w:rsid w:val="0078460E"/>
    <w:rsid w:val="007847CA"/>
    <w:rsid w:val="00787B53"/>
    <w:rsid w:val="00787C19"/>
    <w:rsid w:val="0079015F"/>
    <w:rsid w:val="0079016C"/>
    <w:rsid w:val="007912C4"/>
    <w:rsid w:val="007915BD"/>
    <w:rsid w:val="00791790"/>
    <w:rsid w:val="00792156"/>
    <w:rsid w:val="007928BD"/>
    <w:rsid w:val="007945C5"/>
    <w:rsid w:val="00794602"/>
    <w:rsid w:val="00794A90"/>
    <w:rsid w:val="00795E4C"/>
    <w:rsid w:val="007A4478"/>
    <w:rsid w:val="007A72C6"/>
    <w:rsid w:val="007B0698"/>
    <w:rsid w:val="007B193F"/>
    <w:rsid w:val="007B3046"/>
    <w:rsid w:val="007B3C2D"/>
    <w:rsid w:val="007B3FAF"/>
    <w:rsid w:val="007B7F01"/>
    <w:rsid w:val="007C0147"/>
    <w:rsid w:val="007C0A31"/>
    <w:rsid w:val="007C1A47"/>
    <w:rsid w:val="007C2900"/>
    <w:rsid w:val="007C2E25"/>
    <w:rsid w:val="007C3597"/>
    <w:rsid w:val="007C4191"/>
    <w:rsid w:val="007C518F"/>
    <w:rsid w:val="007C6765"/>
    <w:rsid w:val="007C771A"/>
    <w:rsid w:val="007C7A09"/>
    <w:rsid w:val="007D044F"/>
    <w:rsid w:val="007D09C4"/>
    <w:rsid w:val="007D394E"/>
    <w:rsid w:val="007D3CF3"/>
    <w:rsid w:val="007D4996"/>
    <w:rsid w:val="007D52AB"/>
    <w:rsid w:val="007D54FD"/>
    <w:rsid w:val="007D5514"/>
    <w:rsid w:val="007D5617"/>
    <w:rsid w:val="007D600B"/>
    <w:rsid w:val="007E1D68"/>
    <w:rsid w:val="007E2D94"/>
    <w:rsid w:val="007E41E7"/>
    <w:rsid w:val="007E4653"/>
    <w:rsid w:val="007E53B5"/>
    <w:rsid w:val="007E59FD"/>
    <w:rsid w:val="007E6209"/>
    <w:rsid w:val="007E73EC"/>
    <w:rsid w:val="007E7600"/>
    <w:rsid w:val="007F4729"/>
    <w:rsid w:val="007F6B25"/>
    <w:rsid w:val="007F75D6"/>
    <w:rsid w:val="00800D1B"/>
    <w:rsid w:val="00801F8C"/>
    <w:rsid w:val="00802380"/>
    <w:rsid w:val="0080296B"/>
    <w:rsid w:val="00803BF1"/>
    <w:rsid w:val="00804214"/>
    <w:rsid w:val="00805C4A"/>
    <w:rsid w:val="00805F6D"/>
    <w:rsid w:val="008060AC"/>
    <w:rsid w:val="00811061"/>
    <w:rsid w:val="008119A5"/>
    <w:rsid w:val="00811B06"/>
    <w:rsid w:val="00812505"/>
    <w:rsid w:val="008130ED"/>
    <w:rsid w:val="00813614"/>
    <w:rsid w:val="008144E0"/>
    <w:rsid w:val="008157BB"/>
    <w:rsid w:val="00815BCD"/>
    <w:rsid w:val="00817368"/>
    <w:rsid w:val="00817C08"/>
    <w:rsid w:val="00817F42"/>
    <w:rsid w:val="008203A9"/>
    <w:rsid w:val="00821575"/>
    <w:rsid w:val="008232B1"/>
    <w:rsid w:val="00823C21"/>
    <w:rsid w:val="00823D58"/>
    <w:rsid w:val="008240D3"/>
    <w:rsid w:val="00826ECF"/>
    <w:rsid w:val="00830044"/>
    <w:rsid w:val="00830C98"/>
    <w:rsid w:val="00831FB0"/>
    <w:rsid w:val="00832491"/>
    <w:rsid w:val="008327A3"/>
    <w:rsid w:val="00832ABB"/>
    <w:rsid w:val="00832D5F"/>
    <w:rsid w:val="00833734"/>
    <w:rsid w:val="00833C51"/>
    <w:rsid w:val="00833C7E"/>
    <w:rsid w:val="00834D8B"/>
    <w:rsid w:val="0083741F"/>
    <w:rsid w:val="0083781C"/>
    <w:rsid w:val="0084030A"/>
    <w:rsid w:val="008409E9"/>
    <w:rsid w:val="00841AA6"/>
    <w:rsid w:val="00842433"/>
    <w:rsid w:val="00843011"/>
    <w:rsid w:val="008430C8"/>
    <w:rsid w:val="00843E1D"/>
    <w:rsid w:val="0084471D"/>
    <w:rsid w:val="00844EA2"/>
    <w:rsid w:val="00846293"/>
    <w:rsid w:val="0084635D"/>
    <w:rsid w:val="0084758A"/>
    <w:rsid w:val="0084770E"/>
    <w:rsid w:val="00847BAF"/>
    <w:rsid w:val="00847C09"/>
    <w:rsid w:val="0085024D"/>
    <w:rsid w:val="00851658"/>
    <w:rsid w:val="00851DE5"/>
    <w:rsid w:val="00852622"/>
    <w:rsid w:val="00855175"/>
    <w:rsid w:val="008558DA"/>
    <w:rsid w:val="00865615"/>
    <w:rsid w:val="00865684"/>
    <w:rsid w:val="00866A64"/>
    <w:rsid w:val="0086720C"/>
    <w:rsid w:val="00870A00"/>
    <w:rsid w:val="00870EB4"/>
    <w:rsid w:val="008715BE"/>
    <w:rsid w:val="008734EF"/>
    <w:rsid w:val="00875C51"/>
    <w:rsid w:val="00875D3D"/>
    <w:rsid w:val="00875FA2"/>
    <w:rsid w:val="00876987"/>
    <w:rsid w:val="008806F6"/>
    <w:rsid w:val="008814D8"/>
    <w:rsid w:val="008843DA"/>
    <w:rsid w:val="00890997"/>
    <w:rsid w:val="008919B9"/>
    <w:rsid w:val="00892A2A"/>
    <w:rsid w:val="00894EB5"/>
    <w:rsid w:val="008952F4"/>
    <w:rsid w:val="008955CD"/>
    <w:rsid w:val="00896C27"/>
    <w:rsid w:val="00897574"/>
    <w:rsid w:val="00897A2B"/>
    <w:rsid w:val="008A380A"/>
    <w:rsid w:val="008A3D93"/>
    <w:rsid w:val="008A41E2"/>
    <w:rsid w:val="008A45CE"/>
    <w:rsid w:val="008A4AE1"/>
    <w:rsid w:val="008A5222"/>
    <w:rsid w:val="008A5344"/>
    <w:rsid w:val="008A6D3E"/>
    <w:rsid w:val="008A6EAF"/>
    <w:rsid w:val="008A7601"/>
    <w:rsid w:val="008B1724"/>
    <w:rsid w:val="008B3134"/>
    <w:rsid w:val="008B3DE4"/>
    <w:rsid w:val="008B5ACE"/>
    <w:rsid w:val="008B5F61"/>
    <w:rsid w:val="008B601F"/>
    <w:rsid w:val="008B61B1"/>
    <w:rsid w:val="008B648D"/>
    <w:rsid w:val="008B6D28"/>
    <w:rsid w:val="008B77A8"/>
    <w:rsid w:val="008B7D20"/>
    <w:rsid w:val="008C6436"/>
    <w:rsid w:val="008C73A1"/>
    <w:rsid w:val="008C7634"/>
    <w:rsid w:val="008C79D9"/>
    <w:rsid w:val="008D1B5E"/>
    <w:rsid w:val="008D34A1"/>
    <w:rsid w:val="008D53E4"/>
    <w:rsid w:val="008D6BC8"/>
    <w:rsid w:val="008D7133"/>
    <w:rsid w:val="008E1E18"/>
    <w:rsid w:val="008E3517"/>
    <w:rsid w:val="008E3F2C"/>
    <w:rsid w:val="008E41BE"/>
    <w:rsid w:val="008E6408"/>
    <w:rsid w:val="008F01E8"/>
    <w:rsid w:val="008F263E"/>
    <w:rsid w:val="008F2677"/>
    <w:rsid w:val="008F3024"/>
    <w:rsid w:val="008F3D77"/>
    <w:rsid w:val="008F6386"/>
    <w:rsid w:val="008F7EA2"/>
    <w:rsid w:val="008F7EA6"/>
    <w:rsid w:val="00900C55"/>
    <w:rsid w:val="00900CE4"/>
    <w:rsid w:val="00900EA8"/>
    <w:rsid w:val="00901911"/>
    <w:rsid w:val="009029F3"/>
    <w:rsid w:val="00902B81"/>
    <w:rsid w:val="00904695"/>
    <w:rsid w:val="00904CE9"/>
    <w:rsid w:val="00905541"/>
    <w:rsid w:val="0090675A"/>
    <w:rsid w:val="00907A06"/>
    <w:rsid w:val="00907AEB"/>
    <w:rsid w:val="00910BB9"/>
    <w:rsid w:val="00910BC2"/>
    <w:rsid w:val="009132C2"/>
    <w:rsid w:val="00913519"/>
    <w:rsid w:val="00913E17"/>
    <w:rsid w:val="0091572A"/>
    <w:rsid w:val="00916079"/>
    <w:rsid w:val="0091703D"/>
    <w:rsid w:val="00921A26"/>
    <w:rsid w:val="00922016"/>
    <w:rsid w:val="00922D1D"/>
    <w:rsid w:val="00923FED"/>
    <w:rsid w:val="00924AB5"/>
    <w:rsid w:val="00925CD3"/>
    <w:rsid w:val="00925F66"/>
    <w:rsid w:val="009260D5"/>
    <w:rsid w:val="0093115E"/>
    <w:rsid w:val="00931286"/>
    <w:rsid w:val="009318BC"/>
    <w:rsid w:val="009330A8"/>
    <w:rsid w:val="00933428"/>
    <w:rsid w:val="00933BE6"/>
    <w:rsid w:val="009342C0"/>
    <w:rsid w:val="00935208"/>
    <w:rsid w:val="00935858"/>
    <w:rsid w:val="00935C8C"/>
    <w:rsid w:val="00936D8A"/>
    <w:rsid w:val="00940651"/>
    <w:rsid w:val="00940F64"/>
    <w:rsid w:val="00941D08"/>
    <w:rsid w:val="009421FC"/>
    <w:rsid w:val="0094395D"/>
    <w:rsid w:val="009441BE"/>
    <w:rsid w:val="0094552B"/>
    <w:rsid w:val="00945CA9"/>
    <w:rsid w:val="009463BA"/>
    <w:rsid w:val="00946933"/>
    <w:rsid w:val="00946BE7"/>
    <w:rsid w:val="00947984"/>
    <w:rsid w:val="00951D34"/>
    <w:rsid w:val="009527C7"/>
    <w:rsid w:val="009601FE"/>
    <w:rsid w:val="009620E7"/>
    <w:rsid w:val="00963C4A"/>
    <w:rsid w:val="00964856"/>
    <w:rsid w:val="00966658"/>
    <w:rsid w:val="00966BB1"/>
    <w:rsid w:val="0097014B"/>
    <w:rsid w:val="00971885"/>
    <w:rsid w:val="00971EE1"/>
    <w:rsid w:val="00971FB7"/>
    <w:rsid w:val="00975E62"/>
    <w:rsid w:val="00976757"/>
    <w:rsid w:val="00976B93"/>
    <w:rsid w:val="0097796F"/>
    <w:rsid w:val="00980DB4"/>
    <w:rsid w:val="00980E82"/>
    <w:rsid w:val="009827C3"/>
    <w:rsid w:val="009874DF"/>
    <w:rsid w:val="009901A0"/>
    <w:rsid w:val="00994381"/>
    <w:rsid w:val="0099446F"/>
    <w:rsid w:val="009951B6"/>
    <w:rsid w:val="00995904"/>
    <w:rsid w:val="00997344"/>
    <w:rsid w:val="009A1822"/>
    <w:rsid w:val="009A1EAB"/>
    <w:rsid w:val="009A40C9"/>
    <w:rsid w:val="009A5B39"/>
    <w:rsid w:val="009A6769"/>
    <w:rsid w:val="009A68E1"/>
    <w:rsid w:val="009A7B0C"/>
    <w:rsid w:val="009B0900"/>
    <w:rsid w:val="009B0F87"/>
    <w:rsid w:val="009B2B18"/>
    <w:rsid w:val="009B3576"/>
    <w:rsid w:val="009B4C78"/>
    <w:rsid w:val="009B6C15"/>
    <w:rsid w:val="009B71E4"/>
    <w:rsid w:val="009C667F"/>
    <w:rsid w:val="009D14F3"/>
    <w:rsid w:val="009D2173"/>
    <w:rsid w:val="009D401F"/>
    <w:rsid w:val="009D7F78"/>
    <w:rsid w:val="009E12A0"/>
    <w:rsid w:val="009E2F01"/>
    <w:rsid w:val="009E343D"/>
    <w:rsid w:val="009E433A"/>
    <w:rsid w:val="009E662B"/>
    <w:rsid w:val="009E7055"/>
    <w:rsid w:val="009E718A"/>
    <w:rsid w:val="009E77F6"/>
    <w:rsid w:val="009F07D2"/>
    <w:rsid w:val="009F1E47"/>
    <w:rsid w:val="009F2182"/>
    <w:rsid w:val="009F2B12"/>
    <w:rsid w:val="009F4577"/>
    <w:rsid w:val="009F6BDA"/>
    <w:rsid w:val="00A01E0F"/>
    <w:rsid w:val="00A03AA0"/>
    <w:rsid w:val="00A04DBB"/>
    <w:rsid w:val="00A051FD"/>
    <w:rsid w:val="00A05C79"/>
    <w:rsid w:val="00A114EB"/>
    <w:rsid w:val="00A11740"/>
    <w:rsid w:val="00A11EFB"/>
    <w:rsid w:val="00A13643"/>
    <w:rsid w:val="00A13CB9"/>
    <w:rsid w:val="00A153CD"/>
    <w:rsid w:val="00A21092"/>
    <w:rsid w:val="00A21834"/>
    <w:rsid w:val="00A21A24"/>
    <w:rsid w:val="00A23810"/>
    <w:rsid w:val="00A23AFE"/>
    <w:rsid w:val="00A27671"/>
    <w:rsid w:val="00A33BB9"/>
    <w:rsid w:val="00A3435A"/>
    <w:rsid w:val="00A40220"/>
    <w:rsid w:val="00A44F88"/>
    <w:rsid w:val="00A46956"/>
    <w:rsid w:val="00A479E3"/>
    <w:rsid w:val="00A518DB"/>
    <w:rsid w:val="00A51CE9"/>
    <w:rsid w:val="00A52360"/>
    <w:rsid w:val="00A52F6B"/>
    <w:rsid w:val="00A54906"/>
    <w:rsid w:val="00A54AD2"/>
    <w:rsid w:val="00A5515B"/>
    <w:rsid w:val="00A5557F"/>
    <w:rsid w:val="00A56015"/>
    <w:rsid w:val="00A570AF"/>
    <w:rsid w:val="00A57A0C"/>
    <w:rsid w:val="00A6040B"/>
    <w:rsid w:val="00A609BA"/>
    <w:rsid w:val="00A61AA5"/>
    <w:rsid w:val="00A64F04"/>
    <w:rsid w:val="00A6540C"/>
    <w:rsid w:val="00A71132"/>
    <w:rsid w:val="00A71550"/>
    <w:rsid w:val="00A71C18"/>
    <w:rsid w:val="00A74398"/>
    <w:rsid w:val="00A74A46"/>
    <w:rsid w:val="00A75E61"/>
    <w:rsid w:val="00A77665"/>
    <w:rsid w:val="00A77A8F"/>
    <w:rsid w:val="00A81F32"/>
    <w:rsid w:val="00A82549"/>
    <w:rsid w:val="00A83054"/>
    <w:rsid w:val="00A837F2"/>
    <w:rsid w:val="00A83ABC"/>
    <w:rsid w:val="00A83C1B"/>
    <w:rsid w:val="00A85DC8"/>
    <w:rsid w:val="00A9003E"/>
    <w:rsid w:val="00A9021C"/>
    <w:rsid w:val="00A91982"/>
    <w:rsid w:val="00A93591"/>
    <w:rsid w:val="00A93B71"/>
    <w:rsid w:val="00A94E16"/>
    <w:rsid w:val="00A96CB3"/>
    <w:rsid w:val="00A97253"/>
    <w:rsid w:val="00A972D4"/>
    <w:rsid w:val="00A975BA"/>
    <w:rsid w:val="00A97D69"/>
    <w:rsid w:val="00AA0B24"/>
    <w:rsid w:val="00AA0E7F"/>
    <w:rsid w:val="00AA1D9E"/>
    <w:rsid w:val="00AA21C9"/>
    <w:rsid w:val="00AA6360"/>
    <w:rsid w:val="00AA71B7"/>
    <w:rsid w:val="00AB3D65"/>
    <w:rsid w:val="00AB3D9E"/>
    <w:rsid w:val="00AB41E7"/>
    <w:rsid w:val="00AB49C1"/>
    <w:rsid w:val="00AB513F"/>
    <w:rsid w:val="00AB55C6"/>
    <w:rsid w:val="00AB600C"/>
    <w:rsid w:val="00AB6120"/>
    <w:rsid w:val="00AB751C"/>
    <w:rsid w:val="00AB762E"/>
    <w:rsid w:val="00AC0959"/>
    <w:rsid w:val="00AC3B26"/>
    <w:rsid w:val="00AC3BC2"/>
    <w:rsid w:val="00AC5D4A"/>
    <w:rsid w:val="00AD058E"/>
    <w:rsid w:val="00AD18EB"/>
    <w:rsid w:val="00AD1EC5"/>
    <w:rsid w:val="00AD2327"/>
    <w:rsid w:val="00AD2797"/>
    <w:rsid w:val="00AD2A41"/>
    <w:rsid w:val="00AD2D3D"/>
    <w:rsid w:val="00AD3840"/>
    <w:rsid w:val="00AD4A7C"/>
    <w:rsid w:val="00AD63BB"/>
    <w:rsid w:val="00AD6ED1"/>
    <w:rsid w:val="00AE02CA"/>
    <w:rsid w:val="00AE0B19"/>
    <w:rsid w:val="00AE26AF"/>
    <w:rsid w:val="00AE32FC"/>
    <w:rsid w:val="00AE3793"/>
    <w:rsid w:val="00AE5954"/>
    <w:rsid w:val="00AE6641"/>
    <w:rsid w:val="00AE6E98"/>
    <w:rsid w:val="00AE77AD"/>
    <w:rsid w:val="00AF1D96"/>
    <w:rsid w:val="00AF2625"/>
    <w:rsid w:val="00AF2F2F"/>
    <w:rsid w:val="00AF3579"/>
    <w:rsid w:val="00AF5009"/>
    <w:rsid w:val="00AF528A"/>
    <w:rsid w:val="00AF68F7"/>
    <w:rsid w:val="00B00A35"/>
    <w:rsid w:val="00B0115F"/>
    <w:rsid w:val="00B03106"/>
    <w:rsid w:val="00B03A8E"/>
    <w:rsid w:val="00B03F60"/>
    <w:rsid w:val="00B040E5"/>
    <w:rsid w:val="00B04FFB"/>
    <w:rsid w:val="00B0584B"/>
    <w:rsid w:val="00B05D8A"/>
    <w:rsid w:val="00B10A2C"/>
    <w:rsid w:val="00B12C21"/>
    <w:rsid w:val="00B13E6F"/>
    <w:rsid w:val="00B148FF"/>
    <w:rsid w:val="00B155FD"/>
    <w:rsid w:val="00B1738F"/>
    <w:rsid w:val="00B17EEE"/>
    <w:rsid w:val="00B203AE"/>
    <w:rsid w:val="00B2103D"/>
    <w:rsid w:val="00B21839"/>
    <w:rsid w:val="00B22CAD"/>
    <w:rsid w:val="00B24422"/>
    <w:rsid w:val="00B24763"/>
    <w:rsid w:val="00B25D82"/>
    <w:rsid w:val="00B26F1B"/>
    <w:rsid w:val="00B30515"/>
    <w:rsid w:val="00B30634"/>
    <w:rsid w:val="00B31AB5"/>
    <w:rsid w:val="00B36B79"/>
    <w:rsid w:val="00B4228B"/>
    <w:rsid w:val="00B436A5"/>
    <w:rsid w:val="00B447E5"/>
    <w:rsid w:val="00B46326"/>
    <w:rsid w:val="00B469AA"/>
    <w:rsid w:val="00B46C17"/>
    <w:rsid w:val="00B46CDC"/>
    <w:rsid w:val="00B47449"/>
    <w:rsid w:val="00B52426"/>
    <w:rsid w:val="00B526FF"/>
    <w:rsid w:val="00B52B1B"/>
    <w:rsid w:val="00B53B2E"/>
    <w:rsid w:val="00B53ED4"/>
    <w:rsid w:val="00B5570B"/>
    <w:rsid w:val="00B56A2A"/>
    <w:rsid w:val="00B56A64"/>
    <w:rsid w:val="00B571B0"/>
    <w:rsid w:val="00B619AA"/>
    <w:rsid w:val="00B62115"/>
    <w:rsid w:val="00B62F7C"/>
    <w:rsid w:val="00B64751"/>
    <w:rsid w:val="00B64F76"/>
    <w:rsid w:val="00B65135"/>
    <w:rsid w:val="00B7088C"/>
    <w:rsid w:val="00B71301"/>
    <w:rsid w:val="00B71630"/>
    <w:rsid w:val="00B719CD"/>
    <w:rsid w:val="00B71DF0"/>
    <w:rsid w:val="00B7332F"/>
    <w:rsid w:val="00B73FFB"/>
    <w:rsid w:val="00B75383"/>
    <w:rsid w:val="00B770B3"/>
    <w:rsid w:val="00B77ABA"/>
    <w:rsid w:val="00B807F8"/>
    <w:rsid w:val="00B81BDE"/>
    <w:rsid w:val="00B826D0"/>
    <w:rsid w:val="00B83E4B"/>
    <w:rsid w:val="00B8771D"/>
    <w:rsid w:val="00B913E1"/>
    <w:rsid w:val="00B9340F"/>
    <w:rsid w:val="00B94043"/>
    <w:rsid w:val="00B94ADE"/>
    <w:rsid w:val="00B9640B"/>
    <w:rsid w:val="00B96E20"/>
    <w:rsid w:val="00B97439"/>
    <w:rsid w:val="00B97788"/>
    <w:rsid w:val="00B978DA"/>
    <w:rsid w:val="00BA06BD"/>
    <w:rsid w:val="00BA262E"/>
    <w:rsid w:val="00BA2F97"/>
    <w:rsid w:val="00BA57D9"/>
    <w:rsid w:val="00BA5F9C"/>
    <w:rsid w:val="00BA7496"/>
    <w:rsid w:val="00BB2324"/>
    <w:rsid w:val="00BB5B25"/>
    <w:rsid w:val="00BB7EB1"/>
    <w:rsid w:val="00BC0D41"/>
    <w:rsid w:val="00BC15D0"/>
    <w:rsid w:val="00BC18B3"/>
    <w:rsid w:val="00BD116D"/>
    <w:rsid w:val="00BD12FD"/>
    <w:rsid w:val="00BD3A2E"/>
    <w:rsid w:val="00BD3EFA"/>
    <w:rsid w:val="00BD4124"/>
    <w:rsid w:val="00BD51A7"/>
    <w:rsid w:val="00BD705D"/>
    <w:rsid w:val="00BE035F"/>
    <w:rsid w:val="00BE045D"/>
    <w:rsid w:val="00BE3699"/>
    <w:rsid w:val="00BE4948"/>
    <w:rsid w:val="00BE55C8"/>
    <w:rsid w:val="00BE5DC8"/>
    <w:rsid w:val="00BE6816"/>
    <w:rsid w:val="00BE7B33"/>
    <w:rsid w:val="00BF0839"/>
    <w:rsid w:val="00BF1678"/>
    <w:rsid w:val="00BF21E7"/>
    <w:rsid w:val="00BF234B"/>
    <w:rsid w:val="00BF2C65"/>
    <w:rsid w:val="00BF511C"/>
    <w:rsid w:val="00BF71FB"/>
    <w:rsid w:val="00C000D8"/>
    <w:rsid w:val="00C01963"/>
    <w:rsid w:val="00C02A85"/>
    <w:rsid w:val="00C02B43"/>
    <w:rsid w:val="00C03E42"/>
    <w:rsid w:val="00C04EA2"/>
    <w:rsid w:val="00C0640B"/>
    <w:rsid w:val="00C072BF"/>
    <w:rsid w:val="00C07AEA"/>
    <w:rsid w:val="00C10C6D"/>
    <w:rsid w:val="00C14FF4"/>
    <w:rsid w:val="00C150CE"/>
    <w:rsid w:val="00C15297"/>
    <w:rsid w:val="00C15D81"/>
    <w:rsid w:val="00C16685"/>
    <w:rsid w:val="00C210AB"/>
    <w:rsid w:val="00C21475"/>
    <w:rsid w:val="00C24C5F"/>
    <w:rsid w:val="00C259D0"/>
    <w:rsid w:val="00C25F58"/>
    <w:rsid w:val="00C26F44"/>
    <w:rsid w:val="00C31380"/>
    <w:rsid w:val="00C32053"/>
    <w:rsid w:val="00C378F0"/>
    <w:rsid w:val="00C41306"/>
    <w:rsid w:val="00C4368F"/>
    <w:rsid w:val="00C475B2"/>
    <w:rsid w:val="00C47CE2"/>
    <w:rsid w:val="00C504E9"/>
    <w:rsid w:val="00C50F35"/>
    <w:rsid w:val="00C51678"/>
    <w:rsid w:val="00C522DA"/>
    <w:rsid w:val="00C539C6"/>
    <w:rsid w:val="00C563E5"/>
    <w:rsid w:val="00C567BF"/>
    <w:rsid w:val="00C614C4"/>
    <w:rsid w:val="00C6170D"/>
    <w:rsid w:val="00C62E23"/>
    <w:rsid w:val="00C642E8"/>
    <w:rsid w:val="00C666EC"/>
    <w:rsid w:val="00C66DD7"/>
    <w:rsid w:val="00C67C11"/>
    <w:rsid w:val="00C7069A"/>
    <w:rsid w:val="00C707A8"/>
    <w:rsid w:val="00C72D0C"/>
    <w:rsid w:val="00C73F61"/>
    <w:rsid w:val="00C75446"/>
    <w:rsid w:val="00C7661D"/>
    <w:rsid w:val="00C76890"/>
    <w:rsid w:val="00C76CC3"/>
    <w:rsid w:val="00C77038"/>
    <w:rsid w:val="00C80368"/>
    <w:rsid w:val="00C80641"/>
    <w:rsid w:val="00C81546"/>
    <w:rsid w:val="00C81811"/>
    <w:rsid w:val="00C82CCD"/>
    <w:rsid w:val="00C833FA"/>
    <w:rsid w:val="00C83A42"/>
    <w:rsid w:val="00C84304"/>
    <w:rsid w:val="00C86F31"/>
    <w:rsid w:val="00C905E5"/>
    <w:rsid w:val="00C9094F"/>
    <w:rsid w:val="00C90FAC"/>
    <w:rsid w:val="00C92363"/>
    <w:rsid w:val="00C92E87"/>
    <w:rsid w:val="00C93F53"/>
    <w:rsid w:val="00C956F0"/>
    <w:rsid w:val="00CA0439"/>
    <w:rsid w:val="00CA144F"/>
    <w:rsid w:val="00CA3B8D"/>
    <w:rsid w:val="00CA51AA"/>
    <w:rsid w:val="00CA5346"/>
    <w:rsid w:val="00CA5DBE"/>
    <w:rsid w:val="00CA5F66"/>
    <w:rsid w:val="00CA62FB"/>
    <w:rsid w:val="00CA72C5"/>
    <w:rsid w:val="00CB00AF"/>
    <w:rsid w:val="00CB1202"/>
    <w:rsid w:val="00CB3113"/>
    <w:rsid w:val="00CB504E"/>
    <w:rsid w:val="00CB6808"/>
    <w:rsid w:val="00CB6C12"/>
    <w:rsid w:val="00CB6E9E"/>
    <w:rsid w:val="00CB7398"/>
    <w:rsid w:val="00CB74E8"/>
    <w:rsid w:val="00CB7614"/>
    <w:rsid w:val="00CC0E04"/>
    <w:rsid w:val="00CC361A"/>
    <w:rsid w:val="00CC4489"/>
    <w:rsid w:val="00CC58D9"/>
    <w:rsid w:val="00CC69CC"/>
    <w:rsid w:val="00CD18C7"/>
    <w:rsid w:val="00CD24DE"/>
    <w:rsid w:val="00CD67DC"/>
    <w:rsid w:val="00CD6D5A"/>
    <w:rsid w:val="00CD7142"/>
    <w:rsid w:val="00CD71F6"/>
    <w:rsid w:val="00CD7514"/>
    <w:rsid w:val="00CE0887"/>
    <w:rsid w:val="00CE1646"/>
    <w:rsid w:val="00CE21C1"/>
    <w:rsid w:val="00CE293D"/>
    <w:rsid w:val="00CE44E0"/>
    <w:rsid w:val="00CE5BF3"/>
    <w:rsid w:val="00CE673F"/>
    <w:rsid w:val="00CE6FDB"/>
    <w:rsid w:val="00CE7C74"/>
    <w:rsid w:val="00CF1A87"/>
    <w:rsid w:val="00CF296F"/>
    <w:rsid w:val="00CF4F10"/>
    <w:rsid w:val="00CF5636"/>
    <w:rsid w:val="00CF6F6E"/>
    <w:rsid w:val="00D01CEA"/>
    <w:rsid w:val="00D01D7A"/>
    <w:rsid w:val="00D02E98"/>
    <w:rsid w:val="00D03BD8"/>
    <w:rsid w:val="00D03E7A"/>
    <w:rsid w:val="00D04BF7"/>
    <w:rsid w:val="00D04EA4"/>
    <w:rsid w:val="00D07917"/>
    <w:rsid w:val="00D10613"/>
    <w:rsid w:val="00D10E8F"/>
    <w:rsid w:val="00D116C0"/>
    <w:rsid w:val="00D119D1"/>
    <w:rsid w:val="00D1245A"/>
    <w:rsid w:val="00D12EC4"/>
    <w:rsid w:val="00D14B20"/>
    <w:rsid w:val="00D154FD"/>
    <w:rsid w:val="00D2139C"/>
    <w:rsid w:val="00D21AEA"/>
    <w:rsid w:val="00D22402"/>
    <w:rsid w:val="00D2291F"/>
    <w:rsid w:val="00D23C50"/>
    <w:rsid w:val="00D254EC"/>
    <w:rsid w:val="00D2561C"/>
    <w:rsid w:val="00D25A1D"/>
    <w:rsid w:val="00D31111"/>
    <w:rsid w:val="00D318C3"/>
    <w:rsid w:val="00D33319"/>
    <w:rsid w:val="00D335C5"/>
    <w:rsid w:val="00D33DE1"/>
    <w:rsid w:val="00D34238"/>
    <w:rsid w:val="00D35B07"/>
    <w:rsid w:val="00D35C20"/>
    <w:rsid w:val="00D379F4"/>
    <w:rsid w:val="00D40DA6"/>
    <w:rsid w:val="00D42174"/>
    <w:rsid w:val="00D42492"/>
    <w:rsid w:val="00D445DD"/>
    <w:rsid w:val="00D4735B"/>
    <w:rsid w:val="00D47B38"/>
    <w:rsid w:val="00D47EA4"/>
    <w:rsid w:val="00D5022C"/>
    <w:rsid w:val="00D50B28"/>
    <w:rsid w:val="00D5112E"/>
    <w:rsid w:val="00D5196E"/>
    <w:rsid w:val="00D523D8"/>
    <w:rsid w:val="00D528CC"/>
    <w:rsid w:val="00D548F4"/>
    <w:rsid w:val="00D5674F"/>
    <w:rsid w:val="00D5685E"/>
    <w:rsid w:val="00D60EAE"/>
    <w:rsid w:val="00D62E15"/>
    <w:rsid w:val="00D639DA"/>
    <w:rsid w:val="00D63EA7"/>
    <w:rsid w:val="00D63F44"/>
    <w:rsid w:val="00D64B06"/>
    <w:rsid w:val="00D65B2A"/>
    <w:rsid w:val="00D672B9"/>
    <w:rsid w:val="00D67CD6"/>
    <w:rsid w:val="00D71CA8"/>
    <w:rsid w:val="00D74904"/>
    <w:rsid w:val="00D74F62"/>
    <w:rsid w:val="00D771C1"/>
    <w:rsid w:val="00D773DD"/>
    <w:rsid w:val="00D8125F"/>
    <w:rsid w:val="00D81B1B"/>
    <w:rsid w:val="00D8386C"/>
    <w:rsid w:val="00D8546C"/>
    <w:rsid w:val="00D85615"/>
    <w:rsid w:val="00D87149"/>
    <w:rsid w:val="00D8716E"/>
    <w:rsid w:val="00D91EFF"/>
    <w:rsid w:val="00D92D8F"/>
    <w:rsid w:val="00D92E1C"/>
    <w:rsid w:val="00D94DF2"/>
    <w:rsid w:val="00D95805"/>
    <w:rsid w:val="00D95E87"/>
    <w:rsid w:val="00D9638F"/>
    <w:rsid w:val="00D96D86"/>
    <w:rsid w:val="00DA0DD1"/>
    <w:rsid w:val="00DA3954"/>
    <w:rsid w:val="00DA49E5"/>
    <w:rsid w:val="00DB2B18"/>
    <w:rsid w:val="00DB35E0"/>
    <w:rsid w:val="00DB3E99"/>
    <w:rsid w:val="00DB3ECB"/>
    <w:rsid w:val="00DB494F"/>
    <w:rsid w:val="00DB5275"/>
    <w:rsid w:val="00DB6723"/>
    <w:rsid w:val="00DB78E3"/>
    <w:rsid w:val="00DB7A59"/>
    <w:rsid w:val="00DC0F96"/>
    <w:rsid w:val="00DC5B46"/>
    <w:rsid w:val="00DC6209"/>
    <w:rsid w:val="00DC6A0D"/>
    <w:rsid w:val="00DD2081"/>
    <w:rsid w:val="00DD2FFC"/>
    <w:rsid w:val="00DD347F"/>
    <w:rsid w:val="00DD3549"/>
    <w:rsid w:val="00DD5479"/>
    <w:rsid w:val="00DD5A7F"/>
    <w:rsid w:val="00DD6B35"/>
    <w:rsid w:val="00DD734E"/>
    <w:rsid w:val="00DD7BEF"/>
    <w:rsid w:val="00DE2474"/>
    <w:rsid w:val="00DE307B"/>
    <w:rsid w:val="00DE30E0"/>
    <w:rsid w:val="00DE4F95"/>
    <w:rsid w:val="00DF18B6"/>
    <w:rsid w:val="00DF1A9B"/>
    <w:rsid w:val="00DF1B05"/>
    <w:rsid w:val="00DF2B86"/>
    <w:rsid w:val="00DF3359"/>
    <w:rsid w:val="00DF4840"/>
    <w:rsid w:val="00DF61C9"/>
    <w:rsid w:val="00E00D12"/>
    <w:rsid w:val="00E02CB6"/>
    <w:rsid w:val="00E02ED6"/>
    <w:rsid w:val="00E052FA"/>
    <w:rsid w:val="00E05595"/>
    <w:rsid w:val="00E05B4A"/>
    <w:rsid w:val="00E06E85"/>
    <w:rsid w:val="00E103EA"/>
    <w:rsid w:val="00E106B4"/>
    <w:rsid w:val="00E11F46"/>
    <w:rsid w:val="00E13365"/>
    <w:rsid w:val="00E1360E"/>
    <w:rsid w:val="00E14554"/>
    <w:rsid w:val="00E16230"/>
    <w:rsid w:val="00E1686F"/>
    <w:rsid w:val="00E17745"/>
    <w:rsid w:val="00E178CD"/>
    <w:rsid w:val="00E20267"/>
    <w:rsid w:val="00E20BD5"/>
    <w:rsid w:val="00E20F95"/>
    <w:rsid w:val="00E227D1"/>
    <w:rsid w:val="00E23227"/>
    <w:rsid w:val="00E23405"/>
    <w:rsid w:val="00E237B1"/>
    <w:rsid w:val="00E23D87"/>
    <w:rsid w:val="00E26374"/>
    <w:rsid w:val="00E2677A"/>
    <w:rsid w:val="00E275D6"/>
    <w:rsid w:val="00E303AD"/>
    <w:rsid w:val="00E31060"/>
    <w:rsid w:val="00E32DA0"/>
    <w:rsid w:val="00E337CA"/>
    <w:rsid w:val="00E34CB2"/>
    <w:rsid w:val="00E3732B"/>
    <w:rsid w:val="00E42AA6"/>
    <w:rsid w:val="00E44131"/>
    <w:rsid w:val="00E441C7"/>
    <w:rsid w:val="00E44B89"/>
    <w:rsid w:val="00E44F8E"/>
    <w:rsid w:val="00E4561D"/>
    <w:rsid w:val="00E4696C"/>
    <w:rsid w:val="00E4751F"/>
    <w:rsid w:val="00E478AA"/>
    <w:rsid w:val="00E50148"/>
    <w:rsid w:val="00E549B1"/>
    <w:rsid w:val="00E54D64"/>
    <w:rsid w:val="00E554CD"/>
    <w:rsid w:val="00E55696"/>
    <w:rsid w:val="00E55A1F"/>
    <w:rsid w:val="00E565DE"/>
    <w:rsid w:val="00E56A28"/>
    <w:rsid w:val="00E57C3C"/>
    <w:rsid w:val="00E60119"/>
    <w:rsid w:val="00E602B8"/>
    <w:rsid w:val="00E6064D"/>
    <w:rsid w:val="00E615D2"/>
    <w:rsid w:val="00E6284A"/>
    <w:rsid w:val="00E63368"/>
    <w:rsid w:val="00E642D0"/>
    <w:rsid w:val="00E6489B"/>
    <w:rsid w:val="00E6712D"/>
    <w:rsid w:val="00E7248E"/>
    <w:rsid w:val="00E749DB"/>
    <w:rsid w:val="00E76644"/>
    <w:rsid w:val="00E76D83"/>
    <w:rsid w:val="00E80BBB"/>
    <w:rsid w:val="00E81CC9"/>
    <w:rsid w:val="00E82050"/>
    <w:rsid w:val="00E82807"/>
    <w:rsid w:val="00E83DE7"/>
    <w:rsid w:val="00E864C1"/>
    <w:rsid w:val="00E87908"/>
    <w:rsid w:val="00E87E0C"/>
    <w:rsid w:val="00E935B4"/>
    <w:rsid w:val="00E959FE"/>
    <w:rsid w:val="00E96256"/>
    <w:rsid w:val="00EA15D2"/>
    <w:rsid w:val="00EA3FDF"/>
    <w:rsid w:val="00EA56F8"/>
    <w:rsid w:val="00EA648F"/>
    <w:rsid w:val="00EA7598"/>
    <w:rsid w:val="00EB0719"/>
    <w:rsid w:val="00EB26AD"/>
    <w:rsid w:val="00EB2CCB"/>
    <w:rsid w:val="00EB401C"/>
    <w:rsid w:val="00EB5279"/>
    <w:rsid w:val="00EB6666"/>
    <w:rsid w:val="00EB772A"/>
    <w:rsid w:val="00EB79B5"/>
    <w:rsid w:val="00EC3716"/>
    <w:rsid w:val="00EC3AB8"/>
    <w:rsid w:val="00EC5AA2"/>
    <w:rsid w:val="00EC634B"/>
    <w:rsid w:val="00EC79D3"/>
    <w:rsid w:val="00EC7CE3"/>
    <w:rsid w:val="00EC7F93"/>
    <w:rsid w:val="00ED0C77"/>
    <w:rsid w:val="00ED1A68"/>
    <w:rsid w:val="00ED230E"/>
    <w:rsid w:val="00ED291A"/>
    <w:rsid w:val="00ED3BB4"/>
    <w:rsid w:val="00ED4EE1"/>
    <w:rsid w:val="00ED5CBC"/>
    <w:rsid w:val="00ED63D5"/>
    <w:rsid w:val="00EE0AAB"/>
    <w:rsid w:val="00EE2897"/>
    <w:rsid w:val="00EE2F1D"/>
    <w:rsid w:val="00EE3547"/>
    <w:rsid w:val="00EE4A47"/>
    <w:rsid w:val="00EE7242"/>
    <w:rsid w:val="00EE7899"/>
    <w:rsid w:val="00EF0390"/>
    <w:rsid w:val="00EF113E"/>
    <w:rsid w:val="00EF11EA"/>
    <w:rsid w:val="00EF182F"/>
    <w:rsid w:val="00EF1E51"/>
    <w:rsid w:val="00EF222E"/>
    <w:rsid w:val="00EF2D05"/>
    <w:rsid w:val="00EF6293"/>
    <w:rsid w:val="00EF79F0"/>
    <w:rsid w:val="00F01558"/>
    <w:rsid w:val="00F05847"/>
    <w:rsid w:val="00F06A3C"/>
    <w:rsid w:val="00F11246"/>
    <w:rsid w:val="00F127DB"/>
    <w:rsid w:val="00F13087"/>
    <w:rsid w:val="00F14281"/>
    <w:rsid w:val="00F149C9"/>
    <w:rsid w:val="00F15964"/>
    <w:rsid w:val="00F209AF"/>
    <w:rsid w:val="00F22F81"/>
    <w:rsid w:val="00F25D92"/>
    <w:rsid w:val="00F2766B"/>
    <w:rsid w:val="00F277CE"/>
    <w:rsid w:val="00F312FA"/>
    <w:rsid w:val="00F33032"/>
    <w:rsid w:val="00F336C4"/>
    <w:rsid w:val="00F33C4A"/>
    <w:rsid w:val="00F341F5"/>
    <w:rsid w:val="00F35695"/>
    <w:rsid w:val="00F371AC"/>
    <w:rsid w:val="00F37D0A"/>
    <w:rsid w:val="00F40512"/>
    <w:rsid w:val="00F40BBF"/>
    <w:rsid w:val="00F4197E"/>
    <w:rsid w:val="00F4223A"/>
    <w:rsid w:val="00F43CB4"/>
    <w:rsid w:val="00F470D3"/>
    <w:rsid w:val="00F500D1"/>
    <w:rsid w:val="00F51A0C"/>
    <w:rsid w:val="00F52340"/>
    <w:rsid w:val="00F5580A"/>
    <w:rsid w:val="00F56E67"/>
    <w:rsid w:val="00F57AA0"/>
    <w:rsid w:val="00F6706E"/>
    <w:rsid w:val="00F67BEA"/>
    <w:rsid w:val="00F725C2"/>
    <w:rsid w:val="00F7343F"/>
    <w:rsid w:val="00F73F1D"/>
    <w:rsid w:val="00F7523D"/>
    <w:rsid w:val="00F752AC"/>
    <w:rsid w:val="00F76CFA"/>
    <w:rsid w:val="00F7763F"/>
    <w:rsid w:val="00F77D9D"/>
    <w:rsid w:val="00F80AF2"/>
    <w:rsid w:val="00F815EA"/>
    <w:rsid w:val="00F84102"/>
    <w:rsid w:val="00F90362"/>
    <w:rsid w:val="00F905AD"/>
    <w:rsid w:val="00F90730"/>
    <w:rsid w:val="00F90E6C"/>
    <w:rsid w:val="00F91F20"/>
    <w:rsid w:val="00F9425C"/>
    <w:rsid w:val="00F94298"/>
    <w:rsid w:val="00F943B1"/>
    <w:rsid w:val="00F94787"/>
    <w:rsid w:val="00F96549"/>
    <w:rsid w:val="00F96B03"/>
    <w:rsid w:val="00F97B1F"/>
    <w:rsid w:val="00FA025A"/>
    <w:rsid w:val="00FA0566"/>
    <w:rsid w:val="00FA2AE5"/>
    <w:rsid w:val="00FA4E65"/>
    <w:rsid w:val="00FA4FCC"/>
    <w:rsid w:val="00FA53C9"/>
    <w:rsid w:val="00FA7651"/>
    <w:rsid w:val="00FB168B"/>
    <w:rsid w:val="00FB25FA"/>
    <w:rsid w:val="00FB2C91"/>
    <w:rsid w:val="00FB34EC"/>
    <w:rsid w:val="00FB3EE7"/>
    <w:rsid w:val="00FB4193"/>
    <w:rsid w:val="00FB4B7D"/>
    <w:rsid w:val="00FB5999"/>
    <w:rsid w:val="00FB6663"/>
    <w:rsid w:val="00FB6B66"/>
    <w:rsid w:val="00FB7FBD"/>
    <w:rsid w:val="00FC00D3"/>
    <w:rsid w:val="00FC2126"/>
    <w:rsid w:val="00FC2D4A"/>
    <w:rsid w:val="00FC34AB"/>
    <w:rsid w:val="00FC39C5"/>
    <w:rsid w:val="00FC3F1E"/>
    <w:rsid w:val="00FC6DC8"/>
    <w:rsid w:val="00FD1041"/>
    <w:rsid w:val="00FD4474"/>
    <w:rsid w:val="00FD5B37"/>
    <w:rsid w:val="00FD65B3"/>
    <w:rsid w:val="00FD65F1"/>
    <w:rsid w:val="00FD6B21"/>
    <w:rsid w:val="00FD6CDF"/>
    <w:rsid w:val="00FD7A86"/>
    <w:rsid w:val="00FE0CF8"/>
    <w:rsid w:val="00FE0DA6"/>
    <w:rsid w:val="00FE2AA7"/>
    <w:rsid w:val="00FE4A03"/>
    <w:rsid w:val="00FE5CDD"/>
    <w:rsid w:val="00FE78D6"/>
    <w:rsid w:val="00FF1FFC"/>
    <w:rsid w:val="00FF3443"/>
    <w:rsid w:val="00FF51A1"/>
    <w:rsid w:val="00FF5E81"/>
    <w:rsid w:val="00FF7A57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A345"/>
  <w15:chartTrackingRefBased/>
  <w15:docId w15:val="{CB3925F8-F431-40AC-B584-ED729B2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066FA4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491E"/>
  </w:style>
  <w:style w:type="paragraph" w:styleId="Podnoje">
    <w:name w:val="footer"/>
    <w:basedOn w:val="Normal"/>
    <w:link w:val="Podnoje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491E"/>
  </w:style>
  <w:style w:type="paragraph" w:styleId="Odlomakpopisa">
    <w:name w:val="List Paragraph"/>
    <w:basedOn w:val="Normal"/>
    <w:uiPriority w:val="34"/>
    <w:qFormat/>
    <w:rsid w:val="00815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veza">
    <w:name w:val="Hyperlink"/>
    <w:basedOn w:val="Zadanifontodlomka"/>
    <w:uiPriority w:val="99"/>
    <w:rsid w:val="008157B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15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StandardWeb">
    <w:name w:val="Normal (Web)"/>
    <w:basedOn w:val="Normal"/>
    <w:uiPriority w:val="99"/>
    <w:unhideWhenUsed/>
    <w:rsid w:val="00A9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qFormat/>
    <w:rsid w:val="00A975BA"/>
    <w:rPr>
      <w:b/>
      <w:bCs/>
    </w:rPr>
  </w:style>
  <w:style w:type="paragraph" w:customStyle="1" w:styleId="Default">
    <w:name w:val="Default"/>
    <w:rsid w:val="00E55A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E55A1F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TijelotekstaChar">
    <w:name w:val="Tijelo teksta Char"/>
    <w:basedOn w:val="Zadanifontodlomka"/>
    <w:link w:val="Tijeloteksta"/>
    <w:rsid w:val="00E55A1F"/>
    <w:rPr>
      <w:rFonts w:ascii="Arial" w:eastAsia="Times New Roman" w:hAnsi="Arial" w:cs="Arial"/>
      <w:szCs w:val="24"/>
    </w:rPr>
  </w:style>
  <w:style w:type="paragraph" w:customStyle="1" w:styleId="t-9-8">
    <w:name w:val="t-9-8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066FA4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8C76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2115">
    <w:name w:val="box_462115"/>
    <w:basedOn w:val="Normal"/>
    <w:rsid w:val="00D2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listparagraph">
    <w:name w:val="x_msolistparagraph"/>
    <w:basedOn w:val="Normal"/>
    <w:rsid w:val="00E63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FC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infoeditions">
    <w:name w:val="info__editions"/>
    <w:basedOn w:val="Normal"/>
    <w:rsid w:val="0079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7E53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F6DA-7237-40BB-BC94-A8654B94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1752</Words>
  <Characters>9832</Characters>
  <Application>Microsoft Office Word</Application>
  <DocSecurity>0</DocSecurity>
  <Lines>234</Lines>
  <Paragraphs>139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procelnik-opciposlovi</cp:lastModifiedBy>
  <cp:revision>2</cp:revision>
  <cp:lastPrinted>2026-04-16T09:58:00Z</cp:lastPrinted>
  <dcterms:created xsi:type="dcterms:W3CDTF">2026-04-16T10:03:00Z</dcterms:created>
  <dcterms:modified xsi:type="dcterms:W3CDTF">2026-04-16T10:03:00Z</dcterms:modified>
</cp:coreProperties>
</file>